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AD14AA" w:rsidRPr="00400CDE" w14:paraId="22ACE07F" w14:textId="77777777" w:rsidTr="00DE1F8D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94F9CA6" w14:textId="77777777" w:rsidR="00AD14AA" w:rsidRPr="00400CDE" w:rsidRDefault="00AD14AA" w:rsidP="00DE1F8D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6E394B51" w14:textId="77777777" w:rsidR="00AD14AA" w:rsidRPr="00400CDE" w:rsidRDefault="00AD14AA" w:rsidP="00DE1F8D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270B596A" w14:textId="77777777" w:rsidR="00AD14AA" w:rsidRPr="00AF7C5F" w:rsidRDefault="00AD14AA" w:rsidP="00DE1F8D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7971FC10" w14:textId="77777777" w:rsidR="00AD14AA" w:rsidRPr="00822CBD" w:rsidRDefault="00AD14AA" w:rsidP="00DE1F8D">
            <w:pPr>
              <w:spacing w:before="240" w:after="120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Crush Plant Operator</w:t>
            </w:r>
          </w:p>
          <w:p w14:paraId="24DFF9BC" w14:textId="77777777" w:rsidR="00AD14AA" w:rsidRPr="00400CDE" w:rsidRDefault="00AD14AA" w:rsidP="00DE1F8D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3F7C67F4" w14:textId="288200C2" w:rsidR="00AD14AA" w:rsidRPr="00D857FE" w:rsidRDefault="00AD14AA" w:rsidP="00DE1F8D">
            <w:pPr>
              <w:spacing w:before="240" w:after="120"/>
              <w:ind w:left="-20" w:firstLine="725"/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  <w:t xml:space="preserve">          </w:t>
            </w:r>
            <w:r w:rsidRPr="00D857FE"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  <w:t>Operate crush plant software</w:t>
            </w:r>
          </w:p>
        </w:tc>
      </w:tr>
      <w:tr w:rsidR="00AD14AA" w:rsidRPr="00400CDE" w14:paraId="4B76571F" w14:textId="77777777" w:rsidTr="00DE1F8D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5D2D2E58" w14:textId="77777777" w:rsidR="00AD14AA" w:rsidRPr="00400CDE" w:rsidRDefault="00AD14AA" w:rsidP="00DE1F8D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957C761" w14:textId="77777777" w:rsidR="00AD14AA" w:rsidRPr="00400CDE" w:rsidRDefault="00AD14AA" w:rsidP="00DE1F8D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9-23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August,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27888CD0" w14:textId="77777777" w:rsidR="00AD14AA" w:rsidRPr="00400CDE" w:rsidRDefault="00AD14AA" w:rsidP="00DE1F8D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3C8EC05C" w14:textId="77777777" w:rsidR="00AD14AA" w:rsidRPr="00400CDE" w:rsidRDefault="00AD14AA" w:rsidP="00DE1F8D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AD14AA" w:rsidRPr="00400CDE" w14:paraId="4DB690C4" w14:textId="77777777" w:rsidTr="00DE1F8D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15F927F7" w14:textId="77777777" w:rsidR="00AD14AA" w:rsidRPr="00400CDE" w:rsidRDefault="00AD14AA" w:rsidP="00DE1F8D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127EF132" w14:textId="77777777" w:rsidR="00AD14AA" w:rsidRPr="00400CDE" w:rsidRDefault="00AD14AA" w:rsidP="00DE1F8D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41E62F73" wp14:editId="36B7274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AF7C310" w14:textId="77777777" w:rsidR="00AD14AA" w:rsidRPr="00400CDE" w:rsidRDefault="00AD14AA" w:rsidP="00DE1F8D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7E03039E" w14:textId="77777777" w:rsidR="00AD14AA" w:rsidRPr="00400CDE" w:rsidRDefault="00AD14AA" w:rsidP="00DE1F8D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54AEB730" w14:textId="77777777" w:rsidR="00AD14AA" w:rsidRPr="00400CDE" w:rsidRDefault="00AD14AA" w:rsidP="00DE1F8D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6934CAA9" w14:textId="46331BE3" w:rsidR="00AD14AA" w:rsidRDefault="00AD14AA" w:rsidP="00AD14AA">
      <w:pPr>
        <w:rPr>
          <w:rFonts w:asciiTheme="minorBidi" w:hAnsiTheme="minorBidi"/>
          <w:b/>
          <w:sz w:val="32"/>
        </w:rPr>
      </w:pPr>
    </w:p>
    <w:p w14:paraId="1F3BF916" w14:textId="14DFCFD5" w:rsidR="00CC2DED" w:rsidRPr="00487D73" w:rsidRDefault="00CC2DED" w:rsidP="00CC2DED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CC2DED" w:rsidRPr="00213869" w14:paraId="5021EF87" w14:textId="77777777" w:rsidTr="00906523">
        <w:trPr>
          <w:trHeight w:val="675"/>
        </w:trPr>
        <w:tc>
          <w:tcPr>
            <w:tcW w:w="1615" w:type="dxa"/>
            <w:vAlign w:val="center"/>
          </w:tcPr>
          <w:p w14:paraId="5ACF742B" w14:textId="77777777" w:rsidR="00CC2DED" w:rsidRPr="00213869" w:rsidRDefault="00CC2DED" w:rsidP="0090652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13869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63A871C8" w14:textId="2D84C6DF" w:rsidR="00CC2DED" w:rsidRPr="00213869" w:rsidRDefault="002E69D3" w:rsidP="00906523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3069C1"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>
              <w:rPr>
                <w:rFonts w:asciiTheme="minorBidi" w:hAnsiTheme="minorBidi"/>
                <w:b/>
                <w:bCs/>
                <w:lang w:val="en-AU"/>
              </w:rPr>
              <w:t>Crush Plant Operator</w:t>
            </w:r>
          </w:p>
        </w:tc>
      </w:tr>
      <w:tr w:rsidR="00CC2DED" w:rsidRPr="00213869" w14:paraId="48E9DC79" w14:textId="77777777" w:rsidTr="00906523">
        <w:trPr>
          <w:trHeight w:val="582"/>
        </w:trPr>
        <w:tc>
          <w:tcPr>
            <w:tcW w:w="1615" w:type="dxa"/>
            <w:vAlign w:val="center"/>
          </w:tcPr>
          <w:p w14:paraId="40EF0122" w14:textId="77777777" w:rsidR="00CC2DED" w:rsidRPr="00213869" w:rsidRDefault="00CC2DED" w:rsidP="00906523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213869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0401E1D9" w14:textId="77777777" w:rsidR="001843F6" w:rsidRDefault="001843F6" w:rsidP="001843F6">
            <w:pPr>
              <w:rPr>
                <w:rFonts w:asciiTheme="minorBidi" w:hAnsiTheme="minorBidi"/>
                <w:b/>
                <w:szCs w:val="32"/>
              </w:rPr>
            </w:pPr>
            <w:r w:rsidRPr="001843F6">
              <w:rPr>
                <w:rFonts w:asciiTheme="minorBidi" w:hAnsiTheme="minorBidi"/>
                <w:b/>
                <w:szCs w:val="32"/>
              </w:rPr>
              <w:t>Follow Safety Rules at Site</w:t>
            </w:r>
          </w:p>
          <w:p w14:paraId="76198B5A" w14:textId="2D8A30CD" w:rsidR="001843F6" w:rsidRPr="001843F6" w:rsidRDefault="001843F6" w:rsidP="001843F6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Operate crush plant software</w:t>
            </w:r>
          </w:p>
          <w:p w14:paraId="2C0B4F31" w14:textId="1672C023" w:rsidR="001843F6" w:rsidRPr="00B40372" w:rsidRDefault="001843F6" w:rsidP="001843F6">
            <w:pPr>
              <w:rPr>
                <w:rFonts w:asciiTheme="minorBidi" w:hAnsiTheme="minorBidi"/>
                <w:b/>
                <w:szCs w:val="32"/>
              </w:rPr>
            </w:pPr>
            <w:r w:rsidRPr="001843F6">
              <w:rPr>
                <w:rFonts w:asciiTheme="minorBidi" w:hAnsiTheme="minorBidi"/>
                <w:b/>
                <w:szCs w:val="32"/>
              </w:rPr>
              <w:t>Perform Basic Green Skills for Crushing Plant</w:t>
            </w:r>
          </w:p>
        </w:tc>
      </w:tr>
      <w:tr w:rsidR="00CC2DED" w:rsidRPr="00213869" w14:paraId="390CACB4" w14:textId="77777777" w:rsidTr="00906523">
        <w:trPr>
          <w:trHeight w:val="690"/>
        </w:trPr>
        <w:tc>
          <w:tcPr>
            <w:tcW w:w="1615" w:type="dxa"/>
            <w:vAlign w:val="center"/>
          </w:tcPr>
          <w:p w14:paraId="4EBBE759" w14:textId="77777777" w:rsidR="00CC2DED" w:rsidRPr="00213869" w:rsidRDefault="00CC2DED" w:rsidP="0090652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13869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19A70F8F" w14:textId="708A54BB" w:rsidR="00CC2DED" w:rsidRPr="00213869" w:rsidRDefault="0050449B" w:rsidP="00906523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>Formative</w:t>
            </w:r>
            <w:r w:rsidR="00CC2DED" w:rsidRPr="00213869">
              <w:rPr>
                <w:rFonts w:asciiTheme="minorBidi" w:hAnsiTheme="minorBidi"/>
                <w:b/>
                <w:bCs/>
              </w:rPr>
              <w:t xml:space="preserve"> Assessment</w:t>
            </w:r>
          </w:p>
        </w:tc>
      </w:tr>
      <w:tr w:rsidR="00CC2DED" w:rsidRPr="00213869" w14:paraId="1B84179B" w14:textId="77777777" w:rsidTr="00906523">
        <w:trPr>
          <w:trHeight w:val="1250"/>
        </w:trPr>
        <w:tc>
          <w:tcPr>
            <w:tcW w:w="1615" w:type="dxa"/>
            <w:vAlign w:val="center"/>
          </w:tcPr>
          <w:p w14:paraId="364A415E" w14:textId="77777777" w:rsidR="00CC2DED" w:rsidRPr="00213869" w:rsidRDefault="00CC2DED" w:rsidP="0090652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138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65CDCB6C" w14:textId="5C393BB2" w:rsidR="00CC2DED" w:rsidRPr="00213869" w:rsidRDefault="00CC2DED" w:rsidP="002E69D3">
            <w:pPr>
              <w:rPr>
                <w:rFonts w:asciiTheme="minorBidi" w:hAnsiTheme="minorBidi"/>
                <w:sz w:val="22"/>
                <w:szCs w:val="22"/>
              </w:rPr>
            </w:pPr>
            <w:r w:rsidRPr="00213869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14:paraId="2301EA3E" w14:textId="77777777" w:rsidR="00CC2DED" w:rsidRPr="00213869" w:rsidRDefault="00CC2DED" w:rsidP="00906523">
            <w:pPr>
              <w:rPr>
                <w:rFonts w:asciiTheme="minorBidi" w:hAnsiTheme="minorBidi"/>
                <w:sz w:val="20"/>
              </w:rPr>
            </w:pPr>
            <w:r w:rsidRPr="00213869">
              <w:rPr>
                <w:rFonts w:asciiTheme="minorBidi" w:hAnsiTheme="minorBidi"/>
                <w:sz w:val="22"/>
                <w:szCs w:val="22"/>
              </w:rPr>
              <w:t>Registration/Roll Number_______________________________________</w:t>
            </w:r>
          </w:p>
        </w:tc>
      </w:tr>
      <w:tr w:rsidR="00CC2DED" w:rsidRPr="00213869" w14:paraId="165D86BE" w14:textId="77777777" w:rsidTr="00906523">
        <w:trPr>
          <w:trHeight w:val="1500"/>
        </w:trPr>
        <w:tc>
          <w:tcPr>
            <w:tcW w:w="1615" w:type="dxa"/>
            <w:vAlign w:val="center"/>
          </w:tcPr>
          <w:p w14:paraId="358A48EF" w14:textId="77777777" w:rsidR="00CC2DED" w:rsidRPr="00213869" w:rsidRDefault="00CC2DED" w:rsidP="0090652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138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151CD870" w14:textId="77777777" w:rsidR="00CC2DED" w:rsidRPr="00213869" w:rsidRDefault="00CC2DED" w:rsidP="0090652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0EA7EB7A" w14:textId="0290B1F7" w:rsidR="00CC2DED" w:rsidRPr="00213869" w:rsidRDefault="00CC2DED" w:rsidP="00906523">
            <w:pPr>
              <w:spacing w:before="240"/>
            </w:pPr>
            <w:r w:rsidRPr="00213869">
              <w:rPr>
                <w:rFonts w:asciiTheme="minorBidi" w:hAnsiTheme="minorBidi"/>
                <w:b/>
                <w:sz w:val="22"/>
                <w:szCs w:val="22"/>
              </w:rPr>
              <w:t>To meet this standard, you are required to complete the following within 0</w:t>
            </w:r>
            <w:r w:rsidR="00F12FD2">
              <w:rPr>
                <w:rFonts w:asciiTheme="minorBidi" w:hAnsiTheme="minorBidi"/>
                <w:b/>
                <w:sz w:val="22"/>
                <w:szCs w:val="22"/>
              </w:rPr>
              <w:t>1</w:t>
            </w:r>
            <w:r w:rsidRPr="00213869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213869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213869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  <w:r w:rsidRPr="00213869">
              <w:t xml:space="preserve"> </w:t>
            </w:r>
          </w:p>
          <w:p w14:paraId="309C0A0E" w14:textId="65B006C3" w:rsidR="00D037A3" w:rsidRPr="002E69D3" w:rsidRDefault="002E69D3" w:rsidP="002E69D3">
            <w:pPr>
              <w:spacing w:before="240"/>
              <w:rPr>
                <w:b/>
              </w:rPr>
            </w:pPr>
            <w:r>
              <w:rPr>
                <w:rFonts w:asciiTheme="minorBidi" w:hAnsiTheme="minorBidi"/>
                <w:b/>
              </w:rPr>
              <w:t>Start crush plant using</w:t>
            </w:r>
            <w:r w:rsidR="00F75CA1" w:rsidRPr="002E69D3">
              <w:rPr>
                <w:rFonts w:asciiTheme="minorBidi" w:hAnsiTheme="minorBidi"/>
                <w:b/>
              </w:rPr>
              <w:t xml:space="preserve"> crushing plant controller for production.</w:t>
            </w:r>
          </w:p>
          <w:p w14:paraId="340DF42F" w14:textId="77777777" w:rsidR="0050449B" w:rsidRPr="00F12FD2" w:rsidRDefault="0050449B" w:rsidP="00F12FD2">
            <w:pPr>
              <w:rPr>
                <w:rFonts w:asciiTheme="minorBidi" w:hAnsiTheme="minorBidi"/>
                <w:b/>
              </w:rPr>
            </w:pPr>
          </w:p>
        </w:tc>
      </w:tr>
      <w:tr w:rsidR="00CC2DED" w:rsidRPr="00213869" w14:paraId="4A30A24A" w14:textId="77777777" w:rsidTr="00906523">
        <w:trPr>
          <w:trHeight w:val="602"/>
        </w:trPr>
        <w:tc>
          <w:tcPr>
            <w:tcW w:w="1615" w:type="dxa"/>
            <w:vAlign w:val="center"/>
          </w:tcPr>
          <w:p w14:paraId="1D06EE6F" w14:textId="1784AF10" w:rsidR="00CC2DED" w:rsidRPr="00213869" w:rsidRDefault="00CC2DED" w:rsidP="0090652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138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F12FD2">
              <w:rPr>
                <w:rFonts w:asciiTheme="minorBidi" w:hAnsiTheme="minorBidi"/>
                <w:b/>
                <w:bCs/>
                <w:sz w:val="22"/>
                <w:szCs w:val="22"/>
              </w:rPr>
              <w:t>01</w:t>
            </w:r>
            <w:r w:rsidRPr="002138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Hr.</w:t>
            </w:r>
          </w:p>
        </w:tc>
        <w:tc>
          <w:tcPr>
            <w:tcW w:w="7741" w:type="dxa"/>
            <w:vAlign w:val="center"/>
          </w:tcPr>
          <w:p w14:paraId="2DF5CFC6" w14:textId="77777777" w:rsidR="00CC2DED" w:rsidRPr="00213869" w:rsidRDefault="00CC2DED" w:rsidP="00906523">
            <w:pPr>
              <w:rPr>
                <w:rFonts w:asciiTheme="minorBidi" w:hAnsiTheme="minorBidi"/>
                <w:sz w:val="22"/>
                <w:szCs w:val="22"/>
              </w:rPr>
            </w:pPr>
            <w:r w:rsidRPr="00213869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CC2DED" w:rsidRPr="00213869" w14:paraId="1AED6C24" w14:textId="77777777" w:rsidTr="00A44DCF">
        <w:trPr>
          <w:trHeight w:val="1430"/>
        </w:trPr>
        <w:tc>
          <w:tcPr>
            <w:tcW w:w="1615" w:type="dxa"/>
          </w:tcPr>
          <w:p w14:paraId="46CED609" w14:textId="77777777" w:rsidR="00CC2DED" w:rsidRPr="00213869" w:rsidRDefault="00CC2DED" w:rsidP="0090652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13869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248B0D89" w14:textId="77777777" w:rsidR="007C7BF3" w:rsidRDefault="00CC2DED" w:rsidP="007C7BF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13869">
              <w:rPr>
                <w:rFonts w:ascii="Arial" w:hAnsi="Arial" w:cs="Arial"/>
                <w:b/>
                <w:bCs/>
                <w:sz w:val="22"/>
                <w:szCs w:val="22"/>
              </w:rPr>
              <w:t>Assessment task 1</w:t>
            </w:r>
          </w:p>
          <w:p w14:paraId="08B626FE" w14:textId="77777777" w:rsidR="002E69D3" w:rsidRPr="005564E0" w:rsidRDefault="002E69D3" w:rsidP="001843F6">
            <w:pPr>
              <w:pStyle w:val="ListParagraph"/>
              <w:keepNext/>
              <w:keepLines/>
              <w:widowControl w:val="0"/>
              <w:numPr>
                <w:ilvl w:val="0"/>
                <w:numId w:val="16"/>
              </w:numPr>
              <w:autoSpaceDE w:val="0"/>
              <w:autoSpaceDN w:val="0"/>
              <w:spacing w:after="0" w:line="360" w:lineRule="auto"/>
              <w:ind w:left="454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5564E0">
              <w:rPr>
                <w:rFonts w:asciiTheme="minorBidi" w:hAnsiTheme="minorBidi"/>
                <w:sz w:val="22"/>
                <w:szCs w:val="22"/>
              </w:rPr>
              <w:t>Comply with Health, hygiene and safety precautions before starting work</w:t>
            </w:r>
          </w:p>
          <w:p w14:paraId="4F02A2FB" w14:textId="77777777" w:rsidR="002E69D3" w:rsidRPr="005564E0" w:rsidRDefault="002E69D3" w:rsidP="001843F6">
            <w:pPr>
              <w:pStyle w:val="ListParagraph"/>
              <w:keepNext/>
              <w:keepLines/>
              <w:widowControl w:val="0"/>
              <w:numPr>
                <w:ilvl w:val="0"/>
                <w:numId w:val="16"/>
              </w:numPr>
              <w:autoSpaceDE w:val="0"/>
              <w:autoSpaceDN w:val="0"/>
              <w:spacing w:after="0" w:line="360" w:lineRule="auto"/>
              <w:ind w:left="454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5564E0">
              <w:rPr>
                <w:rFonts w:asciiTheme="minorBidi" w:hAnsiTheme="minorBidi"/>
                <w:sz w:val="22"/>
                <w:szCs w:val="22"/>
              </w:rPr>
              <w:t>Select personal protective equipment in terms of type and quantity according to work orders.</w:t>
            </w:r>
          </w:p>
          <w:p w14:paraId="769759B9" w14:textId="333366AE" w:rsidR="002E69D3" w:rsidRPr="005564E0" w:rsidRDefault="002E69D3" w:rsidP="001843F6">
            <w:pPr>
              <w:pStyle w:val="ListParagraph"/>
              <w:keepNext/>
              <w:keepLines/>
              <w:widowControl w:val="0"/>
              <w:numPr>
                <w:ilvl w:val="0"/>
                <w:numId w:val="16"/>
              </w:numPr>
              <w:autoSpaceDE w:val="0"/>
              <w:autoSpaceDN w:val="0"/>
              <w:spacing w:after="0" w:line="360" w:lineRule="auto"/>
              <w:ind w:left="454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5564E0">
              <w:rPr>
                <w:rFonts w:asciiTheme="minorBidi" w:hAnsiTheme="minorBidi"/>
                <w:sz w:val="22"/>
                <w:szCs w:val="22"/>
              </w:rPr>
              <w:t>Wear, adjust, and maintain personal protective equipment to ensure correct fit and optimum protection in compliance with company procedures.</w:t>
            </w:r>
          </w:p>
          <w:p w14:paraId="6E9E12E8" w14:textId="74AEF26E" w:rsidR="00F75CA1" w:rsidRPr="005564E0" w:rsidRDefault="00F75CA1" w:rsidP="001843F6">
            <w:pPr>
              <w:pStyle w:val="ListParagraph"/>
              <w:keepNext/>
              <w:keepLines/>
              <w:widowControl w:val="0"/>
              <w:numPr>
                <w:ilvl w:val="0"/>
                <w:numId w:val="16"/>
              </w:numPr>
              <w:autoSpaceDE w:val="0"/>
              <w:autoSpaceDN w:val="0"/>
              <w:spacing w:after="0" w:line="360" w:lineRule="auto"/>
              <w:ind w:left="454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5564E0">
              <w:rPr>
                <w:rFonts w:asciiTheme="minorBidi" w:hAnsiTheme="minorBidi"/>
                <w:sz w:val="22"/>
                <w:szCs w:val="22"/>
              </w:rPr>
              <w:t xml:space="preserve">Turn the ignition switch </w:t>
            </w:r>
          </w:p>
          <w:p w14:paraId="41484365" w14:textId="77777777" w:rsidR="00F75CA1" w:rsidRPr="005564E0" w:rsidRDefault="00F75CA1" w:rsidP="001843F6">
            <w:pPr>
              <w:pStyle w:val="ListParagraph"/>
              <w:keepNext/>
              <w:keepLines/>
              <w:widowControl w:val="0"/>
              <w:numPr>
                <w:ilvl w:val="0"/>
                <w:numId w:val="16"/>
              </w:numPr>
              <w:autoSpaceDE w:val="0"/>
              <w:autoSpaceDN w:val="0"/>
              <w:spacing w:after="0" w:line="360" w:lineRule="auto"/>
              <w:ind w:left="454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5564E0">
              <w:rPr>
                <w:rFonts w:asciiTheme="minorBidi" w:hAnsiTheme="minorBidi"/>
                <w:sz w:val="22"/>
                <w:szCs w:val="22"/>
              </w:rPr>
              <w:t>Check and adjust the rpm of engine</w:t>
            </w:r>
          </w:p>
          <w:p w14:paraId="0C4E4FF0" w14:textId="77777777" w:rsidR="00F75CA1" w:rsidRPr="005564E0" w:rsidRDefault="00F75CA1" w:rsidP="001843F6">
            <w:pPr>
              <w:pStyle w:val="ListParagraph"/>
              <w:keepNext/>
              <w:keepLines/>
              <w:widowControl w:val="0"/>
              <w:numPr>
                <w:ilvl w:val="0"/>
                <w:numId w:val="16"/>
              </w:numPr>
              <w:autoSpaceDE w:val="0"/>
              <w:autoSpaceDN w:val="0"/>
              <w:spacing w:after="0" w:line="360" w:lineRule="auto"/>
              <w:ind w:left="454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5564E0">
              <w:rPr>
                <w:rFonts w:asciiTheme="minorBidi" w:hAnsiTheme="minorBidi"/>
                <w:sz w:val="22"/>
                <w:szCs w:val="22"/>
              </w:rPr>
              <w:t xml:space="preserve">Adjust the position of conveyer belts </w:t>
            </w:r>
          </w:p>
          <w:p w14:paraId="335D6049" w14:textId="77777777" w:rsidR="00F75CA1" w:rsidRPr="005564E0" w:rsidRDefault="00F75CA1" w:rsidP="001843F6">
            <w:pPr>
              <w:pStyle w:val="ListParagraph"/>
              <w:keepNext/>
              <w:keepLines/>
              <w:widowControl w:val="0"/>
              <w:numPr>
                <w:ilvl w:val="0"/>
                <w:numId w:val="16"/>
              </w:numPr>
              <w:autoSpaceDE w:val="0"/>
              <w:autoSpaceDN w:val="0"/>
              <w:spacing w:after="0" w:line="360" w:lineRule="auto"/>
              <w:ind w:left="454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5564E0">
              <w:rPr>
                <w:rFonts w:asciiTheme="minorBidi" w:hAnsiTheme="minorBidi"/>
                <w:sz w:val="22"/>
                <w:szCs w:val="22"/>
              </w:rPr>
              <w:t>Check hydraulic temperature</w:t>
            </w:r>
          </w:p>
          <w:p w14:paraId="2043AFE8" w14:textId="77777777" w:rsidR="00F75CA1" w:rsidRPr="005564E0" w:rsidRDefault="00F75CA1" w:rsidP="001843F6">
            <w:pPr>
              <w:pStyle w:val="ListParagraph"/>
              <w:keepNext/>
              <w:keepLines/>
              <w:widowControl w:val="0"/>
              <w:numPr>
                <w:ilvl w:val="0"/>
                <w:numId w:val="16"/>
              </w:numPr>
              <w:autoSpaceDE w:val="0"/>
              <w:autoSpaceDN w:val="0"/>
              <w:spacing w:after="0" w:line="360" w:lineRule="auto"/>
              <w:ind w:left="454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5564E0">
              <w:rPr>
                <w:rFonts w:asciiTheme="minorBidi" w:hAnsiTheme="minorBidi"/>
                <w:sz w:val="22"/>
                <w:szCs w:val="22"/>
              </w:rPr>
              <w:t>Start product conveyors</w:t>
            </w:r>
          </w:p>
          <w:p w14:paraId="42202E62" w14:textId="53372EFB" w:rsidR="00723AAB" w:rsidRPr="005564E0" w:rsidRDefault="00F75CA1" w:rsidP="001843F6">
            <w:pPr>
              <w:pStyle w:val="ListParagraph"/>
              <w:widowControl w:val="0"/>
              <w:numPr>
                <w:ilvl w:val="0"/>
                <w:numId w:val="16"/>
              </w:numPr>
              <w:autoSpaceDE w:val="0"/>
              <w:autoSpaceDN w:val="0"/>
              <w:spacing w:before="136" w:line="360" w:lineRule="auto"/>
              <w:ind w:left="454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5564E0">
              <w:rPr>
                <w:rFonts w:asciiTheme="minorBidi" w:hAnsiTheme="minorBidi"/>
                <w:sz w:val="22"/>
                <w:szCs w:val="22"/>
              </w:rPr>
              <w:t>Start crusher</w:t>
            </w:r>
            <w:r w:rsidRPr="005564E0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 </w:t>
            </w:r>
          </w:p>
          <w:p w14:paraId="5E66F7C4" w14:textId="77777777" w:rsidR="00F75CA1" w:rsidRPr="005564E0" w:rsidRDefault="00F75CA1" w:rsidP="001843F6">
            <w:pPr>
              <w:pStyle w:val="ListParagraph"/>
              <w:keepNext/>
              <w:keepLines/>
              <w:widowControl w:val="0"/>
              <w:numPr>
                <w:ilvl w:val="0"/>
                <w:numId w:val="16"/>
              </w:numPr>
              <w:autoSpaceDE w:val="0"/>
              <w:autoSpaceDN w:val="0"/>
              <w:spacing w:after="0" w:line="360" w:lineRule="auto"/>
              <w:ind w:left="454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5564E0">
              <w:rPr>
                <w:rFonts w:asciiTheme="minorBidi" w:hAnsiTheme="minorBidi"/>
                <w:sz w:val="22"/>
                <w:szCs w:val="22"/>
              </w:rPr>
              <w:t xml:space="preserve">Start dirt conveyors </w:t>
            </w:r>
          </w:p>
          <w:p w14:paraId="2F3BF1CC" w14:textId="77777777" w:rsidR="00F75CA1" w:rsidRPr="005564E0" w:rsidRDefault="00F75CA1" w:rsidP="001843F6">
            <w:pPr>
              <w:pStyle w:val="ListParagraph"/>
              <w:keepNext/>
              <w:keepLines/>
              <w:widowControl w:val="0"/>
              <w:numPr>
                <w:ilvl w:val="0"/>
                <w:numId w:val="16"/>
              </w:numPr>
              <w:autoSpaceDE w:val="0"/>
              <w:autoSpaceDN w:val="0"/>
              <w:spacing w:after="0" w:line="360" w:lineRule="auto"/>
              <w:ind w:left="454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5564E0">
              <w:rPr>
                <w:rFonts w:asciiTheme="minorBidi" w:hAnsiTheme="minorBidi"/>
                <w:sz w:val="22"/>
                <w:szCs w:val="22"/>
              </w:rPr>
              <w:lastRenderedPageBreak/>
              <w:t>Adjust speed of feeder</w:t>
            </w:r>
          </w:p>
          <w:p w14:paraId="29B7DF8D" w14:textId="77777777" w:rsidR="00F75CA1" w:rsidRPr="005564E0" w:rsidRDefault="00F75CA1" w:rsidP="001843F6">
            <w:pPr>
              <w:pStyle w:val="ListParagraph"/>
              <w:keepNext/>
              <w:keepLines/>
              <w:widowControl w:val="0"/>
              <w:numPr>
                <w:ilvl w:val="0"/>
                <w:numId w:val="16"/>
              </w:numPr>
              <w:autoSpaceDE w:val="0"/>
              <w:autoSpaceDN w:val="0"/>
              <w:spacing w:after="0" w:line="360" w:lineRule="auto"/>
              <w:ind w:left="454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5564E0">
              <w:rPr>
                <w:rFonts w:asciiTheme="minorBidi" w:hAnsiTheme="minorBidi"/>
                <w:sz w:val="22"/>
                <w:szCs w:val="22"/>
              </w:rPr>
              <w:t xml:space="preserve">Trial and error with rotor speed and apron setting until get the product as per work order, and Start Production </w:t>
            </w:r>
          </w:p>
          <w:p w14:paraId="3B21B96F" w14:textId="77777777" w:rsidR="00F75CA1" w:rsidRPr="005564E0" w:rsidRDefault="00F75CA1" w:rsidP="001843F6">
            <w:pPr>
              <w:pStyle w:val="ListParagraph"/>
              <w:keepNext/>
              <w:keepLines/>
              <w:widowControl w:val="0"/>
              <w:numPr>
                <w:ilvl w:val="0"/>
                <w:numId w:val="16"/>
              </w:numPr>
              <w:autoSpaceDE w:val="0"/>
              <w:autoSpaceDN w:val="0"/>
              <w:spacing w:after="0" w:line="360" w:lineRule="auto"/>
              <w:ind w:left="454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5564E0">
              <w:rPr>
                <w:rFonts w:asciiTheme="minorBidi" w:hAnsiTheme="minorBidi"/>
                <w:sz w:val="22"/>
                <w:szCs w:val="22"/>
              </w:rPr>
              <w:t>Finish Production</w:t>
            </w:r>
          </w:p>
          <w:p w14:paraId="17D39FA2" w14:textId="77777777" w:rsidR="00F75CA1" w:rsidRPr="005564E0" w:rsidRDefault="00F75CA1" w:rsidP="001843F6">
            <w:pPr>
              <w:pStyle w:val="ListParagraph"/>
              <w:keepNext/>
              <w:keepLines/>
              <w:widowControl w:val="0"/>
              <w:numPr>
                <w:ilvl w:val="0"/>
                <w:numId w:val="16"/>
              </w:numPr>
              <w:autoSpaceDE w:val="0"/>
              <w:autoSpaceDN w:val="0"/>
              <w:spacing w:after="0" w:line="360" w:lineRule="auto"/>
              <w:ind w:left="454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5564E0">
              <w:rPr>
                <w:rFonts w:asciiTheme="minorBidi" w:hAnsiTheme="minorBidi"/>
                <w:sz w:val="22"/>
                <w:szCs w:val="22"/>
              </w:rPr>
              <w:t>Empty the feeder and dirt conveyors</w:t>
            </w:r>
          </w:p>
          <w:p w14:paraId="3471FAA9" w14:textId="61F806F6" w:rsidR="00723AAB" w:rsidRPr="005564E0" w:rsidRDefault="00F75CA1" w:rsidP="001843F6">
            <w:pPr>
              <w:pStyle w:val="ListParagraph"/>
              <w:widowControl w:val="0"/>
              <w:numPr>
                <w:ilvl w:val="0"/>
                <w:numId w:val="16"/>
              </w:numPr>
              <w:autoSpaceDE w:val="0"/>
              <w:autoSpaceDN w:val="0"/>
              <w:spacing w:before="136" w:line="360" w:lineRule="auto"/>
              <w:ind w:left="454"/>
              <w:rPr>
                <w:rFonts w:asciiTheme="minorBidi" w:hAnsiTheme="minorBidi"/>
                <w:sz w:val="22"/>
                <w:szCs w:val="22"/>
              </w:rPr>
            </w:pPr>
            <w:r w:rsidRPr="005564E0">
              <w:rPr>
                <w:rFonts w:asciiTheme="minorBidi" w:hAnsiTheme="minorBidi"/>
                <w:sz w:val="22"/>
                <w:szCs w:val="22"/>
              </w:rPr>
              <w:t xml:space="preserve">Stop crusher, product conveyors and engine respectively </w:t>
            </w:r>
          </w:p>
          <w:p w14:paraId="7F633AC1" w14:textId="77777777" w:rsidR="00F75CA1" w:rsidRPr="005564E0" w:rsidRDefault="00F75CA1" w:rsidP="001843F6">
            <w:pPr>
              <w:pStyle w:val="ListParagraph"/>
              <w:keepNext/>
              <w:keepLines/>
              <w:widowControl w:val="0"/>
              <w:numPr>
                <w:ilvl w:val="0"/>
                <w:numId w:val="16"/>
              </w:numPr>
              <w:autoSpaceDE w:val="0"/>
              <w:autoSpaceDN w:val="0"/>
              <w:spacing w:after="0" w:line="360" w:lineRule="auto"/>
              <w:ind w:left="454"/>
              <w:jc w:val="both"/>
              <w:rPr>
                <w:rFonts w:asciiTheme="minorBidi" w:hAnsiTheme="minorBidi"/>
                <w:bCs/>
                <w:color w:val="000000" w:themeColor="text1"/>
                <w:sz w:val="22"/>
                <w:szCs w:val="22"/>
                <w:lang w:val="en-AU"/>
              </w:rPr>
            </w:pPr>
            <w:r w:rsidRPr="005564E0">
              <w:rPr>
                <w:rFonts w:asciiTheme="minorBidi" w:hAnsiTheme="minorBidi"/>
                <w:bCs/>
                <w:color w:val="000000" w:themeColor="text1"/>
                <w:sz w:val="22"/>
                <w:szCs w:val="22"/>
                <w:lang w:val="en-AU"/>
              </w:rPr>
              <w:t xml:space="preserve">Set programme value for different crushing and quantity in PLC </w:t>
            </w:r>
          </w:p>
          <w:p w14:paraId="1CD1FDB8" w14:textId="77777777" w:rsidR="00F75CA1" w:rsidRPr="005564E0" w:rsidRDefault="00F75CA1" w:rsidP="001843F6">
            <w:pPr>
              <w:pStyle w:val="ListParagraph"/>
              <w:keepNext/>
              <w:keepLines/>
              <w:widowControl w:val="0"/>
              <w:numPr>
                <w:ilvl w:val="0"/>
                <w:numId w:val="16"/>
              </w:numPr>
              <w:autoSpaceDE w:val="0"/>
              <w:autoSpaceDN w:val="0"/>
              <w:spacing w:after="0" w:line="360" w:lineRule="auto"/>
              <w:ind w:left="454"/>
              <w:jc w:val="both"/>
              <w:rPr>
                <w:rFonts w:asciiTheme="minorBidi" w:hAnsiTheme="minorBidi"/>
                <w:bCs/>
                <w:color w:val="000000" w:themeColor="text1"/>
                <w:sz w:val="22"/>
                <w:szCs w:val="22"/>
                <w:lang w:val="en-AU"/>
              </w:rPr>
            </w:pPr>
            <w:r w:rsidRPr="005564E0">
              <w:rPr>
                <w:rFonts w:asciiTheme="minorBidi" w:hAnsiTheme="minorBidi"/>
                <w:bCs/>
                <w:color w:val="000000" w:themeColor="text1"/>
                <w:sz w:val="22"/>
                <w:szCs w:val="22"/>
                <w:lang w:val="en-AU"/>
              </w:rPr>
              <w:t>Set system parameters to control equipment</w:t>
            </w:r>
          </w:p>
          <w:p w14:paraId="3EFF3C35" w14:textId="77777777" w:rsidR="00F75CA1" w:rsidRPr="005564E0" w:rsidRDefault="00F75CA1" w:rsidP="001843F6">
            <w:pPr>
              <w:pStyle w:val="ListParagraph"/>
              <w:keepNext/>
              <w:keepLines/>
              <w:widowControl w:val="0"/>
              <w:numPr>
                <w:ilvl w:val="0"/>
                <w:numId w:val="16"/>
              </w:numPr>
              <w:autoSpaceDE w:val="0"/>
              <w:autoSpaceDN w:val="0"/>
              <w:spacing w:after="0" w:line="360" w:lineRule="auto"/>
              <w:ind w:left="454"/>
              <w:jc w:val="both"/>
              <w:rPr>
                <w:rFonts w:asciiTheme="minorBidi" w:hAnsiTheme="minorBidi"/>
                <w:bCs/>
                <w:color w:val="000000" w:themeColor="text1"/>
                <w:sz w:val="22"/>
                <w:szCs w:val="22"/>
                <w:lang w:val="en-AU"/>
              </w:rPr>
            </w:pPr>
            <w:r w:rsidRPr="005564E0">
              <w:rPr>
                <w:rFonts w:asciiTheme="minorBidi" w:hAnsiTheme="minorBidi"/>
                <w:bCs/>
                <w:color w:val="000000" w:themeColor="text1"/>
                <w:sz w:val="22"/>
                <w:szCs w:val="22"/>
                <w:lang w:val="en-AU"/>
              </w:rPr>
              <w:t>Control auto and manual operation of plant through PLC</w:t>
            </w:r>
          </w:p>
          <w:p w14:paraId="1C2533E1" w14:textId="77777777" w:rsidR="002E69D3" w:rsidRPr="005564E0" w:rsidRDefault="002E69D3" w:rsidP="001843F6">
            <w:pPr>
              <w:pStyle w:val="ListParagraph"/>
              <w:keepNext/>
              <w:keepLines/>
              <w:widowControl w:val="0"/>
              <w:numPr>
                <w:ilvl w:val="0"/>
                <w:numId w:val="16"/>
              </w:numPr>
              <w:autoSpaceDE w:val="0"/>
              <w:autoSpaceDN w:val="0"/>
              <w:spacing w:after="0" w:line="360" w:lineRule="auto"/>
              <w:ind w:left="454"/>
              <w:jc w:val="both"/>
              <w:rPr>
                <w:rFonts w:asciiTheme="minorBidi" w:hAnsiTheme="minorBidi"/>
                <w:bCs/>
                <w:color w:val="000000" w:themeColor="text1"/>
                <w:sz w:val="22"/>
                <w:szCs w:val="22"/>
                <w:lang w:val="en-AU"/>
              </w:rPr>
            </w:pPr>
            <w:r w:rsidRPr="005564E0">
              <w:rPr>
                <w:rFonts w:asciiTheme="minorBidi" w:hAnsiTheme="minorBidi"/>
                <w:bCs/>
                <w:color w:val="000000" w:themeColor="text1"/>
                <w:sz w:val="22"/>
                <w:szCs w:val="22"/>
                <w:lang w:val="en-AU"/>
              </w:rPr>
              <w:t xml:space="preserve">Follow standard procedure to manage systems (waste, energy, water) </w:t>
            </w:r>
          </w:p>
          <w:p w14:paraId="5A440C23" w14:textId="77777777" w:rsidR="002E69D3" w:rsidRPr="005564E0" w:rsidRDefault="002E69D3" w:rsidP="001843F6">
            <w:pPr>
              <w:pStyle w:val="ListParagraph"/>
              <w:keepNext/>
              <w:keepLines/>
              <w:widowControl w:val="0"/>
              <w:numPr>
                <w:ilvl w:val="0"/>
                <w:numId w:val="16"/>
              </w:numPr>
              <w:autoSpaceDE w:val="0"/>
              <w:autoSpaceDN w:val="0"/>
              <w:spacing w:after="0" w:line="360" w:lineRule="auto"/>
              <w:ind w:left="454"/>
              <w:jc w:val="both"/>
              <w:rPr>
                <w:rFonts w:asciiTheme="minorBidi" w:hAnsiTheme="minorBidi"/>
                <w:bCs/>
                <w:color w:val="000000" w:themeColor="text1"/>
                <w:sz w:val="22"/>
                <w:szCs w:val="22"/>
                <w:lang w:val="en-AU"/>
              </w:rPr>
            </w:pPr>
            <w:r w:rsidRPr="005564E0">
              <w:rPr>
                <w:rFonts w:asciiTheme="minorBidi" w:hAnsiTheme="minorBidi"/>
                <w:bCs/>
                <w:color w:val="000000" w:themeColor="text1"/>
                <w:sz w:val="22"/>
                <w:szCs w:val="22"/>
                <w:lang w:val="en-AU"/>
              </w:rPr>
              <w:t>Dispose unusable waste as per set standards</w:t>
            </w:r>
          </w:p>
          <w:p w14:paraId="7AE822FC" w14:textId="7F928CE7" w:rsidR="002E69D3" w:rsidRPr="005564E0" w:rsidRDefault="002E69D3" w:rsidP="001843F6">
            <w:pPr>
              <w:pStyle w:val="ListParagraph"/>
              <w:keepNext/>
              <w:keepLines/>
              <w:widowControl w:val="0"/>
              <w:numPr>
                <w:ilvl w:val="0"/>
                <w:numId w:val="16"/>
              </w:numPr>
              <w:autoSpaceDE w:val="0"/>
              <w:autoSpaceDN w:val="0"/>
              <w:spacing w:after="0" w:line="360" w:lineRule="auto"/>
              <w:ind w:left="454"/>
              <w:jc w:val="both"/>
              <w:rPr>
                <w:rFonts w:asciiTheme="minorBidi" w:hAnsiTheme="minorBidi"/>
                <w:bCs/>
                <w:color w:val="000000" w:themeColor="text1"/>
                <w:sz w:val="22"/>
                <w:szCs w:val="22"/>
                <w:lang w:val="en-AU"/>
              </w:rPr>
            </w:pPr>
            <w:r w:rsidRPr="005564E0">
              <w:rPr>
                <w:rFonts w:asciiTheme="minorBidi" w:hAnsiTheme="minorBidi"/>
                <w:bCs/>
                <w:color w:val="000000" w:themeColor="text1"/>
                <w:sz w:val="22"/>
                <w:szCs w:val="22"/>
                <w:lang w:val="en-AU"/>
              </w:rPr>
              <w:t>Place reusable material at designated storage area</w:t>
            </w:r>
          </w:p>
          <w:p w14:paraId="41C76EAB" w14:textId="2ECF2ED0" w:rsidR="00665EEA" w:rsidRPr="002A3C88" w:rsidRDefault="00665EEA" w:rsidP="00665EEA">
            <w:pPr>
              <w:widowControl w:val="0"/>
              <w:autoSpaceDE w:val="0"/>
              <w:autoSpaceDN w:val="0"/>
              <w:spacing w:before="136" w:line="240" w:lineRule="auto"/>
              <w:rPr>
                <w:rFonts w:asciiTheme="minorBidi" w:hAnsiTheme="minorBidi"/>
              </w:rPr>
            </w:pPr>
          </w:p>
        </w:tc>
      </w:tr>
    </w:tbl>
    <w:p w14:paraId="215A68A3" w14:textId="77777777" w:rsidR="00CC2DED" w:rsidRDefault="00CC2DED" w:rsidP="00CC2DED">
      <w:pPr>
        <w:rPr>
          <w:rFonts w:asciiTheme="minorBidi" w:hAnsiTheme="minorBidi"/>
          <w:b/>
          <w:sz w:val="32"/>
        </w:rPr>
      </w:pPr>
    </w:p>
    <w:p w14:paraId="40C4765C" w14:textId="77777777" w:rsidR="002E69D3" w:rsidRDefault="002E69D3" w:rsidP="00CC2DED">
      <w:pPr>
        <w:rPr>
          <w:rFonts w:asciiTheme="minorBidi" w:hAnsiTheme="minorBidi"/>
          <w:b/>
          <w:sz w:val="32"/>
        </w:rPr>
      </w:pPr>
    </w:p>
    <w:p w14:paraId="58406E68" w14:textId="77777777" w:rsidR="002E69D3" w:rsidRDefault="002E69D3" w:rsidP="00CC2DED">
      <w:pPr>
        <w:rPr>
          <w:rFonts w:asciiTheme="minorBidi" w:hAnsiTheme="minorBidi"/>
          <w:b/>
          <w:sz w:val="32"/>
        </w:rPr>
      </w:pPr>
    </w:p>
    <w:p w14:paraId="1BC7CA8A" w14:textId="77777777" w:rsidR="002E69D3" w:rsidRDefault="002E69D3" w:rsidP="00CC2DED">
      <w:pPr>
        <w:rPr>
          <w:rFonts w:asciiTheme="minorBidi" w:hAnsiTheme="minorBidi"/>
          <w:b/>
          <w:sz w:val="32"/>
        </w:rPr>
      </w:pPr>
    </w:p>
    <w:p w14:paraId="7145425C" w14:textId="77777777" w:rsidR="002E69D3" w:rsidRDefault="002E69D3" w:rsidP="00CC2DED">
      <w:pPr>
        <w:rPr>
          <w:rFonts w:asciiTheme="minorBidi" w:hAnsiTheme="minorBidi"/>
          <w:b/>
          <w:sz w:val="32"/>
        </w:rPr>
      </w:pPr>
    </w:p>
    <w:p w14:paraId="3824D8AC" w14:textId="77777777" w:rsidR="002E69D3" w:rsidRDefault="002E69D3" w:rsidP="00CC2DED">
      <w:pPr>
        <w:rPr>
          <w:rFonts w:asciiTheme="minorBidi" w:hAnsiTheme="minorBidi"/>
          <w:b/>
          <w:sz w:val="32"/>
        </w:rPr>
      </w:pPr>
    </w:p>
    <w:p w14:paraId="23752344" w14:textId="77777777" w:rsidR="002E69D3" w:rsidRDefault="002E69D3" w:rsidP="00CC2DED">
      <w:pPr>
        <w:rPr>
          <w:rFonts w:asciiTheme="minorBidi" w:hAnsiTheme="minorBidi"/>
          <w:b/>
          <w:sz w:val="32"/>
        </w:rPr>
      </w:pPr>
    </w:p>
    <w:p w14:paraId="4BD48E4A" w14:textId="77777777" w:rsidR="002E69D3" w:rsidRDefault="002E69D3" w:rsidP="00CC2DED">
      <w:pPr>
        <w:rPr>
          <w:rFonts w:asciiTheme="minorBidi" w:hAnsiTheme="minorBidi"/>
          <w:b/>
          <w:sz w:val="32"/>
        </w:rPr>
      </w:pPr>
    </w:p>
    <w:p w14:paraId="6A81A9E0" w14:textId="77777777" w:rsidR="002E69D3" w:rsidRDefault="002E69D3" w:rsidP="00CC2DED">
      <w:pPr>
        <w:rPr>
          <w:rFonts w:asciiTheme="minorBidi" w:hAnsiTheme="minorBidi"/>
          <w:b/>
          <w:sz w:val="32"/>
        </w:rPr>
      </w:pPr>
    </w:p>
    <w:p w14:paraId="526EBCBC" w14:textId="77777777" w:rsidR="002E69D3" w:rsidRDefault="002E69D3" w:rsidP="00CC2DED">
      <w:pPr>
        <w:rPr>
          <w:rFonts w:asciiTheme="minorBidi" w:hAnsiTheme="minorBidi"/>
          <w:b/>
          <w:sz w:val="32"/>
        </w:rPr>
      </w:pPr>
    </w:p>
    <w:p w14:paraId="4D83DB6C" w14:textId="77777777" w:rsidR="002E69D3" w:rsidRDefault="002E69D3" w:rsidP="00CC2DED">
      <w:pPr>
        <w:rPr>
          <w:rFonts w:asciiTheme="minorBidi" w:hAnsiTheme="minorBidi"/>
          <w:b/>
          <w:sz w:val="32"/>
        </w:rPr>
      </w:pPr>
    </w:p>
    <w:p w14:paraId="5D4D6C67" w14:textId="77777777" w:rsidR="002E69D3" w:rsidRDefault="002E69D3" w:rsidP="00CC2DED">
      <w:pPr>
        <w:rPr>
          <w:rFonts w:asciiTheme="minorBidi" w:hAnsiTheme="minorBidi"/>
          <w:b/>
          <w:sz w:val="32"/>
        </w:rPr>
      </w:pPr>
    </w:p>
    <w:p w14:paraId="5E6C6FA0" w14:textId="77777777" w:rsidR="005564E0" w:rsidRDefault="005564E0" w:rsidP="00CC2DED">
      <w:pPr>
        <w:rPr>
          <w:rFonts w:asciiTheme="minorBidi" w:hAnsiTheme="minorBidi"/>
          <w:b/>
          <w:sz w:val="32"/>
        </w:rPr>
      </w:pPr>
    </w:p>
    <w:p w14:paraId="5D3C3237" w14:textId="77777777" w:rsidR="005564E0" w:rsidRPr="00213869" w:rsidRDefault="005564E0" w:rsidP="00CC2DED">
      <w:pPr>
        <w:rPr>
          <w:rFonts w:asciiTheme="minorBidi" w:hAnsiTheme="minorBidi"/>
          <w:b/>
          <w:sz w:val="32"/>
        </w:rPr>
      </w:pPr>
    </w:p>
    <w:p w14:paraId="246CFA9A" w14:textId="77777777" w:rsidR="00CC2DED" w:rsidRPr="00213869" w:rsidRDefault="00CC2DED" w:rsidP="00CC2DED">
      <w:pPr>
        <w:jc w:val="center"/>
        <w:rPr>
          <w:rFonts w:asciiTheme="minorBidi" w:hAnsiTheme="minorBidi"/>
          <w:b/>
          <w:sz w:val="32"/>
        </w:rPr>
      </w:pPr>
      <w:r w:rsidRPr="00213869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CC2DED" w:rsidRPr="00213869" w14:paraId="4C39EF85" w14:textId="77777777" w:rsidTr="00906523">
        <w:trPr>
          <w:trHeight w:val="359"/>
        </w:trPr>
        <w:tc>
          <w:tcPr>
            <w:tcW w:w="2094" w:type="dxa"/>
            <w:vAlign w:val="center"/>
          </w:tcPr>
          <w:p w14:paraId="03D6A111" w14:textId="77777777" w:rsidR="00CC2DED" w:rsidRPr="00213869" w:rsidRDefault="00CC2DED" w:rsidP="00906523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5BEDC8B7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</w:tr>
      <w:tr w:rsidR="00CC2DED" w:rsidRPr="00213869" w14:paraId="0FD9F673" w14:textId="77777777" w:rsidTr="00906523">
        <w:trPr>
          <w:trHeight w:val="350"/>
        </w:trPr>
        <w:tc>
          <w:tcPr>
            <w:tcW w:w="2094" w:type="dxa"/>
            <w:vAlign w:val="center"/>
          </w:tcPr>
          <w:p w14:paraId="65A68F64" w14:textId="77777777" w:rsidR="00CC2DED" w:rsidRPr="00213869" w:rsidRDefault="00CC2DED" w:rsidP="00906523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41D7D382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</w:tr>
      <w:tr w:rsidR="00043EA4" w:rsidRPr="00213869" w14:paraId="0903F0BA" w14:textId="77777777" w:rsidTr="00906523">
        <w:trPr>
          <w:trHeight w:val="440"/>
        </w:trPr>
        <w:tc>
          <w:tcPr>
            <w:tcW w:w="2094" w:type="dxa"/>
            <w:vAlign w:val="center"/>
          </w:tcPr>
          <w:p w14:paraId="37D0538C" w14:textId="77777777" w:rsidR="00043EA4" w:rsidRPr="00213869" w:rsidRDefault="00043EA4" w:rsidP="00043EA4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4E21FD6C" w14:textId="5B3D5FE3" w:rsidR="00043EA4" w:rsidRPr="00213869" w:rsidRDefault="00043EA4" w:rsidP="00043EA4">
            <w:pPr>
              <w:rPr>
                <w:rFonts w:asciiTheme="minorBidi" w:hAnsiTheme="minorBidi"/>
              </w:rPr>
            </w:pPr>
            <w:r w:rsidRPr="003069C1"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>
              <w:rPr>
                <w:rFonts w:asciiTheme="minorBidi" w:hAnsiTheme="minorBidi"/>
                <w:b/>
                <w:bCs/>
                <w:lang w:val="en-AU"/>
              </w:rPr>
              <w:t>Crush Plant Operator</w:t>
            </w:r>
          </w:p>
        </w:tc>
      </w:tr>
      <w:tr w:rsidR="00043EA4" w:rsidRPr="00213869" w14:paraId="46AB2A65" w14:textId="77777777" w:rsidTr="00906523">
        <w:trPr>
          <w:trHeight w:val="262"/>
        </w:trPr>
        <w:tc>
          <w:tcPr>
            <w:tcW w:w="2094" w:type="dxa"/>
            <w:vAlign w:val="center"/>
          </w:tcPr>
          <w:p w14:paraId="7736D6E6" w14:textId="77777777" w:rsidR="00043EA4" w:rsidRPr="00213869" w:rsidRDefault="00043EA4" w:rsidP="00043EA4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27F9088D" w14:textId="77777777" w:rsidR="001843F6" w:rsidRPr="001843F6" w:rsidRDefault="001843F6" w:rsidP="001843F6">
            <w:pPr>
              <w:rPr>
                <w:rFonts w:asciiTheme="minorBidi" w:hAnsiTheme="minorBidi"/>
                <w:bCs/>
                <w:szCs w:val="32"/>
              </w:rPr>
            </w:pPr>
            <w:r w:rsidRPr="001843F6">
              <w:rPr>
                <w:rFonts w:asciiTheme="minorBidi" w:hAnsiTheme="minorBidi"/>
                <w:bCs/>
                <w:szCs w:val="32"/>
              </w:rPr>
              <w:t>Follow Safety Rules at Site</w:t>
            </w:r>
          </w:p>
          <w:p w14:paraId="17C9CCF6" w14:textId="77777777" w:rsidR="001843F6" w:rsidRPr="001843F6" w:rsidRDefault="001843F6" w:rsidP="001843F6">
            <w:pPr>
              <w:rPr>
                <w:rFonts w:asciiTheme="minorBidi" w:hAnsiTheme="minorBidi"/>
                <w:bCs/>
              </w:rPr>
            </w:pPr>
            <w:r w:rsidRPr="001843F6">
              <w:rPr>
                <w:rFonts w:asciiTheme="minorBidi" w:hAnsiTheme="minorBidi"/>
                <w:bCs/>
              </w:rPr>
              <w:t>Operate crush plant software</w:t>
            </w:r>
          </w:p>
          <w:p w14:paraId="0DDF32C3" w14:textId="33C8B4A3" w:rsidR="00043EA4" w:rsidRPr="005564E0" w:rsidRDefault="001843F6" w:rsidP="001843F6">
            <w:pPr>
              <w:rPr>
                <w:rFonts w:asciiTheme="minorBidi" w:hAnsiTheme="minorBidi"/>
                <w:bCs/>
                <w:szCs w:val="32"/>
              </w:rPr>
            </w:pPr>
            <w:r w:rsidRPr="001843F6">
              <w:rPr>
                <w:rFonts w:asciiTheme="minorBidi" w:hAnsiTheme="minorBidi"/>
                <w:bCs/>
                <w:szCs w:val="32"/>
              </w:rPr>
              <w:t>Perform Basic Green Skills for Crushing Plant</w:t>
            </w:r>
          </w:p>
        </w:tc>
      </w:tr>
      <w:tr w:rsidR="00043EA4" w:rsidRPr="00213869" w14:paraId="059AE987" w14:textId="77777777" w:rsidTr="00906523">
        <w:trPr>
          <w:trHeight w:val="377"/>
        </w:trPr>
        <w:tc>
          <w:tcPr>
            <w:tcW w:w="2094" w:type="dxa"/>
            <w:vAlign w:val="center"/>
          </w:tcPr>
          <w:p w14:paraId="2F865071" w14:textId="77777777" w:rsidR="00043EA4" w:rsidRPr="00213869" w:rsidRDefault="00043EA4" w:rsidP="00043EA4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213869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4EC8BA2B" w14:textId="6EE2F1C1" w:rsidR="00043EA4" w:rsidRPr="00213869" w:rsidRDefault="00043EA4" w:rsidP="00043EA4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>Formative</w:t>
            </w:r>
            <w:r w:rsidRPr="00213869">
              <w:rPr>
                <w:rFonts w:asciiTheme="minorBidi" w:hAnsiTheme="minorBidi"/>
                <w:b/>
                <w:bCs/>
              </w:rPr>
              <w:t xml:space="preserve"> Assessment</w:t>
            </w:r>
          </w:p>
        </w:tc>
      </w:tr>
      <w:tr w:rsidR="00CC2DED" w:rsidRPr="00213869" w14:paraId="7323D2E8" w14:textId="77777777" w:rsidTr="00906523">
        <w:trPr>
          <w:trHeight w:val="917"/>
        </w:trPr>
        <w:tc>
          <w:tcPr>
            <w:tcW w:w="2094" w:type="dxa"/>
            <w:vAlign w:val="center"/>
          </w:tcPr>
          <w:p w14:paraId="22FD94B8" w14:textId="77777777" w:rsidR="00CC2DED" w:rsidRPr="00213869" w:rsidRDefault="00CC2DED" w:rsidP="00906523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213869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7883CB86" w14:textId="2AD1F3D3" w:rsidR="00CC2DED" w:rsidRPr="00043EA4" w:rsidRDefault="00043EA4" w:rsidP="00043EA4">
            <w:pPr>
              <w:spacing w:before="240"/>
              <w:rPr>
                <w:b/>
              </w:rPr>
            </w:pPr>
            <w:r>
              <w:rPr>
                <w:rFonts w:asciiTheme="minorBidi" w:hAnsiTheme="minorBidi"/>
                <w:b/>
              </w:rPr>
              <w:t>Start crush plant using</w:t>
            </w:r>
            <w:r w:rsidRPr="002E69D3">
              <w:rPr>
                <w:rFonts w:asciiTheme="minorBidi" w:hAnsiTheme="minorBidi"/>
                <w:b/>
              </w:rPr>
              <w:t xml:space="preserve"> crushing plant controller for production.</w:t>
            </w:r>
          </w:p>
        </w:tc>
      </w:tr>
    </w:tbl>
    <w:p w14:paraId="005E9009" w14:textId="77777777" w:rsidR="00CC2DED" w:rsidRPr="00213869" w:rsidRDefault="00CC2DED" w:rsidP="00CC2DED">
      <w:pPr>
        <w:spacing w:line="240" w:lineRule="auto"/>
        <w:rPr>
          <w:rFonts w:asciiTheme="minorBidi" w:hAnsiTheme="minorBidi"/>
          <w:sz w:val="28"/>
        </w:rPr>
      </w:pPr>
      <w:r w:rsidRPr="00213869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CC2DED" w:rsidRPr="00213869" w14:paraId="6E2F2F54" w14:textId="77777777" w:rsidTr="00906523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46C852B4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  <w:r w:rsidRPr="00213869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0E19AE65" w14:textId="77777777" w:rsidR="00CC2DED" w:rsidRPr="00213869" w:rsidRDefault="00CC2DED" w:rsidP="00906523">
            <w:pPr>
              <w:jc w:val="center"/>
              <w:rPr>
                <w:rFonts w:asciiTheme="minorBidi" w:hAnsiTheme="minorBidi"/>
                <w:b/>
              </w:rPr>
            </w:pPr>
            <w:r w:rsidRPr="00213869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0A4402E1" w14:textId="77777777" w:rsidR="00CC2DED" w:rsidRPr="00213869" w:rsidRDefault="00CC2DED" w:rsidP="00906523">
            <w:pPr>
              <w:jc w:val="center"/>
              <w:rPr>
                <w:rFonts w:asciiTheme="minorBidi" w:hAnsiTheme="minorBidi"/>
                <w:b/>
              </w:rPr>
            </w:pPr>
            <w:r w:rsidRPr="00213869">
              <w:rPr>
                <w:rFonts w:asciiTheme="minorBidi" w:hAnsiTheme="minorBidi"/>
                <w:b/>
              </w:rPr>
              <w:t>No</w:t>
            </w:r>
          </w:p>
        </w:tc>
      </w:tr>
      <w:tr w:rsidR="00043EA4" w:rsidRPr="00213869" w14:paraId="6442CE4E" w14:textId="77777777" w:rsidTr="00906523">
        <w:trPr>
          <w:trHeight w:val="398"/>
        </w:trPr>
        <w:tc>
          <w:tcPr>
            <w:tcW w:w="6739" w:type="dxa"/>
          </w:tcPr>
          <w:p w14:paraId="23378F32" w14:textId="5028FD38" w:rsidR="00043EA4" w:rsidRPr="005564E0" w:rsidRDefault="00043EA4" w:rsidP="00043EA4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spacing w:before="136" w:line="360" w:lineRule="auto"/>
              <w:ind w:left="522" w:hanging="363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5564E0">
              <w:rPr>
                <w:rFonts w:asciiTheme="minorBidi" w:hAnsiTheme="minorBidi"/>
                <w:sz w:val="22"/>
                <w:szCs w:val="22"/>
              </w:rPr>
              <w:t>Comply with Health, hygiene and safety precautions before starting work</w:t>
            </w:r>
          </w:p>
        </w:tc>
        <w:tc>
          <w:tcPr>
            <w:tcW w:w="1059" w:type="dxa"/>
            <w:vAlign w:val="center"/>
          </w:tcPr>
          <w:p w14:paraId="257D3760" w14:textId="72C641BA" w:rsidR="00043EA4" w:rsidRPr="00213869" w:rsidRDefault="00043EA4" w:rsidP="00043EA4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9664" behindDoc="0" locked="0" layoutInCell="1" allowOverlap="1" wp14:anchorId="3AD45F1A" wp14:editId="00513CE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5295A0" id="Rounded Rectangle 32" o:spid="_x0000_s1026" style="position:absolute;margin-left:7.55pt;margin-top:2.5pt;width:28.45pt;height:12.85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FC218EB" w14:textId="713AB510" w:rsidR="00043EA4" w:rsidRPr="00213869" w:rsidRDefault="00043EA4" w:rsidP="00043EA4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0688" behindDoc="0" locked="0" layoutInCell="1" allowOverlap="1" wp14:anchorId="74410ECF" wp14:editId="7EE21FE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18F740" id="Rounded Rectangle 33" o:spid="_x0000_s1026" style="position:absolute;margin-left:9.3pt;margin-top:2.5pt;width:28.45pt;height:12.85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" filled="f" strokecolor="#385d8a" strokeweight=".25pt"/>
                  </w:pict>
                </mc:Fallback>
              </mc:AlternateContent>
            </w:r>
          </w:p>
        </w:tc>
      </w:tr>
      <w:tr w:rsidR="00043EA4" w:rsidRPr="00213869" w14:paraId="6E4B62BE" w14:textId="77777777" w:rsidTr="00906523">
        <w:trPr>
          <w:trHeight w:val="398"/>
        </w:trPr>
        <w:tc>
          <w:tcPr>
            <w:tcW w:w="6739" w:type="dxa"/>
          </w:tcPr>
          <w:p w14:paraId="71F1657E" w14:textId="4F871D5E" w:rsidR="00043EA4" w:rsidRPr="005564E0" w:rsidRDefault="00043EA4" w:rsidP="00043EA4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spacing w:before="136" w:line="360" w:lineRule="auto"/>
              <w:ind w:left="522" w:hanging="363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5564E0">
              <w:rPr>
                <w:rFonts w:asciiTheme="minorBidi" w:hAnsiTheme="minorBidi"/>
                <w:sz w:val="22"/>
                <w:szCs w:val="22"/>
              </w:rPr>
              <w:t>Select personal protective equipment in terms of type and quantity according to work orders.</w:t>
            </w:r>
          </w:p>
        </w:tc>
        <w:tc>
          <w:tcPr>
            <w:tcW w:w="1059" w:type="dxa"/>
            <w:vAlign w:val="center"/>
          </w:tcPr>
          <w:p w14:paraId="54CF86D6" w14:textId="30F3CD22" w:rsidR="00043EA4" w:rsidRPr="00213869" w:rsidRDefault="00043EA4" w:rsidP="00043EA4">
            <w:pPr>
              <w:rPr>
                <w:rFonts w:asciiTheme="minorBidi" w:hAnsiTheme="minorBidi"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1712" behindDoc="0" locked="0" layoutInCell="1" allowOverlap="1" wp14:anchorId="1411528B" wp14:editId="7798530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3204780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B4B480" id="Rounded Rectangle 32" o:spid="_x0000_s1026" style="position:absolute;margin-left:7.55pt;margin-top:2.5pt;width:28.45pt;height:12.85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874A785" w14:textId="3E9288D9" w:rsidR="00043EA4" w:rsidRPr="00213869" w:rsidRDefault="00043EA4" w:rsidP="00043EA4">
            <w:pPr>
              <w:rPr>
                <w:rFonts w:asciiTheme="minorBidi" w:hAnsiTheme="minorBidi"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2736" behindDoc="0" locked="0" layoutInCell="1" allowOverlap="1" wp14:anchorId="1698C04E" wp14:editId="7D16312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0602272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E5891D" id="Rounded Rectangle 33" o:spid="_x0000_s1026" style="position:absolute;margin-left:9.3pt;margin-top:2.5pt;width:28.45pt;height:12.85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" filled="f" strokecolor="#385d8a" strokeweight=".25pt"/>
                  </w:pict>
                </mc:Fallback>
              </mc:AlternateContent>
            </w:r>
          </w:p>
        </w:tc>
      </w:tr>
      <w:tr w:rsidR="00043EA4" w:rsidRPr="00213869" w14:paraId="02F09697" w14:textId="77777777" w:rsidTr="00906523">
        <w:trPr>
          <w:trHeight w:val="398"/>
        </w:trPr>
        <w:tc>
          <w:tcPr>
            <w:tcW w:w="6739" w:type="dxa"/>
          </w:tcPr>
          <w:p w14:paraId="5D181386" w14:textId="0D7E78B1" w:rsidR="00043EA4" w:rsidRPr="005564E0" w:rsidRDefault="00043EA4" w:rsidP="00043EA4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spacing w:before="136" w:line="360" w:lineRule="auto"/>
              <w:ind w:left="522" w:hanging="363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5564E0">
              <w:rPr>
                <w:rFonts w:asciiTheme="minorBidi" w:hAnsiTheme="minorBidi"/>
                <w:sz w:val="22"/>
                <w:szCs w:val="22"/>
              </w:rPr>
              <w:t>Wear, adjust, and maintain personal protective equipment to ensure correct fit and optimum protection in compliance with company procedures.</w:t>
            </w:r>
          </w:p>
        </w:tc>
        <w:tc>
          <w:tcPr>
            <w:tcW w:w="1059" w:type="dxa"/>
            <w:vAlign w:val="center"/>
          </w:tcPr>
          <w:p w14:paraId="7FB1E94C" w14:textId="59CCDBB9" w:rsidR="00043EA4" w:rsidRPr="00213869" w:rsidRDefault="00043EA4" w:rsidP="00043EA4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3760" behindDoc="0" locked="0" layoutInCell="1" allowOverlap="1" wp14:anchorId="231632C2" wp14:editId="25A5FB3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12071979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984E71" id="Rounded Rectangle 32" o:spid="_x0000_s1026" style="position:absolute;margin-left:7.55pt;margin-top:2.5pt;width:28.45pt;height:12.85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74FFED8" w14:textId="4F93230D" w:rsidR="00043EA4" w:rsidRPr="00213869" w:rsidRDefault="00043EA4" w:rsidP="00043EA4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4784" behindDoc="0" locked="0" layoutInCell="1" allowOverlap="1" wp14:anchorId="5AB489DB" wp14:editId="5B19721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9466890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BC59BE" id="Rounded Rectangle 33" o:spid="_x0000_s1026" style="position:absolute;margin-left:9.3pt;margin-top:2.5pt;width:28.45pt;height:12.85pt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" filled="f" strokecolor="#385d8a" strokeweight=".25pt"/>
                  </w:pict>
                </mc:Fallback>
              </mc:AlternateContent>
            </w:r>
          </w:p>
        </w:tc>
      </w:tr>
      <w:tr w:rsidR="00043EA4" w:rsidRPr="00213869" w14:paraId="09E0420D" w14:textId="77777777" w:rsidTr="00906523">
        <w:trPr>
          <w:trHeight w:val="398"/>
        </w:trPr>
        <w:tc>
          <w:tcPr>
            <w:tcW w:w="6739" w:type="dxa"/>
          </w:tcPr>
          <w:p w14:paraId="62CDC478" w14:textId="47E8D419" w:rsidR="00043EA4" w:rsidRPr="005564E0" w:rsidRDefault="00043EA4" w:rsidP="00043EA4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spacing w:before="136" w:line="360" w:lineRule="auto"/>
              <w:ind w:left="522" w:hanging="363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5564E0">
              <w:rPr>
                <w:rFonts w:asciiTheme="minorBidi" w:hAnsiTheme="minorBidi"/>
                <w:sz w:val="22"/>
                <w:szCs w:val="22"/>
              </w:rPr>
              <w:t xml:space="preserve">Turn the ignition switch </w:t>
            </w:r>
          </w:p>
        </w:tc>
        <w:tc>
          <w:tcPr>
            <w:tcW w:w="1059" w:type="dxa"/>
            <w:vAlign w:val="center"/>
          </w:tcPr>
          <w:p w14:paraId="0AF7107B" w14:textId="67369E71" w:rsidR="00043EA4" w:rsidRPr="00213869" w:rsidRDefault="00043EA4" w:rsidP="00043EA4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5808" behindDoc="0" locked="0" layoutInCell="1" allowOverlap="1" wp14:anchorId="35695242" wp14:editId="2485757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5929577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E68798" id="Rounded Rectangle 32" o:spid="_x0000_s1026" style="position:absolute;margin-left:7.55pt;margin-top:2.5pt;width:28.45pt;height:12.85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34003D8" w14:textId="787D25C2" w:rsidR="00043EA4" w:rsidRPr="00213869" w:rsidRDefault="00043EA4" w:rsidP="00043EA4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6832" behindDoc="0" locked="0" layoutInCell="1" allowOverlap="1" wp14:anchorId="741E6900" wp14:editId="4DAF29F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2110396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5CBDF4" id="Rounded Rectangle 33" o:spid="_x0000_s1026" style="position:absolute;margin-left:9.3pt;margin-top:2.5pt;width:28.45pt;height:12.85pt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" filled="f" strokecolor="#385d8a" strokeweight=".25pt"/>
                  </w:pict>
                </mc:Fallback>
              </mc:AlternateContent>
            </w:r>
          </w:p>
        </w:tc>
      </w:tr>
      <w:tr w:rsidR="00043EA4" w:rsidRPr="00213869" w14:paraId="5488EEE1" w14:textId="77777777" w:rsidTr="00906523">
        <w:trPr>
          <w:trHeight w:val="398"/>
        </w:trPr>
        <w:tc>
          <w:tcPr>
            <w:tcW w:w="6739" w:type="dxa"/>
          </w:tcPr>
          <w:p w14:paraId="7B529242" w14:textId="4A1DACF5" w:rsidR="00043EA4" w:rsidRPr="005564E0" w:rsidRDefault="00043EA4" w:rsidP="00043EA4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spacing w:before="136" w:line="360" w:lineRule="auto"/>
              <w:ind w:left="522" w:hanging="363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5564E0">
              <w:rPr>
                <w:rFonts w:asciiTheme="minorBidi" w:hAnsiTheme="minorBidi"/>
                <w:sz w:val="22"/>
                <w:szCs w:val="22"/>
              </w:rPr>
              <w:t>Check and adjust the rpm of engine</w:t>
            </w:r>
          </w:p>
        </w:tc>
        <w:tc>
          <w:tcPr>
            <w:tcW w:w="1059" w:type="dxa"/>
            <w:vAlign w:val="center"/>
          </w:tcPr>
          <w:p w14:paraId="29C1EE41" w14:textId="7A397F92" w:rsidR="00043EA4" w:rsidRPr="00213869" w:rsidRDefault="00043EA4" w:rsidP="00043EA4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7856" behindDoc="0" locked="0" layoutInCell="1" allowOverlap="1" wp14:anchorId="0AE00C7D" wp14:editId="504BC20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3004938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1ACA1E" id="Rounded Rectangle 32" o:spid="_x0000_s1026" style="position:absolute;margin-left:7.55pt;margin-top:2.5pt;width:28.45pt;height:12.85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FDE0C42" w14:textId="5008A101" w:rsidR="00043EA4" w:rsidRPr="00213869" w:rsidRDefault="00043EA4" w:rsidP="00043EA4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8880" behindDoc="0" locked="0" layoutInCell="1" allowOverlap="1" wp14:anchorId="7615921B" wp14:editId="3493017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1324403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622182" id="Rounded Rectangle 33" o:spid="_x0000_s1026" style="position:absolute;margin-left:9.3pt;margin-top:2.5pt;width:28.45pt;height:12.85pt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" filled="f" strokecolor="#385d8a" strokeweight=".25pt"/>
                  </w:pict>
                </mc:Fallback>
              </mc:AlternateContent>
            </w:r>
          </w:p>
        </w:tc>
      </w:tr>
      <w:tr w:rsidR="00043EA4" w:rsidRPr="00213869" w14:paraId="32436AF8" w14:textId="77777777" w:rsidTr="00906523">
        <w:trPr>
          <w:trHeight w:val="398"/>
        </w:trPr>
        <w:tc>
          <w:tcPr>
            <w:tcW w:w="6739" w:type="dxa"/>
          </w:tcPr>
          <w:p w14:paraId="244122B4" w14:textId="6F80FFBA" w:rsidR="00043EA4" w:rsidRPr="005564E0" w:rsidRDefault="00043EA4" w:rsidP="00043EA4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spacing w:before="136" w:line="360" w:lineRule="auto"/>
              <w:ind w:left="522" w:hanging="363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5564E0">
              <w:rPr>
                <w:rFonts w:asciiTheme="minorBidi" w:hAnsiTheme="minorBidi"/>
                <w:sz w:val="22"/>
                <w:szCs w:val="22"/>
              </w:rPr>
              <w:t xml:space="preserve">Adjust the position of conveyer belts </w:t>
            </w:r>
          </w:p>
        </w:tc>
        <w:tc>
          <w:tcPr>
            <w:tcW w:w="1059" w:type="dxa"/>
            <w:vAlign w:val="center"/>
          </w:tcPr>
          <w:p w14:paraId="71DD1B9E" w14:textId="2873960F" w:rsidR="00043EA4" w:rsidRPr="00213869" w:rsidRDefault="00043EA4" w:rsidP="00043EA4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9904" behindDoc="0" locked="0" layoutInCell="1" allowOverlap="1" wp14:anchorId="755093FD" wp14:editId="2F4A493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38519200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A15D75" id="Rounded Rectangle 32" o:spid="_x0000_s1026" style="position:absolute;margin-left:7.55pt;margin-top:2.5pt;width:28.45pt;height:12.85pt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A79807F" w14:textId="2FD7F6DE" w:rsidR="00043EA4" w:rsidRPr="00213869" w:rsidRDefault="00043EA4" w:rsidP="00043EA4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0928" behindDoc="0" locked="0" layoutInCell="1" allowOverlap="1" wp14:anchorId="0B2667A9" wp14:editId="5B637D0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3639702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46AF24" id="Rounded Rectangle 33" o:spid="_x0000_s1026" style="position:absolute;margin-left:9.3pt;margin-top:2.5pt;width:28.45pt;height:12.85pt;z-index:2519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" filled="f" strokecolor="#385d8a" strokeweight=".25pt"/>
                  </w:pict>
                </mc:Fallback>
              </mc:AlternateContent>
            </w:r>
          </w:p>
        </w:tc>
      </w:tr>
      <w:tr w:rsidR="00043EA4" w:rsidRPr="00213869" w14:paraId="29D85A98" w14:textId="77777777" w:rsidTr="00906523">
        <w:trPr>
          <w:trHeight w:val="398"/>
        </w:trPr>
        <w:tc>
          <w:tcPr>
            <w:tcW w:w="6739" w:type="dxa"/>
          </w:tcPr>
          <w:p w14:paraId="638C9E4C" w14:textId="42DF82C6" w:rsidR="00043EA4" w:rsidRPr="005564E0" w:rsidRDefault="00043EA4" w:rsidP="00043EA4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spacing w:before="136" w:line="360" w:lineRule="auto"/>
              <w:ind w:left="522" w:hanging="363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5564E0">
              <w:rPr>
                <w:rFonts w:asciiTheme="minorBidi" w:hAnsiTheme="minorBidi"/>
                <w:sz w:val="22"/>
                <w:szCs w:val="22"/>
              </w:rPr>
              <w:t>Check hydraulic temperature</w:t>
            </w:r>
          </w:p>
        </w:tc>
        <w:tc>
          <w:tcPr>
            <w:tcW w:w="1059" w:type="dxa"/>
            <w:vAlign w:val="center"/>
          </w:tcPr>
          <w:p w14:paraId="24A1AC11" w14:textId="015739AD" w:rsidR="00043EA4" w:rsidRPr="00213869" w:rsidRDefault="00043EA4" w:rsidP="00043EA4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1952" behindDoc="0" locked="0" layoutInCell="1" allowOverlap="1" wp14:anchorId="0A4C5B2C" wp14:editId="2E5258B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1968832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F816E4" id="Rounded Rectangle 32" o:spid="_x0000_s1026" style="position:absolute;margin-left:7.55pt;margin-top:2.5pt;width:28.45pt;height:12.85pt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952D593" w14:textId="66B66A2F" w:rsidR="00043EA4" w:rsidRPr="00213869" w:rsidRDefault="00043EA4" w:rsidP="00043EA4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2976" behindDoc="0" locked="0" layoutInCell="1" allowOverlap="1" wp14:anchorId="7F147974" wp14:editId="4F8460B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4194979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BCBE0F" id="Rounded Rectangle 33" o:spid="_x0000_s1026" style="position:absolute;margin-left:9.3pt;margin-top:2.5pt;width:28.45pt;height:12.85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" filled="f" strokecolor="#385d8a" strokeweight=".25pt"/>
                  </w:pict>
                </mc:Fallback>
              </mc:AlternateContent>
            </w:r>
          </w:p>
        </w:tc>
      </w:tr>
      <w:tr w:rsidR="00043EA4" w:rsidRPr="00213869" w14:paraId="6D80800D" w14:textId="77777777" w:rsidTr="00906523">
        <w:trPr>
          <w:trHeight w:val="398"/>
        </w:trPr>
        <w:tc>
          <w:tcPr>
            <w:tcW w:w="6739" w:type="dxa"/>
          </w:tcPr>
          <w:p w14:paraId="6C184C29" w14:textId="13A8B7AE" w:rsidR="00043EA4" w:rsidRPr="005564E0" w:rsidRDefault="00043EA4" w:rsidP="00043EA4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spacing w:before="136" w:line="360" w:lineRule="auto"/>
              <w:ind w:left="522" w:hanging="363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5564E0">
              <w:rPr>
                <w:rFonts w:asciiTheme="minorBidi" w:hAnsiTheme="minorBidi"/>
                <w:sz w:val="22"/>
                <w:szCs w:val="22"/>
              </w:rPr>
              <w:lastRenderedPageBreak/>
              <w:t>Start product conveyors</w:t>
            </w:r>
          </w:p>
        </w:tc>
        <w:tc>
          <w:tcPr>
            <w:tcW w:w="1059" w:type="dxa"/>
            <w:vAlign w:val="center"/>
          </w:tcPr>
          <w:p w14:paraId="7B2EC404" w14:textId="3442CD4D" w:rsidR="00043EA4" w:rsidRPr="00213869" w:rsidRDefault="00043EA4" w:rsidP="00043EA4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4000" behindDoc="0" locked="0" layoutInCell="1" allowOverlap="1" wp14:anchorId="01CAD9AB" wp14:editId="5E0D2EA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3500320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5116B5" id="Rounded Rectangle 32" o:spid="_x0000_s1026" style="position:absolute;margin-left:7.55pt;margin-top:2.5pt;width:28.45pt;height:12.85pt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C22C8DC" w14:textId="1090FA27" w:rsidR="00043EA4" w:rsidRPr="00213869" w:rsidRDefault="00043EA4" w:rsidP="00043EA4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5024" behindDoc="0" locked="0" layoutInCell="1" allowOverlap="1" wp14:anchorId="24D96750" wp14:editId="435D23E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447250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5931D1" id="Rounded Rectangle 33" o:spid="_x0000_s1026" style="position:absolute;margin-left:9.3pt;margin-top:2.5pt;width:28.45pt;height:12.85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" filled="f" strokecolor="#385d8a" strokeweight=".25pt"/>
                  </w:pict>
                </mc:Fallback>
              </mc:AlternateContent>
            </w:r>
          </w:p>
        </w:tc>
      </w:tr>
      <w:tr w:rsidR="00043EA4" w:rsidRPr="00213869" w14:paraId="226B8A8C" w14:textId="77777777" w:rsidTr="00906523">
        <w:trPr>
          <w:trHeight w:val="398"/>
        </w:trPr>
        <w:tc>
          <w:tcPr>
            <w:tcW w:w="6739" w:type="dxa"/>
          </w:tcPr>
          <w:p w14:paraId="75BD74A5" w14:textId="4A9B4835" w:rsidR="00043EA4" w:rsidRPr="005564E0" w:rsidRDefault="00043EA4" w:rsidP="00043EA4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spacing w:before="136" w:line="360" w:lineRule="auto"/>
              <w:ind w:left="522" w:hanging="363"/>
              <w:rPr>
                <w:rFonts w:asciiTheme="minorBidi" w:hAnsiTheme="minorBidi"/>
                <w:sz w:val="22"/>
                <w:szCs w:val="22"/>
              </w:rPr>
            </w:pPr>
            <w:r w:rsidRPr="005564E0">
              <w:rPr>
                <w:rFonts w:asciiTheme="minorBidi" w:hAnsiTheme="minorBidi"/>
                <w:sz w:val="22"/>
                <w:szCs w:val="22"/>
              </w:rPr>
              <w:t>Start crusher</w:t>
            </w:r>
            <w:r w:rsidRPr="005564E0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059" w:type="dxa"/>
            <w:vAlign w:val="center"/>
          </w:tcPr>
          <w:p w14:paraId="0030DCF3" w14:textId="740861FA" w:rsidR="00043EA4" w:rsidRPr="00213869" w:rsidRDefault="00043EA4" w:rsidP="00043EA4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6048" behindDoc="0" locked="0" layoutInCell="1" allowOverlap="1" wp14:anchorId="00A3AC02" wp14:editId="220A89B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2169165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10814A" id="Rounded Rectangle 32" o:spid="_x0000_s1026" style="position:absolute;margin-left:7.55pt;margin-top:2.5pt;width:28.45pt;height:12.85pt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D990541" w14:textId="0610F587" w:rsidR="00043EA4" w:rsidRPr="00213869" w:rsidRDefault="00043EA4" w:rsidP="00043EA4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7072" behindDoc="0" locked="0" layoutInCell="1" allowOverlap="1" wp14:anchorId="53A7E943" wp14:editId="6BAC8DC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7262757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FA7CCD" id="Rounded Rectangle 33" o:spid="_x0000_s1026" style="position:absolute;margin-left:9.3pt;margin-top:2.5pt;width:28.45pt;height:12.85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" filled="f" strokecolor="#385d8a" strokeweight=".25pt"/>
                  </w:pict>
                </mc:Fallback>
              </mc:AlternateContent>
            </w:r>
          </w:p>
        </w:tc>
      </w:tr>
      <w:tr w:rsidR="00043EA4" w:rsidRPr="00213869" w14:paraId="5AA63139" w14:textId="77777777" w:rsidTr="00906523">
        <w:trPr>
          <w:trHeight w:val="398"/>
        </w:trPr>
        <w:tc>
          <w:tcPr>
            <w:tcW w:w="6739" w:type="dxa"/>
          </w:tcPr>
          <w:p w14:paraId="12AEEF5C" w14:textId="422DE35C" w:rsidR="00043EA4" w:rsidRPr="005564E0" w:rsidRDefault="00043EA4" w:rsidP="00043EA4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spacing w:before="136" w:line="360" w:lineRule="auto"/>
              <w:ind w:left="522" w:hanging="363"/>
              <w:rPr>
                <w:rFonts w:asciiTheme="minorBidi" w:hAnsiTheme="minorBidi"/>
                <w:sz w:val="22"/>
                <w:szCs w:val="22"/>
              </w:rPr>
            </w:pPr>
            <w:r w:rsidRPr="005564E0">
              <w:rPr>
                <w:rFonts w:asciiTheme="minorBidi" w:hAnsiTheme="minorBidi"/>
                <w:sz w:val="22"/>
                <w:szCs w:val="22"/>
              </w:rPr>
              <w:t xml:space="preserve">Start dirt conveyors </w:t>
            </w:r>
          </w:p>
        </w:tc>
        <w:tc>
          <w:tcPr>
            <w:tcW w:w="1059" w:type="dxa"/>
            <w:vAlign w:val="center"/>
          </w:tcPr>
          <w:p w14:paraId="5C214F5F" w14:textId="7ED11859" w:rsidR="00043EA4" w:rsidRPr="00213869" w:rsidRDefault="00043EA4" w:rsidP="00043EA4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8096" behindDoc="0" locked="0" layoutInCell="1" allowOverlap="1" wp14:anchorId="36A012A8" wp14:editId="35F8887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00260545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AF914D" id="Rounded Rectangle 32" o:spid="_x0000_s1026" style="position:absolute;margin-left:7.55pt;margin-top:2.5pt;width:28.45pt;height:12.85pt;z-index:25190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4EEDD23" w14:textId="6B859B35" w:rsidR="00043EA4" w:rsidRPr="00213869" w:rsidRDefault="00043EA4" w:rsidP="00043EA4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9120" behindDoc="0" locked="0" layoutInCell="1" allowOverlap="1" wp14:anchorId="7FA0313E" wp14:editId="3F8E14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50539858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8C01EF" id="Rounded Rectangle 33" o:spid="_x0000_s1026" style="position:absolute;margin-left:9.3pt;margin-top:2.5pt;width:28.45pt;height:12.85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" filled="f" strokecolor="#385d8a" strokeweight=".25pt"/>
                  </w:pict>
                </mc:Fallback>
              </mc:AlternateContent>
            </w:r>
          </w:p>
        </w:tc>
      </w:tr>
      <w:tr w:rsidR="00043EA4" w:rsidRPr="00213869" w14:paraId="28EB74A1" w14:textId="77777777" w:rsidTr="00906523">
        <w:trPr>
          <w:trHeight w:val="398"/>
        </w:trPr>
        <w:tc>
          <w:tcPr>
            <w:tcW w:w="6739" w:type="dxa"/>
          </w:tcPr>
          <w:p w14:paraId="34BB49AD" w14:textId="75780C8C" w:rsidR="00043EA4" w:rsidRPr="005564E0" w:rsidRDefault="00043EA4" w:rsidP="00043EA4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spacing w:before="136" w:line="360" w:lineRule="auto"/>
              <w:ind w:left="522" w:hanging="363"/>
              <w:rPr>
                <w:rFonts w:asciiTheme="minorBidi" w:hAnsiTheme="minorBidi"/>
                <w:sz w:val="22"/>
                <w:szCs w:val="22"/>
              </w:rPr>
            </w:pPr>
            <w:r w:rsidRPr="005564E0">
              <w:rPr>
                <w:rFonts w:asciiTheme="minorBidi" w:hAnsiTheme="minorBidi"/>
                <w:sz w:val="22"/>
                <w:szCs w:val="22"/>
              </w:rPr>
              <w:t>Adjust speed of feeder</w:t>
            </w:r>
          </w:p>
        </w:tc>
        <w:tc>
          <w:tcPr>
            <w:tcW w:w="1059" w:type="dxa"/>
            <w:vAlign w:val="center"/>
          </w:tcPr>
          <w:p w14:paraId="10062FE4" w14:textId="05982C99" w:rsidR="00043EA4" w:rsidRPr="00213869" w:rsidRDefault="00043EA4" w:rsidP="00043EA4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0144" behindDoc="0" locked="0" layoutInCell="1" allowOverlap="1" wp14:anchorId="39F3A334" wp14:editId="52C8CF8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133818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CB966B" id="Rounded Rectangle 32" o:spid="_x0000_s1026" style="position:absolute;margin-left:7.55pt;margin-top:2.5pt;width:28.45pt;height:12.85pt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8680097" w14:textId="0071B586" w:rsidR="00043EA4" w:rsidRPr="00213869" w:rsidRDefault="00043EA4" w:rsidP="00043EA4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1168" behindDoc="0" locked="0" layoutInCell="1" allowOverlap="1" wp14:anchorId="254D8D5A" wp14:editId="2B348DF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936577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E1222C" id="Rounded Rectangle 33" o:spid="_x0000_s1026" style="position:absolute;margin-left:9.3pt;margin-top:2.5pt;width:28.45pt;height:12.85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" filled="f" strokecolor="#385d8a" strokeweight=".25pt"/>
                  </w:pict>
                </mc:Fallback>
              </mc:AlternateContent>
            </w:r>
          </w:p>
        </w:tc>
      </w:tr>
      <w:tr w:rsidR="00043EA4" w:rsidRPr="00213869" w14:paraId="0D4CF335" w14:textId="77777777" w:rsidTr="00906523">
        <w:trPr>
          <w:trHeight w:val="398"/>
        </w:trPr>
        <w:tc>
          <w:tcPr>
            <w:tcW w:w="6739" w:type="dxa"/>
          </w:tcPr>
          <w:p w14:paraId="6BE5FACF" w14:textId="198645AE" w:rsidR="00043EA4" w:rsidRPr="005564E0" w:rsidRDefault="00043EA4" w:rsidP="00043EA4">
            <w:pPr>
              <w:pStyle w:val="ListParagraph"/>
              <w:numPr>
                <w:ilvl w:val="0"/>
                <w:numId w:val="18"/>
              </w:numPr>
              <w:ind w:left="522" w:hanging="363"/>
              <w:rPr>
                <w:sz w:val="22"/>
                <w:szCs w:val="22"/>
              </w:rPr>
            </w:pPr>
            <w:r w:rsidRPr="005564E0">
              <w:rPr>
                <w:rFonts w:asciiTheme="minorBidi" w:hAnsiTheme="minorBidi"/>
                <w:sz w:val="22"/>
                <w:szCs w:val="22"/>
              </w:rPr>
              <w:t xml:space="preserve">Trial and error with rotor speed and apron setting until get the product as per work order, and Start Production </w:t>
            </w:r>
          </w:p>
        </w:tc>
        <w:tc>
          <w:tcPr>
            <w:tcW w:w="1059" w:type="dxa"/>
            <w:vAlign w:val="center"/>
          </w:tcPr>
          <w:p w14:paraId="70D3CB7C" w14:textId="4A3AF0E2" w:rsidR="00043EA4" w:rsidRPr="00213869" w:rsidRDefault="00043EA4" w:rsidP="00043EA4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2192" behindDoc="0" locked="0" layoutInCell="1" allowOverlap="1" wp14:anchorId="5237FB3C" wp14:editId="48AE08F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3226616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FF3085" id="Rounded Rectangle 32" o:spid="_x0000_s1026" style="position:absolute;margin-left:7.55pt;margin-top:2.5pt;width:28.45pt;height:12.85pt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83250A8" w14:textId="5E81EC77" w:rsidR="00043EA4" w:rsidRPr="00213869" w:rsidRDefault="00043EA4" w:rsidP="00043EA4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3216" behindDoc="0" locked="0" layoutInCell="1" allowOverlap="1" wp14:anchorId="39596B12" wp14:editId="366D633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5145464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671D4C" id="Rounded Rectangle 33" o:spid="_x0000_s1026" style="position:absolute;margin-left:9.3pt;margin-top:2.5pt;width:28.45pt;height:12.85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" filled="f" strokecolor="#385d8a" strokeweight=".25pt"/>
                  </w:pict>
                </mc:Fallback>
              </mc:AlternateContent>
            </w:r>
          </w:p>
        </w:tc>
      </w:tr>
      <w:tr w:rsidR="00043EA4" w:rsidRPr="00213869" w14:paraId="4FD3F89D" w14:textId="77777777" w:rsidTr="00906523">
        <w:trPr>
          <w:trHeight w:val="398"/>
        </w:trPr>
        <w:tc>
          <w:tcPr>
            <w:tcW w:w="6739" w:type="dxa"/>
          </w:tcPr>
          <w:p w14:paraId="7049A209" w14:textId="4F2BF090" w:rsidR="00043EA4" w:rsidRPr="005564E0" w:rsidRDefault="00043EA4" w:rsidP="00043EA4">
            <w:pPr>
              <w:pStyle w:val="ListParagraph"/>
              <w:numPr>
                <w:ilvl w:val="0"/>
                <w:numId w:val="18"/>
              </w:numPr>
              <w:ind w:left="522" w:hanging="363"/>
              <w:rPr>
                <w:sz w:val="22"/>
                <w:szCs w:val="22"/>
              </w:rPr>
            </w:pPr>
            <w:r w:rsidRPr="005564E0">
              <w:rPr>
                <w:rFonts w:asciiTheme="minorBidi" w:hAnsiTheme="minorBidi"/>
                <w:sz w:val="22"/>
                <w:szCs w:val="22"/>
              </w:rPr>
              <w:t>Finish Production</w:t>
            </w:r>
          </w:p>
        </w:tc>
        <w:tc>
          <w:tcPr>
            <w:tcW w:w="1059" w:type="dxa"/>
            <w:vAlign w:val="center"/>
          </w:tcPr>
          <w:p w14:paraId="53DA1FB1" w14:textId="1D83E802" w:rsidR="00043EA4" w:rsidRPr="00213869" w:rsidRDefault="00043EA4" w:rsidP="00043EA4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4240" behindDoc="0" locked="0" layoutInCell="1" allowOverlap="1" wp14:anchorId="686862F3" wp14:editId="07A8F66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5283665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C795F8" id="Rounded Rectangle 32" o:spid="_x0000_s1026" style="position:absolute;margin-left:7.55pt;margin-top:2.5pt;width:28.45pt;height:12.85pt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1FE9CD8" w14:textId="78014CAA" w:rsidR="00043EA4" w:rsidRPr="00213869" w:rsidRDefault="00043EA4" w:rsidP="00043EA4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5264" behindDoc="0" locked="0" layoutInCell="1" allowOverlap="1" wp14:anchorId="64E71D00" wp14:editId="115083F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0362715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D8F6F3" id="Rounded Rectangle 33" o:spid="_x0000_s1026" style="position:absolute;margin-left:9.3pt;margin-top:2.5pt;width:28.45pt;height:12.85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" filled="f" strokecolor="#385d8a" strokeweight=".25pt"/>
                  </w:pict>
                </mc:Fallback>
              </mc:AlternateContent>
            </w:r>
          </w:p>
        </w:tc>
      </w:tr>
      <w:tr w:rsidR="00043EA4" w:rsidRPr="00213869" w14:paraId="034DD2D6" w14:textId="77777777" w:rsidTr="00906523">
        <w:trPr>
          <w:trHeight w:val="398"/>
        </w:trPr>
        <w:tc>
          <w:tcPr>
            <w:tcW w:w="6739" w:type="dxa"/>
          </w:tcPr>
          <w:p w14:paraId="5B234DC1" w14:textId="63B8A1AC" w:rsidR="00043EA4" w:rsidRPr="005564E0" w:rsidRDefault="00043EA4" w:rsidP="00043EA4">
            <w:pPr>
              <w:pStyle w:val="ListParagraph"/>
              <w:numPr>
                <w:ilvl w:val="0"/>
                <w:numId w:val="18"/>
              </w:numPr>
              <w:ind w:left="522" w:hanging="363"/>
              <w:rPr>
                <w:sz w:val="22"/>
                <w:szCs w:val="22"/>
              </w:rPr>
            </w:pPr>
            <w:r w:rsidRPr="005564E0">
              <w:rPr>
                <w:rFonts w:asciiTheme="minorBidi" w:hAnsiTheme="minorBidi"/>
                <w:sz w:val="22"/>
                <w:szCs w:val="22"/>
              </w:rPr>
              <w:t>Empty the feeder and dirt conveyors</w:t>
            </w:r>
          </w:p>
        </w:tc>
        <w:tc>
          <w:tcPr>
            <w:tcW w:w="1059" w:type="dxa"/>
            <w:vAlign w:val="center"/>
          </w:tcPr>
          <w:p w14:paraId="746AD08F" w14:textId="58E32A9D" w:rsidR="00043EA4" w:rsidRPr="00213869" w:rsidRDefault="00043EA4" w:rsidP="00043EA4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6288" behindDoc="0" locked="0" layoutInCell="1" allowOverlap="1" wp14:anchorId="1DE6B65C" wp14:editId="36EE9B6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780493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22F6F7" id="Rounded Rectangle 32" o:spid="_x0000_s1026" style="position:absolute;margin-left:7.55pt;margin-top:2.5pt;width:28.45pt;height:12.85pt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0CFE9EC" w14:textId="7ACD5A51" w:rsidR="00043EA4" w:rsidRPr="00213869" w:rsidRDefault="00043EA4" w:rsidP="00043EA4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7312" behindDoc="0" locked="0" layoutInCell="1" allowOverlap="1" wp14:anchorId="330EDEB2" wp14:editId="5C82238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7586777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AC4DC6" id="Rounded Rectangle 33" o:spid="_x0000_s1026" style="position:absolute;margin-left:9.3pt;margin-top:2.5pt;width:28.45pt;height:12.85pt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" filled="f" strokecolor="#385d8a" strokeweight=".25pt"/>
                  </w:pict>
                </mc:Fallback>
              </mc:AlternateContent>
            </w:r>
          </w:p>
        </w:tc>
      </w:tr>
      <w:tr w:rsidR="00043EA4" w:rsidRPr="00213869" w14:paraId="5274B683" w14:textId="77777777" w:rsidTr="00906523">
        <w:trPr>
          <w:trHeight w:val="398"/>
        </w:trPr>
        <w:tc>
          <w:tcPr>
            <w:tcW w:w="6739" w:type="dxa"/>
          </w:tcPr>
          <w:p w14:paraId="527F5BA1" w14:textId="3D1F29C3" w:rsidR="00043EA4" w:rsidRPr="005564E0" w:rsidRDefault="00043EA4" w:rsidP="00043EA4">
            <w:pPr>
              <w:pStyle w:val="ListParagraph"/>
              <w:numPr>
                <w:ilvl w:val="0"/>
                <w:numId w:val="18"/>
              </w:numPr>
              <w:ind w:left="522" w:hanging="363"/>
              <w:rPr>
                <w:sz w:val="22"/>
                <w:szCs w:val="22"/>
              </w:rPr>
            </w:pPr>
            <w:r w:rsidRPr="005564E0">
              <w:rPr>
                <w:rFonts w:asciiTheme="minorBidi" w:hAnsiTheme="minorBidi"/>
                <w:sz w:val="22"/>
                <w:szCs w:val="22"/>
              </w:rPr>
              <w:t xml:space="preserve">Stop crusher, product conveyors and engine respectively </w:t>
            </w:r>
          </w:p>
        </w:tc>
        <w:tc>
          <w:tcPr>
            <w:tcW w:w="1059" w:type="dxa"/>
            <w:vAlign w:val="center"/>
          </w:tcPr>
          <w:p w14:paraId="7AEB0BA6" w14:textId="0799320F" w:rsidR="00043EA4" w:rsidRPr="00213869" w:rsidRDefault="00043EA4" w:rsidP="00043EA4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8336" behindDoc="0" locked="0" layoutInCell="1" allowOverlap="1" wp14:anchorId="1B221848" wp14:editId="060A49C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3559970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E5B64A" id="Rounded Rectangle 32" o:spid="_x0000_s1026" style="position:absolute;margin-left:7.55pt;margin-top:2.5pt;width:28.45pt;height:12.85pt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62AC92E" w14:textId="53BD96BC" w:rsidR="00043EA4" w:rsidRPr="00213869" w:rsidRDefault="00043EA4" w:rsidP="00043EA4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9360" behindDoc="0" locked="0" layoutInCell="1" allowOverlap="1" wp14:anchorId="2B4C87A9" wp14:editId="31FD1E4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43802534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4B1A02" id="Rounded Rectangle 33" o:spid="_x0000_s1026" style="position:absolute;margin-left:9.3pt;margin-top:2.5pt;width:28.45pt;height:12.85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" filled="f" strokecolor="#385d8a" strokeweight=".25pt"/>
                  </w:pict>
                </mc:Fallback>
              </mc:AlternateContent>
            </w:r>
          </w:p>
        </w:tc>
      </w:tr>
      <w:tr w:rsidR="00043EA4" w:rsidRPr="00213869" w14:paraId="0D0EC4D6" w14:textId="77777777" w:rsidTr="00906523">
        <w:trPr>
          <w:trHeight w:val="398"/>
        </w:trPr>
        <w:tc>
          <w:tcPr>
            <w:tcW w:w="6739" w:type="dxa"/>
          </w:tcPr>
          <w:p w14:paraId="133E4C22" w14:textId="6F91F55A" w:rsidR="00043EA4" w:rsidRPr="005564E0" w:rsidRDefault="00043EA4" w:rsidP="00043EA4">
            <w:pPr>
              <w:pStyle w:val="ListParagraph"/>
              <w:numPr>
                <w:ilvl w:val="0"/>
                <w:numId w:val="18"/>
              </w:numPr>
              <w:ind w:left="522" w:hanging="363"/>
              <w:rPr>
                <w:sz w:val="22"/>
                <w:szCs w:val="22"/>
              </w:rPr>
            </w:pPr>
            <w:r w:rsidRPr="005564E0">
              <w:rPr>
                <w:rFonts w:asciiTheme="minorBidi" w:hAnsiTheme="minorBidi"/>
                <w:bCs/>
                <w:color w:val="000000" w:themeColor="text1"/>
                <w:sz w:val="22"/>
                <w:szCs w:val="22"/>
                <w:lang w:val="en-AU"/>
              </w:rPr>
              <w:t xml:space="preserve">Set programme value for different crushing and quantity in PLC </w:t>
            </w:r>
          </w:p>
        </w:tc>
        <w:tc>
          <w:tcPr>
            <w:tcW w:w="1059" w:type="dxa"/>
            <w:vAlign w:val="center"/>
          </w:tcPr>
          <w:p w14:paraId="57FB73D1" w14:textId="56809437" w:rsidR="00043EA4" w:rsidRPr="00213869" w:rsidRDefault="00043EA4" w:rsidP="00043EA4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0384" behindDoc="0" locked="0" layoutInCell="1" allowOverlap="1" wp14:anchorId="1DC2E1D1" wp14:editId="585DCE9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4865219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34E7D7" id="Rounded Rectangle 32" o:spid="_x0000_s1026" style="position:absolute;margin-left:7.55pt;margin-top:2.5pt;width:28.45pt;height:12.85pt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496ECFE" w14:textId="21CC4603" w:rsidR="00043EA4" w:rsidRPr="00213869" w:rsidRDefault="00043EA4" w:rsidP="00043EA4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1408" behindDoc="0" locked="0" layoutInCell="1" allowOverlap="1" wp14:anchorId="34A6A6ED" wp14:editId="785E90A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6720041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B5454E" id="Rounded Rectangle 33" o:spid="_x0000_s1026" style="position:absolute;margin-left:9.3pt;margin-top:2.5pt;width:28.45pt;height:12.85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" filled="f" strokecolor="#385d8a" strokeweight=".25pt"/>
                  </w:pict>
                </mc:Fallback>
              </mc:AlternateContent>
            </w:r>
          </w:p>
        </w:tc>
      </w:tr>
      <w:tr w:rsidR="00043EA4" w:rsidRPr="00213869" w14:paraId="15B04B85" w14:textId="77777777" w:rsidTr="00906523">
        <w:trPr>
          <w:trHeight w:val="398"/>
        </w:trPr>
        <w:tc>
          <w:tcPr>
            <w:tcW w:w="6739" w:type="dxa"/>
          </w:tcPr>
          <w:p w14:paraId="26149DFA" w14:textId="4D7E83E4" w:rsidR="00043EA4" w:rsidRPr="005564E0" w:rsidRDefault="00043EA4" w:rsidP="00043EA4">
            <w:pPr>
              <w:pStyle w:val="ListParagraph"/>
              <w:numPr>
                <w:ilvl w:val="0"/>
                <w:numId w:val="18"/>
              </w:numPr>
              <w:ind w:left="522" w:hanging="363"/>
              <w:rPr>
                <w:sz w:val="22"/>
                <w:szCs w:val="22"/>
              </w:rPr>
            </w:pPr>
            <w:r w:rsidRPr="005564E0">
              <w:rPr>
                <w:rFonts w:asciiTheme="minorBidi" w:hAnsiTheme="minorBidi"/>
                <w:bCs/>
                <w:color w:val="000000" w:themeColor="text1"/>
                <w:sz w:val="22"/>
                <w:szCs w:val="22"/>
                <w:lang w:val="en-AU"/>
              </w:rPr>
              <w:t>Set system parameters to control equipment</w:t>
            </w:r>
          </w:p>
        </w:tc>
        <w:tc>
          <w:tcPr>
            <w:tcW w:w="1059" w:type="dxa"/>
            <w:vAlign w:val="center"/>
          </w:tcPr>
          <w:p w14:paraId="7FFD3CF5" w14:textId="5EE096EF" w:rsidR="00043EA4" w:rsidRPr="00213869" w:rsidRDefault="00043EA4" w:rsidP="00043EA4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2432" behindDoc="0" locked="0" layoutInCell="1" allowOverlap="1" wp14:anchorId="690B2C42" wp14:editId="6CADCD3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5609109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CDC3C8" id="Rounded Rectangle 32" o:spid="_x0000_s1026" style="position:absolute;margin-left:7.55pt;margin-top:2.5pt;width:28.45pt;height:12.85pt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1188B99" w14:textId="62A6D71A" w:rsidR="00043EA4" w:rsidRPr="00213869" w:rsidRDefault="00043EA4" w:rsidP="00043EA4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3456" behindDoc="0" locked="0" layoutInCell="1" allowOverlap="1" wp14:anchorId="3596E0BB" wp14:editId="7838291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8997588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1E72A8" id="Rounded Rectangle 33" o:spid="_x0000_s1026" style="position:absolute;margin-left:9.3pt;margin-top:2.5pt;width:28.45pt;height:12.85pt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" filled="f" strokecolor="#385d8a" strokeweight=".25pt"/>
                  </w:pict>
                </mc:Fallback>
              </mc:AlternateContent>
            </w:r>
          </w:p>
        </w:tc>
      </w:tr>
      <w:tr w:rsidR="00043EA4" w:rsidRPr="00213869" w14:paraId="76017952" w14:textId="77777777" w:rsidTr="00906523">
        <w:trPr>
          <w:trHeight w:val="398"/>
        </w:trPr>
        <w:tc>
          <w:tcPr>
            <w:tcW w:w="6739" w:type="dxa"/>
          </w:tcPr>
          <w:p w14:paraId="1D526176" w14:textId="0996A7F6" w:rsidR="00043EA4" w:rsidRPr="005564E0" w:rsidRDefault="00043EA4" w:rsidP="00043EA4">
            <w:pPr>
              <w:pStyle w:val="ListParagraph"/>
              <w:numPr>
                <w:ilvl w:val="0"/>
                <w:numId w:val="18"/>
              </w:numPr>
              <w:ind w:left="522" w:hanging="363"/>
              <w:rPr>
                <w:sz w:val="22"/>
                <w:szCs w:val="22"/>
              </w:rPr>
            </w:pPr>
            <w:r w:rsidRPr="005564E0">
              <w:rPr>
                <w:rFonts w:asciiTheme="minorBidi" w:hAnsiTheme="minorBidi"/>
                <w:bCs/>
                <w:color w:val="000000" w:themeColor="text1"/>
                <w:sz w:val="22"/>
                <w:szCs w:val="22"/>
                <w:lang w:val="en-AU"/>
              </w:rPr>
              <w:t>Control auto and manual operation of plant through PLC</w:t>
            </w:r>
          </w:p>
        </w:tc>
        <w:tc>
          <w:tcPr>
            <w:tcW w:w="1059" w:type="dxa"/>
            <w:vAlign w:val="center"/>
          </w:tcPr>
          <w:p w14:paraId="7C71B7C4" w14:textId="1D8C67CA" w:rsidR="00043EA4" w:rsidRPr="00213869" w:rsidRDefault="00043EA4" w:rsidP="00043EA4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4480" behindDoc="0" locked="0" layoutInCell="1" allowOverlap="1" wp14:anchorId="2E76788A" wp14:editId="11FB1CE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2286913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572C99" id="Rounded Rectangle 32" o:spid="_x0000_s1026" style="position:absolute;margin-left:7.55pt;margin-top:2.5pt;width:28.45pt;height:12.85pt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1A3DA7B" w14:textId="69908A6E" w:rsidR="00043EA4" w:rsidRPr="00213869" w:rsidRDefault="00043EA4" w:rsidP="00043EA4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5504" behindDoc="0" locked="0" layoutInCell="1" allowOverlap="1" wp14:anchorId="691B86DC" wp14:editId="60118B2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9024227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EBDC90" id="Rounded Rectangle 33" o:spid="_x0000_s1026" style="position:absolute;margin-left:9.3pt;margin-top:2.5pt;width:28.45pt;height:12.85pt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" filled="f" strokecolor="#385d8a" strokeweight=".25pt"/>
                  </w:pict>
                </mc:Fallback>
              </mc:AlternateContent>
            </w:r>
          </w:p>
        </w:tc>
      </w:tr>
      <w:tr w:rsidR="00043EA4" w:rsidRPr="00213869" w14:paraId="46F63B34" w14:textId="77777777" w:rsidTr="00906523">
        <w:trPr>
          <w:trHeight w:val="398"/>
        </w:trPr>
        <w:tc>
          <w:tcPr>
            <w:tcW w:w="6739" w:type="dxa"/>
          </w:tcPr>
          <w:p w14:paraId="1D3BC83E" w14:textId="73B62B95" w:rsidR="00043EA4" w:rsidRPr="005564E0" w:rsidRDefault="00043EA4" w:rsidP="00043EA4">
            <w:pPr>
              <w:pStyle w:val="ListParagraph"/>
              <w:numPr>
                <w:ilvl w:val="0"/>
                <w:numId w:val="18"/>
              </w:numPr>
              <w:ind w:left="522" w:hanging="363"/>
              <w:rPr>
                <w:sz w:val="22"/>
                <w:szCs w:val="22"/>
              </w:rPr>
            </w:pPr>
            <w:r w:rsidRPr="005564E0">
              <w:rPr>
                <w:rFonts w:asciiTheme="minorBidi" w:hAnsiTheme="minorBidi"/>
                <w:bCs/>
                <w:color w:val="000000" w:themeColor="text1"/>
                <w:sz w:val="22"/>
                <w:szCs w:val="22"/>
                <w:lang w:val="en-AU"/>
              </w:rPr>
              <w:t xml:space="preserve">Follow standard procedure to manage systems (waste, energy, water) </w:t>
            </w:r>
          </w:p>
        </w:tc>
        <w:tc>
          <w:tcPr>
            <w:tcW w:w="1059" w:type="dxa"/>
            <w:vAlign w:val="center"/>
          </w:tcPr>
          <w:p w14:paraId="197DC6AC" w14:textId="1C1419DB" w:rsidR="00043EA4" w:rsidRPr="00213869" w:rsidRDefault="00043EA4" w:rsidP="00043EA4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6528" behindDoc="0" locked="0" layoutInCell="1" allowOverlap="1" wp14:anchorId="4A30B35C" wp14:editId="495DB13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30119243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4518B0" id="Rounded Rectangle 32" o:spid="_x0000_s1026" style="position:absolute;margin-left:7.55pt;margin-top:2.5pt;width:28.45pt;height:12.85pt;z-index:25192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93B674A" w14:textId="2A64F1FC" w:rsidR="00043EA4" w:rsidRPr="00213869" w:rsidRDefault="00043EA4" w:rsidP="00043EA4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7552" behindDoc="0" locked="0" layoutInCell="1" allowOverlap="1" wp14:anchorId="7DA42A4F" wp14:editId="1DF809C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5166352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C6D62B" id="Rounded Rectangle 33" o:spid="_x0000_s1026" style="position:absolute;margin-left:9.3pt;margin-top:2.5pt;width:28.45pt;height:12.85pt;z-index:2519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" filled="f" strokecolor="#385d8a" strokeweight=".25pt"/>
                  </w:pict>
                </mc:Fallback>
              </mc:AlternateContent>
            </w:r>
          </w:p>
        </w:tc>
      </w:tr>
      <w:tr w:rsidR="00043EA4" w:rsidRPr="00213869" w14:paraId="3AF18A9B" w14:textId="77777777" w:rsidTr="00906523">
        <w:trPr>
          <w:trHeight w:val="398"/>
        </w:trPr>
        <w:tc>
          <w:tcPr>
            <w:tcW w:w="6739" w:type="dxa"/>
          </w:tcPr>
          <w:p w14:paraId="6770EF5D" w14:textId="2EB2DB35" w:rsidR="00043EA4" w:rsidRPr="005564E0" w:rsidRDefault="00043EA4" w:rsidP="00043EA4">
            <w:pPr>
              <w:pStyle w:val="ListParagraph"/>
              <w:numPr>
                <w:ilvl w:val="0"/>
                <w:numId w:val="18"/>
              </w:numPr>
              <w:ind w:left="522" w:hanging="363"/>
              <w:rPr>
                <w:sz w:val="22"/>
                <w:szCs w:val="22"/>
              </w:rPr>
            </w:pPr>
            <w:r w:rsidRPr="005564E0">
              <w:rPr>
                <w:rFonts w:asciiTheme="minorBidi" w:hAnsiTheme="minorBidi"/>
                <w:bCs/>
                <w:color w:val="000000" w:themeColor="text1"/>
                <w:sz w:val="22"/>
                <w:szCs w:val="22"/>
                <w:lang w:val="en-AU"/>
              </w:rPr>
              <w:t>Dispose unusable waste as per set standards</w:t>
            </w:r>
          </w:p>
        </w:tc>
        <w:tc>
          <w:tcPr>
            <w:tcW w:w="1059" w:type="dxa"/>
            <w:vAlign w:val="center"/>
          </w:tcPr>
          <w:p w14:paraId="729BC04A" w14:textId="4F9B81CA" w:rsidR="00043EA4" w:rsidRPr="00213869" w:rsidRDefault="00043EA4" w:rsidP="00043EA4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8576" behindDoc="0" locked="0" layoutInCell="1" allowOverlap="1" wp14:anchorId="1BCEF734" wp14:editId="6DEE510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401751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1530AB" id="Rounded Rectangle 32" o:spid="_x0000_s1026" style="position:absolute;margin-left:7.55pt;margin-top:2.5pt;width:28.45pt;height:12.85pt;z-index:25192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2CBA3D" w14:textId="6AA7F3F3" w:rsidR="00043EA4" w:rsidRPr="00213869" w:rsidRDefault="00043EA4" w:rsidP="00043EA4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9600" behindDoc="0" locked="0" layoutInCell="1" allowOverlap="1" wp14:anchorId="4846B347" wp14:editId="5B588A4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9860216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C1127A" id="Rounded Rectangle 33" o:spid="_x0000_s1026" style="position:absolute;margin-left:9.3pt;margin-top:2.5pt;width:28.45pt;height:12.85pt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" filled="f" strokecolor="#385d8a" strokeweight=".25pt"/>
                  </w:pict>
                </mc:Fallback>
              </mc:AlternateContent>
            </w:r>
          </w:p>
        </w:tc>
      </w:tr>
      <w:tr w:rsidR="00043EA4" w:rsidRPr="00213869" w14:paraId="41F270AA" w14:textId="77777777" w:rsidTr="00906523">
        <w:trPr>
          <w:trHeight w:val="398"/>
        </w:trPr>
        <w:tc>
          <w:tcPr>
            <w:tcW w:w="6739" w:type="dxa"/>
          </w:tcPr>
          <w:p w14:paraId="0CD90BFE" w14:textId="77777777" w:rsidR="00043EA4" w:rsidRPr="005564E0" w:rsidRDefault="00043EA4" w:rsidP="00043EA4">
            <w:pPr>
              <w:pStyle w:val="ListParagraph"/>
              <w:keepNext/>
              <w:keepLines/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360" w:lineRule="auto"/>
              <w:ind w:left="522" w:hanging="363"/>
              <w:jc w:val="both"/>
              <w:rPr>
                <w:rFonts w:asciiTheme="minorBidi" w:hAnsiTheme="minorBidi"/>
                <w:bCs/>
                <w:color w:val="000000" w:themeColor="text1"/>
                <w:sz w:val="22"/>
                <w:szCs w:val="22"/>
                <w:lang w:val="en-AU"/>
              </w:rPr>
            </w:pPr>
            <w:r w:rsidRPr="005564E0">
              <w:rPr>
                <w:rFonts w:asciiTheme="minorBidi" w:hAnsiTheme="minorBidi"/>
                <w:bCs/>
                <w:color w:val="000000" w:themeColor="text1"/>
                <w:sz w:val="22"/>
                <w:szCs w:val="22"/>
                <w:lang w:val="en-AU"/>
              </w:rPr>
              <w:t>Place reusable material at designated storage area</w:t>
            </w:r>
          </w:p>
          <w:p w14:paraId="72805630" w14:textId="77777777" w:rsidR="00043EA4" w:rsidRPr="005564E0" w:rsidRDefault="00043EA4" w:rsidP="00043EA4">
            <w:pPr>
              <w:ind w:left="522" w:hanging="363"/>
              <w:rPr>
                <w:rFonts w:asciiTheme="minorBidi" w:hAnsiTheme="minorBidi"/>
                <w:bCs/>
                <w:color w:val="000000" w:themeColor="text1"/>
                <w:sz w:val="22"/>
                <w:szCs w:val="22"/>
                <w:lang w:val="en-AU"/>
              </w:rPr>
            </w:pPr>
          </w:p>
        </w:tc>
        <w:tc>
          <w:tcPr>
            <w:tcW w:w="1059" w:type="dxa"/>
            <w:vAlign w:val="center"/>
          </w:tcPr>
          <w:p w14:paraId="40776CCB" w14:textId="6EBCA2D2" w:rsidR="00043EA4" w:rsidRPr="00213869" w:rsidRDefault="00043EA4" w:rsidP="00043EA4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0624" behindDoc="0" locked="0" layoutInCell="1" allowOverlap="1" wp14:anchorId="55BF4FDE" wp14:editId="2767E1F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78769605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2A5900" id="Rounded Rectangle 32" o:spid="_x0000_s1026" style="position:absolute;margin-left:7.55pt;margin-top:2.5pt;width:28.45pt;height:12.85pt;z-index:25193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0957D3D" w14:textId="5754DDA1" w:rsidR="00043EA4" w:rsidRPr="00213869" w:rsidRDefault="00043EA4" w:rsidP="00043EA4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1648" behindDoc="0" locked="0" layoutInCell="1" allowOverlap="1" wp14:anchorId="6DC750F6" wp14:editId="1279E7A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0768821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57BCDA" id="Rounded Rectangle 33" o:spid="_x0000_s1026" style="position:absolute;margin-left:9.3pt;margin-top:2.5pt;width:28.45pt;height:12.85pt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" filled="f" strokecolor="#385d8a" strokeweight=".25pt"/>
                  </w:pict>
                </mc:Fallback>
              </mc:AlternateContent>
            </w:r>
          </w:p>
        </w:tc>
      </w:tr>
    </w:tbl>
    <w:p w14:paraId="5C1AF83E" w14:textId="77777777" w:rsidR="00CC2DED" w:rsidRPr="00213869" w:rsidRDefault="00CC2DED" w:rsidP="00CC2DED">
      <w:pPr>
        <w:spacing w:before="240" w:after="0"/>
        <w:rPr>
          <w:rFonts w:asciiTheme="minorBidi" w:hAnsiTheme="minorBidi"/>
        </w:rPr>
      </w:pPr>
      <w:r w:rsidRPr="00213869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1FB6C4" wp14:editId="49B354A5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A646660" id="Rectangle 5" o:spid="_x0000_s1026" style="position:absolute;margin-left:5.35pt;margin-top:19.75pt;width:119.3pt;height:22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" filled="f" stroked="f" strokeweight="2pt"/>
            </w:pict>
          </mc:Fallback>
        </mc:AlternateContent>
      </w:r>
      <w:r w:rsidRPr="00213869">
        <w:rPr>
          <w:rFonts w:asciiTheme="minorBidi" w:hAnsiTheme="minorBidi"/>
        </w:rPr>
        <w:t>Candidate’s Signature__________________ Assessor’s Signature____________________</w:t>
      </w:r>
    </w:p>
    <w:p w14:paraId="11B24103" w14:textId="77777777" w:rsidR="00CC2DED" w:rsidRPr="00213869" w:rsidRDefault="00CC2DED" w:rsidP="00CC2DED">
      <w:pPr>
        <w:rPr>
          <w:rFonts w:asciiTheme="minorBidi" w:hAnsiTheme="minorBidi"/>
          <w:b/>
          <w:bCs/>
          <w:sz w:val="26"/>
          <w:szCs w:val="26"/>
        </w:rPr>
      </w:pPr>
      <w:r w:rsidRPr="00213869">
        <w:rPr>
          <w:rFonts w:asciiTheme="minorBidi" w:hAnsiTheme="minorBidi"/>
        </w:rPr>
        <w:t>Date: _______________________________</w:t>
      </w:r>
    </w:p>
    <w:p w14:paraId="7E74C56F" w14:textId="77777777" w:rsidR="00CC2DED" w:rsidRDefault="00CC2DED" w:rsidP="00CC2DED">
      <w:pPr>
        <w:jc w:val="center"/>
        <w:rPr>
          <w:rFonts w:asciiTheme="minorBidi" w:hAnsiTheme="minorBidi"/>
          <w:b/>
          <w:sz w:val="32"/>
        </w:rPr>
      </w:pPr>
    </w:p>
    <w:p w14:paraId="2FD65DB7" w14:textId="77777777" w:rsidR="005564E0" w:rsidRDefault="005564E0" w:rsidP="00CC2DED">
      <w:pPr>
        <w:jc w:val="center"/>
        <w:rPr>
          <w:rFonts w:asciiTheme="minorBidi" w:hAnsiTheme="minorBidi"/>
          <w:b/>
          <w:sz w:val="32"/>
        </w:rPr>
      </w:pPr>
    </w:p>
    <w:p w14:paraId="263963EE" w14:textId="77777777" w:rsidR="005564E0" w:rsidRDefault="005564E0" w:rsidP="00CC2DED">
      <w:pPr>
        <w:jc w:val="center"/>
        <w:rPr>
          <w:rFonts w:asciiTheme="minorBidi" w:hAnsiTheme="minorBidi"/>
          <w:b/>
          <w:sz w:val="32"/>
        </w:rPr>
      </w:pPr>
    </w:p>
    <w:p w14:paraId="6C6D968A" w14:textId="77777777" w:rsidR="005564E0" w:rsidRDefault="005564E0" w:rsidP="00CC2DED">
      <w:pPr>
        <w:jc w:val="center"/>
        <w:rPr>
          <w:rFonts w:asciiTheme="minorBidi" w:hAnsiTheme="minorBidi"/>
          <w:b/>
          <w:sz w:val="32"/>
        </w:rPr>
      </w:pPr>
    </w:p>
    <w:p w14:paraId="350E2E51" w14:textId="77777777" w:rsidR="00043EA4" w:rsidRPr="00213869" w:rsidRDefault="00043EA4" w:rsidP="001843F6">
      <w:pPr>
        <w:rPr>
          <w:rFonts w:asciiTheme="minorBidi" w:hAnsiTheme="minorBidi"/>
          <w:b/>
          <w:sz w:val="32"/>
        </w:rPr>
      </w:pPr>
    </w:p>
    <w:p w14:paraId="60C7401D" w14:textId="77777777" w:rsidR="00CC2DED" w:rsidRPr="00213869" w:rsidRDefault="00CC2DED" w:rsidP="00CC2DED">
      <w:pPr>
        <w:jc w:val="center"/>
        <w:rPr>
          <w:rFonts w:asciiTheme="minorBidi" w:hAnsiTheme="minorBidi"/>
          <w:b/>
          <w:sz w:val="32"/>
        </w:rPr>
      </w:pPr>
      <w:r w:rsidRPr="00213869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564E0" w:rsidRPr="00213869" w14:paraId="3EF2C131" w14:textId="77777777" w:rsidTr="00906523">
        <w:trPr>
          <w:trHeight w:val="620"/>
        </w:trPr>
        <w:tc>
          <w:tcPr>
            <w:tcW w:w="1699" w:type="dxa"/>
            <w:vAlign w:val="center"/>
          </w:tcPr>
          <w:p w14:paraId="56F37E10" w14:textId="77777777" w:rsidR="005564E0" w:rsidRPr="00213869" w:rsidRDefault="005564E0" w:rsidP="005564E0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6380A5F" w14:textId="1800EEBB" w:rsidR="005564E0" w:rsidRPr="00213869" w:rsidRDefault="005564E0" w:rsidP="005564E0">
            <w:pPr>
              <w:rPr>
                <w:rFonts w:asciiTheme="minorBidi" w:hAnsiTheme="minorBidi"/>
                <w:b/>
                <w:bCs/>
              </w:rPr>
            </w:pPr>
            <w:r w:rsidRPr="003069C1"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>
              <w:rPr>
                <w:rFonts w:asciiTheme="minorBidi" w:hAnsiTheme="minorBidi"/>
                <w:b/>
                <w:bCs/>
                <w:lang w:val="en-AU"/>
              </w:rPr>
              <w:t>Crush Plant Operator</w:t>
            </w:r>
          </w:p>
        </w:tc>
      </w:tr>
      <w:tr w:rsidR="005564E0" w:rsidRPr="00213869" w14:paraId="604C1D49" w14:textId="77777777" w:rsidTr="00906523">
        <w:trPr>
          <w:trHeight w:val="677"/>
        </w:trPr>
        <w:tc>
          <w:tcPr>
            <w:tcW w:w="1699" w:type="dxa"/>
            <w:vAlign w:val="center"/>
          </w:tcPr>
          <w:p w14:paraId="01EA571C" w14:textId="77777777" w:rsidR="005564E0" w:rsidRPr="00213869" w:rsidRDefault="005564E0" w:rsidP="005564E0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33817967" w14:textId="77777777" w:rsidR="001843F6" w:rsidRPr="001843F6" w:rsidRDefault="001843F6" w:rsidP="001843F6">
            <w:pPr>
              <w:rPr>
                <w:rFonts w:asciiTheme="minorBidi" w:hAnsiTheme="minorBidi"/>
                <w:bCs/>
                <w:szCs w:val="32"/>
              </w:rPr>
            </w:pPr>
            <w:r w:rsidRPr="001843F6">
              <w:rPr>
                <w:rFonts w:asciiTheme="minorBidi" w:hAnsiTheme="minorBidi"/>
                <w:bCs/>
                <w:szCs w:val="32"/>
              </w:rPr>
              <w:t>Follow Safety Rules at Site</w:t>
            </w:r>
          </w:p>
          <w:p w14:paraId="091B4322" w14:textId="77777777" w:rsidR="001843F6" w:rsidRPr="001843F6" w:rsidRDefault="001843F6" w:rsidP="001843F6">
            <w:pPr>
              <w:rPr>
                <w:rFonts w:asciiTheme="minorBidi" w:hAnsiTheme="minorBidi"/>
                <w:bCs/>
              </w:rPr>
            </w:pPr>
            <w:r w:rsidRPr="001843F6">
              <w:rPr>
                <w:rFonts w:asciiTheme="minorBidi" w:hAnsiTheme="minorBidi"/>
                <w:bCs/>
              </w:rPr>
              <w:t>Operate crush plant software</w:t>
            </w:r>
          </w:p>
          <w:p w14:paraId="161C8CA4" w14:textId="75EB133D" w:rsidR="005564E0" w:rsidRPr="00B40372" w:rsidRDefault="001843F6" w:rsidP="001843F6">
            <w:pPr>
              <w:rPr>
                <w:rFonts w:asciiTheme="minorBidi" w:hAnsiTheme="minorBidi"/>
                <w:szCs w:val="32"/>
              </w:rPr>
            </w:pPr>
            <w:r w:rsidRPr="001843F6">
              <w:rPr>
                <w:rFonts w:asciiTheme="minorBidi" w:hAnsiTheme="minorBidi"/>
                <w:bCs/>
                <w:szCs w:val="32"/>
              </w:rPr>
              <w:t>Perform Basic Green Skills for Crushing Plant</w:t>
            </w:r>
          </w:p>
        </w:tc>
      </w:tr>
      <w:tr w:rsidR="005564E0" w:rsidRPr="00213869" w14:paraId="0013B7B3" w14:textId="77777777" w:rsidTr="00906523">
        <w:trPr>
          <w:trHeight w:val="647"/>
        </w:trPr>
        <w:tc>
          <w:tcPr>
            <w:tcW w:w="1699" w:type="dxa"/>
            <w:vAlign w:val="center"/>
          </w:tcPr>
          <w:p w14:paraId="630C62B8" w14:textId="77777777" w:rsidR="005564E0" w:rsidRPr="00213869" w:rsidRDefault="005564E0" w:rsidP="005564E0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6D340794" w14:textId="18F15FA9" w:rsidR="005564E0" w:rsidRPr="00213869" w:rsidRDefault="005564E0" w:rsidP="005564E0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>Formative</w:t>
            </w:r>
            <w:r w:rsidRPr="00213869">
              <w:rPr>
                <w:rFonts w:asciiTheme="minorBidi" w:hAnsiTheme="minorBidi"/>
                <w:b/>
                <w:bCs/>
              </w:rPr>
              <w:t xml:space="preserve"> Assessment</w:t>
            </w:r>
          </w:p>
        </w:tc>
      </w:tr>
      <w:tr w:rsidR="00CC2DED" w:rsidRPr="00213869" w14:paraId="5C217A59" w14:textId="77777777" w:rsidTr="00906523">
        <w:trPr>
          <w:trHeight w:val="1145"/>
        </w:trPr>
        <w:tc>
          <w:tcPr>
            <w:tcW w:w="1699" w:type="dxa"/>
            <w:vAlign w:val="center"/>
          </w:tcPr>
          <w:p w14:paraId="0F7AF61E" w14:textId="77777777" w:rsidR="00CC2DED" w:rsidRPr="00213869" w:rsidRDefault="00CC2DED" w:rsidP="00906523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B409731" w14:textId="77777777" w:rsidR="00CC2DED" w:rsidRPr="00213869" w:rsidRDefault="00CC2DED" w:rsidP="00906523">
            <w:pPr>
              <w:spacing w:before="240"/>
              <w:rPr>
                <w:rFonts w:asciiTheme="minorBidi" w:hAnsiTheme="minorBidi"/>
              </w:rPr>
            </w:pPr>
            <w:r w:rsidRPr="00213869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77F5266E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  <w:p w14:paraId="12D04CDD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  <w:r w:rsidRPr="00213869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213869">
              <w:rPr>
                <w:rFonts w:asciiTheme="minorBidi" w:hAnsiTheme="minorBidi"/>
              </w:rPr>
              <w:t xml:space="preserve"> </w:t>
            </w:r>
            <w:r w:rsidRPr="00213869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CC2DED" w:rsidRPr="00213869" w14:paraId="299656D7" w14:textId="77777777" w:rsidTr="00906523">
        <w:trPr>
          <w:trHeight w:val="2045"/>
        </w:trPr>
        <w:tc>
          <w:tcPr>
            <w:tcW w:w="1699" w:type="dxa"/>
            <w:vAlign w:val="center"/>
          </w:tcPr>
          <w:p w14:paraId="0B5F8DCA" w14:textId="77777777" w:rsidR="00CC2DED" w:rsidRPr="00213869" w:rsidRDefault="00CC2DED" w:rsidP="00906523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6BCF2F9C" w14:textId="77777777" w:rsidR="00CC2DED" w:rsidRPr="00213869" w:rsidRDefault="00CC2DED" w:rsidP="00906523">
            <w:pPr>
              <w:rPr>
                <w:rFonts w:asciiTheme="minorBidi" w:hAnsiTheme="minorBidi"/>
                <w:sz w:val="10"/>
              </w:rPr>
            </w:pPr>
          </w:p>
          <w:p w14:paraId="06625A7A" w14:textId="77777777" w:rsidR="00CC2DED" w:rsidRPr="00213869" w:rsidRDefault="00CC2DED" w:rsidP="00906523">
            <w:pPr>
              <w:rPr>
                <w:rFonts w:asciiTheme="minorBidi" w:hAnsiTheme="minorBidi"/>
                <w:sz w:val="8"/>
              </w:rPr>
            </w:pPr>
          </w:p>
          <w:p w14:paraId="0635B5E4" w14:textId="77777777" w:rsidR="00CC2DED" w:rsidRPr="00213869" w:rsidRDefault="00CC2DED" w:rsidP="00906523">
            <w:pPr>
              <w:rPr>
                <w:rFonts w:asciiTheme="minorBidi" w:hAnsiTheme="minorBidi"/>
                <w:b/>
                <w:sz w:val="20"/>
              </w:rPr>
            </w:pPr>
            <w:r w:rsidRPr="00213869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FC316CE" wp14:editId="7A4EC702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EC5B02" id="Rectangle 41" o:spid="_x0000_s1026" style="position:absolute;margin-left:69.2pt;margin-top:.15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" fillcolor="window" strokecolor="windowText" strokeweight="1pt"/>
                  </w:pict>
                </mc:Fallback>
              </mc:AlternateContent>
            </w:r>
            <w:r w:rsidRPr="00213869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B358067" wp14:editId="0E8BBFD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520B67" id="Rectangle 42" o:spid="_x0000_s1026" style="position:absolute;margin-left:291.15pt;margin-top:-.4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" fillcolor="window" strokecolor="windowText" strokeweight="1pt"/>
                  </w:pict>
                </mc:Fallback>
              </mc:AlternateContent>
            </w:r>
            <w:r w:rsidRPr="00213869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213869">
              <w:rPr>
                <w:rFonts w:asciiTheme="minorBidi" w:hAnsiTheme="minorBidi"/>
                <w:b/>
              </w:rPr>
              <w:t xml:space="preserve"> </w:t>
            </w:r>
            <w:r w:rsidRPr="00213869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558FAED0" w14:textId="77777777" w:rsidR="00CC2DED" w:rsidRPr="00213869" w:rsidRDefault="00CC2DED" w:rsidP="00906523">
            <w:pPr>
              <w:rPr>
                <w:rFonts w:asciiTheme="minorBidi" w:hAnsiTheme="minorBidi"/>
                <w:b/>
                <w:sz w:val="20"/>
              </w:rPr>
            </w:pPr>
          </w:p>
          <w:p w14:paraId="04324A3E" w14:textId="77777777" w:rsidR="00CC2DED" w:rsidRPr="00213869" w:rsidRDefault="00CC2DED" w:rsidP="00906523">
            <w:pPr>
              <w:rPr>
                <w:rFonts w:asciiTheme="minorBidi" w:hAnsiTheme="minorBidi"/>
                <w:b/>
                <w:sz w:val="20"/>
              </w:rPr>
            </w:pPr>
            <w:r w:rsidRPr="00213869">
              <w:rPr>
                <w:rFonts w:asciiTheme="minorBidi" w:hAnsiTheme="minorBidi"/>
                <w:b/>
                <w:sz w:val="20"/>
              </w:rPr>
              <w:t>Name of the Assessor</w:t>
            </w:r>
            <w:r w:rsidRPr="00213869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213869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1856D67C" w14:textId="77777777" w:rsidR="00CC2DED" w:rsidRPr="00213869" w:rsidRDefault="00CC2DED" w:rsidP="00906523">
            <w:pPr>
              <w:rPr>
                <w:rFonts w:asciiTheme="minorBidi" w:hAnsiTheme="minorBidi"/>
                <w:b/>
                <w:sz w:val="20"/>
              </w:rPr>
            </w:pPr>
          </w:p>
          <w:p w14:paraId="566F2218" w14:textId="77777777" w:rsidR="00CC2DED" w:rsidRPr="00213869" w:rsidRDefault="00CC2DED" w:rsidP="00906523">
            <w:pPr>
              <w:rPr>
                <w:rFonts w:asciiTheme="minorBidi" w:hAnsiTheme="minorBidi"/>
                <w:b/>
                <w:sz w:val="20"/>
              </w:rPr>
            </w:pPr>
            <w:r w:rsidRPr="00213869">
              <w:rPr>
                <w:rFonts w:asciiTheme="minorBidi" w:hAnsiTheme="minorBidi"/>
                <w:b/>
                <w:sz w:val="20"/>
              </w:rPr>
              <w:t>Assessor’s code:</w:t>
            </w:r>
            <w:r w:rsidRPr="00213869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007BE4C4" w14:textId="77777777" w:rsidR="00CC2DED" w:rsidRPr="00213869" w:rsidRDefault="00CC2DED" w:rsidP="00906523">
            <w:pPr>
              <w:rPr>
                <w:rFonts w:asciiTheme="minorBidi" w:hAnsiTheme="minorBidi"/>
                <w:b/>
                <w:sz w:val="20"/>
              </w:rPr>
            </w:pPr>
          </w:p>
          <w:p w14:paraId="2C03D1DA" w14:textId="77777777" w:rsidR="00CC2DED" w:rsidRPr="00213869" w:rsidRDefault="00CC2DED" w:rsidP="00906523">
            <w:pPr>
              <w:rPr>
                <w:rFonts w:asciiTheme="minorBidi" w:hAnsiTheme="minorBidi"/>
                <w:b/>
                <w:sz w:val="20"/>
              </w:rPr>
            </w:pPr>
            <w:r w:rsidRPr="00213869">
              <w:rPr>
                <w:rFonts w:asciiTheme="minorBidi" w:hAnsiTheme="minorBidi"/>
                <w:b/>
                <w:sz w:val="20"/>
              </w:rPr>
              <w:t>Signature:</w:t>
            </w:r>
            <w:r w:rsidRPr="00213869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078E2F64" w14:textId="77777777" w:rsidR="00CC2DED" w:rsidRPr="00213869" w:rsidRDefault="00CC2DED" w:rsidP="00CC2DED">
      <w:pPr>
        <w:rPr>
          <w:rFonts w:asciiTheme="minorBidi" w:hAnsiTheme="minorBidi"/>
          <w:sz w:val="2"/>
        </w:rPr>
      </w:pPr>
    </w:p>
    <w:p w14:paraId="74BCD0C6" w14:textId="77777777" w:rsidR="00CC2DED" w:rsidRPr="00213869" w:rsidRDefault="00CC2DED" w:rsidP="00CC2DED">
      <w:pPr>
        <w:rPr>
          <w:rFonts w:asciiTheme="minorBidi" w:hAnsiTheme="minorBidi"/>
          <w:sz w:val="2"/>
        </w:rPr>
      </w:pPr>
    </w:p>
    <w:p w14:paraId="0AA24264" w14:textId="77777777" w:rsidR="00CC2DED" w:rsidRPr="00213869" w:rsidRDefault="00CC2DED" w:rsidP="00CC2DED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C2DED" w:rsidRPr="00213869" w14:paraId="74F4B73E" w14:textId="77777777" w:rsidTr="00906523">
        <w:trPr>
          <w:trHeight w:val="384"/>
        </w:trPr>
        <w:tc>
          <w:tcPr>
            <w:tcW w:w="9468" w:type="dxa"/>
            <w:gridSpan w:val="8"/>
            <w:vAlign w:val="center"/>
          </w:tcPr>
          <w:p w14:paraId="0DD9BB57" w14:textId="77777777" w:rsidR="00CC2DED" w:rsidRPr="00213869" w:rsidRDefault="00CC2DED" w:rsidP="0090652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213869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C2DED" w:rsidRPr="00213869" w14:paraId="5C57E295" w14:textId="77777777" w:rsidTr="00906523">
        <w:trPr>
          <w:trHeight w:val="487"/>
        </w:trPr>
        <w:tc>
          <w:tcPr>
            <w:tcW w:w="3201" w:type="dxa"/>
            <w:vAlign w:val="center"/>
          </w:tcPr>
          <w:p w14:paraId="6B26C007" w14:textId="77777777" w:rsidR="00CC2DED" w:rsidRPr="00213869" w:rsidRDefault="00CC2DED" w:rsidP="0090652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8A1CC25" w14:textId="77777777" w:rsidR="00CC2DED" w:rsidRPr="00213869" w:rsidRDefault="00CC2DED" w:rsidP="0090652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218E2C" w14:textId="77777777" w:rsidR="00CC2DED" w:rsidRPr="00213869" w:rsidRDefault="00CC2DED" w:rsidP="0090652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C2DED" w:rsidRPr="00213869" w14:paraId="1F2A9590" w14:textId="77777777" w:rsidTr="00906523">
        <w:trPr>
          <w:cantSplit/>
          <w:trHeight w:val="1566"/>
        </w:trPr>
        <w:tc>
          <w:tcPr>
            <w:tcW w:w="3201" w:type="dxa"/>
            <w:vAlign w:val="center"/>
          </w:tcPr>
          <w:p w14:paraId="329C5B9A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3372FBE3" w14:textId="77777777" w:rsidR="00CC2DED" w:rsidRPr="00213869" w:rsidRDefault="00CC2DED" w:rsidP="0090652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D35FE3E" w14:textId="77777777" w:rsidR="00CC2DED" w:rsidRPr="00213869" w:rsidRDefault="00CC2DED" w:rsidP="0090652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7B677500" w14:textId="77777777" w:rsidR="00CC2DED" w:rsidRPr="00213869" w:rsidRDefault="00CC2DED" w:rsidP="0090652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B007118" w14:textId="77777777" w:rsidR="00CC2DED" w:rsidRPr="00213869" w:rsidRDefault="00CC2DED" w:rsidP="0090652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6AFF755D" w14:textId="77777777" w:rsidR="00CC2DED" w:rsidRPr="00213869" w:rsidRDefault="00CC2DED" w:rsidP="0090652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5467435" w14:textId="77777777" w:rsidR="00CC2DED" w:rsidRPr="00213869" w:rsidRDefault="00CC2DED" w:rsidP="00906523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5AE5062B" w14:textId="77777777" w:rsidR="00CC2DED" w:rsidRPr="00213869" w:rsidRDefault="00CC2DED" w:rsidP="00906523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C2DED" w:rsidRPr="00213869" w14:paraId="3B843993" w14:textId="77777777" w:rsidTr="00906523">
        <w:trPr>
          <w:trHeight w:val="295"/>
        </w:trPr>
        <w:tc>
          <w:tcPr>
            <w:tcW w:w="3201" w:type="dxa"/>
            <w:vAlign w:val="center"/>
          </w:tcPr>
          <w:p w14:paraId="3FB8650B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0092586" w14:textId="77777777" w:rsidR="00CC2DED" w:rsidRPr="00213869" w:rsidRDefault="00CC2DED" w:rsidP="00906523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9F146F2" w14:textId="77777777" w:rsidR="00CC2DED" w:rsidRPr="00213869" w:rsidRDefault="00CC2DED" w:rsidP="00906523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213869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583B6D68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AE11129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75C3EB1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18DDDC41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125755D3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</w:tr>
      <w:tr w:rsidR="00CC2DED" w:rsidRPr="00213869" w14:paraId="2784E051" w14:textId="77777777" w:rsidTr="00906523">
        <w:trPr>
          <w:trHeight w:val="295"/>
        </w:trPr>
        <w:tc>
          <w:tcPr>
            <w:tcW w:w="3201" w:type="dxa"/>
            <w:vAlign w:val="center"/>
          </w:tcPr>
          <w:p w14:paraId="5AA17F89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14:paraId="00A6A163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1389F4B0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E7CAD60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0140C04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C1D9FE7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378C23B8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16431B8E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</w:tr>
      <w:tr w:rsidR="00CC2DED" w:rsidRPr="00213869" w14:paraId="36A1978F" w14:textId="77777777" w:rsidTr="00906523">
        <w:trPr>
          <w:trHeight w:val="306"/>
        </w:trPr>
        <w:tc>
          <w:tcPr>
            <w:tcW w:w="3201" w:type="dxa"/>
            <w:vAlign w:val="center"/>
          </w:tcPr>
          <w:p w14:paraId="2F9E5313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7E5DCF6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85ABA22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BA3925A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D326507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15AB1AE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3F5F4EE1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661F284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7040081C" w14:textId="77777777" w:rsidR="00CC2DED" w:rsidRPr="00213869" w:rsidRDefault="00CC2DED" w:rsidP="00CC2DED">
      <w:pPr>
        <w:rPr>
          <w:rFonts w:asciiTheme="minorBidi" w:hAnsiTheme="minorBidi"/>
          <w:sz w:val="12"/>
          <w:szCs w:val="12"/>
        </w:rPr>
      </w:pPr>
    </w:p>
    <w:p w14:paraId="63841F18" w14:textId="77777777" w:rsidR="00CC2DED" w:rsidRPr="00213869" w:rsidRDefault="00CC2DED" w:rsidP="00CC2DED">
      <w:pPr>
        <w:rPr>
          <w:rFonts w:asciiTheme="minorBidi" w:hAnsiTheme="minorBidi"/>
          <w:b/>
          <w:sz w:val="28"/>
          <w:szCs w:val="18"/>
        </w:rPr>
      </w:pPr>
    </w:p>
    <w:p w14:paraId="5EA9BE8C" w14:textId="77777777" w:rsidR="00CC2DED" w:rsidRPr="00213869" w:rsidRDefault="00CC2DED" w:rsidP="00CC2DED">
      <w:pPr>
        <w:jc w:val="center"/>
        <w:rPr>
          <w:rFonts w:asciiTheme="minorBidi" w:hAnsiTheme="minorBidi"/>
          <w:b/>
          <w:sz w:val="32"/>
          <w:szCs w:val="18"/>
        </w:rPr>
      </w:pPr>
      <w:r w:rsidRPr="00213869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3563"/>
        <w:gridCol w:w="720"/>
        <w:gridCol w:w="720"/>
        <w:gridCol w:w="1927"/>
      </w:tblGrid>
      <w:tr w:rsidR="00CC2DED" w:rsidRPr="00213869" w14:paraId="0339531A" w14:textId="77777777" w:rsidTr="00823D92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0FFF11A" w14:textId="77777777" w:rsidR="00CC2DED" w:rsidRPr="00213869" w:rsidRDefault="00CC2DED" w:rsidP="00791888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213869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65D15007" w14:textId="77777777" w:rsidR="00CC2DED" w:rsidRPr="00213869" w:rsidRDefault="00CC2DED" w:rsidP="00791888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4"/>
            <w:shd w:val="clear" w:color="auto" w:fill="auto"/>
            <w:vAlign w:val="center"/>
          </w:tcPr>
          <w:p w14:paraId="5ABC41E8" w14:textId="232278F4" w:rsidR="00CC2DED" w:rsidRPr="0020339A" w:rsidRDefault="00823D92" w:rsidP="00791888">
            <w:pPr>
              <w:pStyle w:val="ListParagraph"/>
              <w:ind w:left="0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Start crush plant using</w:t>
            </w:r>
            <w:r w:rsidRPr="002E69D3">
              <w:rPr>
                <w:rFonts w:asciiTheme="minorBidi" w:hAnsiTheme="minorBidi"/>
                <w:b/>
              </w:rPr>
              <w:t xml:space="preserve"> crushing plant controller for production.</w:t>
            </w:r>
          </w:p>
        </w:tc>
      </w:tr>
      <w:tr w:rsidR="00CC2DED" w:rsidRPr="00213869" w14:paraId="2D191333" w14:textId="77777777" w:rsidTr="00823D92">
        <w:trPr>
          <w:trHeight w:val="585"/>
        </w:trPr>
        <w:tc>
          <w:tcPr>
            <w:tcW w:w="6115" w:type="dxa"/>
            <w:gridSpan w:val="3"/>
            <w:shd w:val="clear" w:color="auto" w:fill="auto"/>
            <w:vAlign w:val="center"/>
          </w:tcPr>
          <w:p w14:paraId="4935BC8D" w14:textId="77777777" w:rsidR="00CC2DED" w:rsidRPr="00213869" w:rsidRDefault="00CC2DED" w:rsidP="00791888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213869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D8F383B" w14:textId="77777777" w:rsidR="00CC2DED" w:rsidRPr="00213869" w:rsidRDefault="00CC2DED" w:rsidP="0079188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213869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A6CF317" w14:textId="77777777" w:rsidR="00CC2DED" w:rsidRPr="00213869" w:rsidRDefault="00CC2DED" w:rsidP="0079188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213869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70B6BA61" w14:textId="77777777" w:rsidR="00CC2DED" w:rsidRPr="00213869" w:rsidRDefault="00CC2DED" w:rsidP="0079188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213869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665351" w:rsidRPr="00213869" w14:paraId="4F692D35" w14:textId="77777777" w:rsidTr="00823D9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6025E06" w14:textId="77777777" w:rsidR="00665351" w:rsidRPr="00213869" w:rsidRDefault="00665351" w:rsidP="0066535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13DDE57F" w14:textId="42E76F34" w:rsidR="00665351" w:rsidRPr="00665351" w:rsidRDefault="00665351" w:rsidP="00665351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  <w:color w:val="000000" w:themeColor="text1"/>
              </w:rPr>
            </w:pPr>
            <w:r w:rsidRPr="005564E0">
              <w:rPr>
                <w:rFonts w:asciiTheme="minorBidi" w:hAnsiTheme="minorBidi"/>
                <w:sz w:val="22"/>
                <w:szCs w:val="22"/>
              </w:rPr>
              <w:t>Comply with Health, hygiene and safety precautions before starting work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2BA0065" w14:textId="77777777" w:rsidR="00665351" w:rsidRPr="00213869" w:rsidRDefault="00665351" w:rsidP="0066535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4ADF290" w14:textId="77777777" w:rsidR="00665351" w:rsidRPr="00213869" w:rsidRDefault="00665351" w:rsidP="0066535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2D527542" w14:textId="77777777" w:rsidR="00665351" w:rsidRPr="00213869" w:rsidRDefault="00665351" w:rsidP="00665351">
            <w:pPr>
              <w:rPr>
                <w:rFonts w:asciiTheme="minorBidi" w:hAnsiTheme="minorBidi"/>
              </w:rPr>
            </w:pPr>
          </w:p>
        </w:tc>
      </w:tr>
      <w:tr w:rsidR="00665351" w:rsidRPr="00213869" w14:paraId="22AC965C" w14:textId="77777777" w:rsidTr="00823D9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0F827FE" w14:textId="77777777" w:rsidR="00665351" w:rsidRPr="00213869" w:rsidRDefault="00665351" w:rsidP="0066535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1B22F7AB" w14:textId="43A20418" w:rsidR="00665351" w:rsidRPr="00665351" w:rsidRDefault="00665351" w:rsidP="00665351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  <w:color w:val="000000" w:themeColor="text1"/>
              </w:rPr>
            </w:pPr>
            <w:r w:rsidRPr="005564E0">
              <w:rPr>
                <w:rFonts w:asciiTheme="minorBidi" w:hAnsiTheme="minorBidi"/>
                <w:sz w:val="22"/>
                <w:szCs w:val="22"/>
              </w:rPr>
              <w:t>Select personal protective equipment in terms of type and quantity according to work orders.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7841E09" w14:textId="77777777" w:rsidR="00665351" w:rsidRPr="00213869" w:rsidRDefault="00665351" w:rsidP="0066535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80FA9E" w14:textId="77777777" w:rsidR="00665351" w:rsidRPr="00213869" w:rsidRDefault="00665351" w:rsidP="0066535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91B2D7A" w14:textId="77777777" w:rsidR="00665351" w:rsidRPr="00213869" w:rsidRDefault="00665351" w:rsidP="0066535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65351" w:rsidRPr="00213869" w14:paraId="6088C705" w14:textId="77777777" w:rsidTr="00823D9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21116C5" w14:textId="77777777" w:rsidR="00665351" w:rsidRPr="00213869" w:rsidRDefault="00665351" w:rsidP="0066535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74A36B1D" w14:textId="3983DD44" w:rsidR="00665351" w:rsidRPr="00665351" w:rsidRDefault="00665351" w:rsidP="00665351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  <w:color w:val="000000" w:themeColor="text1"/>
              </w:rPr>
            </w:pPr>
            <w:r w:rsidRPr="005564E0">
              <w:rPr>
                <w:rFonts w:asciiTheme="minorBidi" w:hAnsiTheme="minorBidi"/>
                <w:sz w:val="22"/>
                <w:szCs w:val="22"/>
              </w:rPr>
              <w:t>Wear, adjust, and maintain personal protective equipment to ensure correct fit and optimum protection in compliance with company procedures.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5138C9" w14:textId="77777777" w:rsidR="00665351" w:rsidRPr="00213869" w:rsidRDefault="00665351" w:rsidP="0066535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FC5D99" w14:textId="77777777" w:rsidR="00665351" w:rsidRPr="00213869" w:rsidRDefault="00665351" w:rsidP="0066535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69F839B" w14:textId="77777777" w:rsidR="00665351" w:rsidRPr="00213869" w:rsidRDefault="00665351" w:rsidP="0066535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65351" w:rsidRPr="00213869" w14:paraId="001EBBBB" w14:textId="77777777" w:rsidTr="00823D9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A47F270" w14:textId="77777777" w:rsidR="00665351" w:rsidRPr="00213869" w:rsidRDefault="00665351" w:rsidP="0066535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352CBAE8" w14:textId="12CC5DA9" w:rsidR="00665351" w:rsidRPr="00665351" w:rsidRDefault="00665351" w:rsidP="00665351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  <w:color w:val="000000" w:themeColor="text1"/>
              </w:rPr>
            </w:pPr>
            <w:r w:rsidRPr="005564E0">
              <w:rPr>
                <w:rFonts w:asciiTheme="minorBidi" w:hAnsiTheme="minorBidi"/>
                <w:sz w:val="22"/>
                <w:szCs w:val="22"/>
              </w:rPr>
              <w:t xml:space="preserve">Turn the ignition switch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00B38D1" w14:textId="77777777" w:rsidR="00665351" w:rsidRPr="00213869" w:rsidRDefault="00665351" w:rsidP="0066535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98F57EF" w14:textId="77777777" w:rsidR="00665351" w:rsidRPr="00213869" w:rsidRDefault="00665351" w:rsidP="0066535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B2D3388" w14:textId="77777777" w:rsidR="00665351" w:rsidRPr="00213869" w:rsidRDefault="00665351" w:rsidP="00665351">
            <w:pPr>
              <w:rPr>
                <w:rFonts w:asciiTheme="minorBidi" w:hAnsiTheme="minorBidi"/>
              </w:rPr>
            </w:pPr>
          </w:p>
        </w:tc>
      </w:tr>
      <w:tr w:rsidR="00665351" w:rsidRPr="00213869" w14:paraId="709109E3" w14:textId="77777777" w:rsidTr="00823D9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614A7D0" w14:textId="77777777" w:rsidR="00665351" w:rsidRPr="00213869" w:rsidRDefault="00665351" w:rsidP="0066535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517696DA" w14:textId="4531DBB5" w:rsidR="00665351" w:rsidRPr="00665351" w:rsidRDefault="00665351" w:rsidP="00665351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  <w:color w:val="000000" w:themeColor="text1"/>
              </w:rPr>
            </w:pPr>
            <w:r w:rsidRPr="005564E0">
              <w:rPr>
                <w:rFonts w:asciiTheme="minorBidi" w:hAnsiTheme="minorBidi"/>
                <w:sz w:val="22"/>
                <w:szCs w:val="22"/>
              </w:rPr>
              <w:t>Check and adjust the rpm of engine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D860B93" w14:textId="77777777" w:rsidR="00665351" w:rsidRPr="00213869" w:rsidRDefault="00665351" w:rsidP="0066535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76F333" w14:textId="77777777" w:rsidR="00665351" w:rsidRPr="00213869" w:rsidRDefault="00665351" w:rsidP="0066535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05CBB7A" w14:textId="77777777" w:rsidR="00665351" w:rsidRPr="00213869" w:rsidRDefault="00665351" w:rsidP="00665351">
            <w:pPr>
              <w:rPr>
                <w:rFonts w:asciiTheme="minorBidi" w:hAnsiTheme="minorBidi"/>
              </w:rPr>
            </w:pPr>
          </w:p>
        </w:tc>
      </w:tr>
      <w:tr w:rsidR="00665351" w:rsidRPr="00213869" w14:paraId="02000DA4" w14:textId="77777777" w:rsidTr="00823D9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735501D" w14:textId="77777777" w:rsidR="00665351" w:rsidRPr="00213869" w:rsidRDefault="00665351" w:rsidP="0066535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234F2BBF" w14:textId="24C69B41" w:rsidR="00665351" w:rsidRPr="00665351" w:rsidRDefault="00665351" w:rsidP="00665351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  <w:color w:val="000000" w:themeColor="text1"/>
              </w:rPr>
            </w:pPr>
            <w:r w:rsidRPr="005564E0">
              <w:rPr>
                <w:rFonts w:asciiTheme="minorBidi" w:hAnsiTheme="minorBidi"/>
                <w:sz w:val="22"/>
                <w:szCs w:val="22"/>
              </w:rPr>
              <w:t xml:space="preserve">Adjust the position of conveyer belts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4E159B" w14:textId="77777777" w:rsidR="00665351" w:rsidRPr="00213869" w:rsidRDefault="00665351" w:rsidP="0066535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9F9F44" w14:textId="77777777" w:rsidR="00665351" w:rsidRPr="00213869" w:rsidRDefault="00665351" w:rsidP="0066535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3ADEA3D" w14:textId="77777777" w:rsidR="00665351" w:rsidRPr="00213869" w:rsidRDefault="00665351" w:rsidP="00665351">
            <w:pPr>
              <w:rPr>
                <w:rFonts w:asciiTheme="minorBidi" w:hAnsiTheme="minorBidi"/>
              </w:rPr>
            </w:pPr>
          </w:p>
        </w:tc>
      </w:tr>
      <w:tr w:rsidR="00665351" w:rsidRPr="00213869" w14:paraId="5317D2AE" w14:textId="77777777" w:rsidTr="00823D9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717FA22" w14:textId="77777777" w:rsidR="00665351" w:rsidRPr="00213869" w:rsidRDefault="00665351" w:rsidP="0066535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4DE3D4FA" w14:textId="723EC0B0" w:rsidR="00665351" w:rsidRPr="00B52AFC" w:rsidRDefault="00665351" w:rsidP="00665351">
            <w:pPr>
              <w:rPr>
                <w:rFonts w:asciiTheme="minorBidi" w:hAnsiTheme="minorBidi"/>
                <w:color w:val="000000" w:themeColor="text1"/>
              </w:rPr>
            </w:pPr>
            <w:r w:rsidRPr="005564E0">
              <w:rPr>
                <w:rFonts w:asciiTheme="minorBidi" w:hAnsiTheme="minorBidi"/>
                <w:sz w:val="22"/>
                <w:szCs w:val="22"/>
              </w:rPr>
              <w:t>Check hydraulic temperature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86E5782" w14:textId="77777777" w:rsidR="00665351" w:rsidRPr="00213869" w:rsidRDefault="00665351" w:rsidP="0066535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C1FE426" w14:textId="77777777" w:rsidR="00665351" w:rsidRPr="00213869" w:rsidRDefault="00665351" w:rsidP="0066535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E808268" w14:textId="77777777" w:rsidR="00665351" w:rsidRPr="00213869" w:rsidRDefault="00665351" w:rsidP="00665351">
            <w:pPr>
              <w:rPr>
                <w:rFonts w:asciiTheme="minorBidi" w:hAnsiTheme="minorBidi"/>
              </w:rPr>
            </w:pPr>
          </w:p>
        </w:tc>
      </w:tr>
      <w:tr w:rsidR="00665351" w:rsidRPr="00213869" w14:paraId="17606053" w14:textId="77777777" w:rsidTr="00823D9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3FA43A3" w14:textId="77777777" w:rsidR="00665351" w:rsidRPr="00213869" w:rsidRDefault="00665351" w:rsidP="0066535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4301A9AB" w14:textId="6C7302FE" w:rsidR="00665351" w:rsidRPr="00665351" w:rsidRDefault="00665351" w:rsidP="00665351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  <w:color w:val="000000" w:themeColor="text1"/>
              </w:rPr>
            </w:pPr>
            <w:r w:rsidRPr="005564E0">
              <w:rPr>
                <w:rFonts w:asciiTheme="minorBidi" w:hAnsiTheme="minorBidi"/>
                <w:sz w:val="22"/>
                <w:szCs w:val="22"/>
              </w:rPr>
              <w:t>Start product conveyors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1D6DCB7" w14:textId="77777777" w:rsidR="00665351" w:rsidRPr="00213869" w:rsidRDefault="00665351" w:rsidP="0066535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ADE18EC" w14:textId="77777777" w:rsidR="00665351" w:rsidRPr="00213869" w:rsidRDefault="00665351" w:rsidP="0066535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56ED14D" w14:textId="77777777" w:rsidR="00665351" w:rsidRPr="00213869" w:rsidRDefault="00665351" w:rsidP="00665351">
            <w:pPr>
              <w:rPr>
                <w:rFonts w:asciiTheme="minorBidi" w:hAnsiTheme="minorBidi"/>
              </w:rPr>
            </w:pPr>
          </w:p>
        </w:tc>
      </w:tr>
      <w:tr w:rsidR="00665351" w:rsidRPr="00213869" w14:paraId="77BB4C87" w14:textId="77777777" w:rsidTr="00823D9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75C1276" w14:textId="77777777" w:rsidR="00665351" w:rsidRPr="00213869" w:rsidRDefault="00665351" w:rsidP="0066535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523D2F8E" w14:textId="1346A936" w:rsidR="00665351" w:rsidRPr="00665351" w:rsidRDefault="00665351" w:rsidP="00665351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  <w:color w:val="000000" w:themeColor="text1"/>
              </w:rPr>
            </w:pPr>
            <w:r w:rsidRPr="005564E0">
              <w:rPr>
                <w:rFonts w:asciiTheme="minorBidi" w:hAnsiTheme="minorBidi"/>
                <w:sz w:val="22"/>
                <w:szCs w:val="22"/>
              </w:rPr>
              <w:t>Start crusher</w:t>
            </w:r>
            <w:r w:rsidRPr="005564E0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05629A3" w14:textId="77777777" w:rsidR="00665351" w:rsidRPr="00213869" w:rsidRDefault="00665351" w:rsidP="0066535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4881DE4" w14:textId="77777777" w:rsidR="00665351" w:rsidRPr="00213869" w:rsidRDefault="00665351" w:rsidP="0066535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4EF9F34" w14:textId="77777777" w:rsidR="00665351" w:rsidRPr="00213869" w:rsidRDefault="00665351" w:rsidP="00665351">
            <w:pPr>
              <w:rPr>
                <w:rFonts w:asciiTheme="minorBidi" w:hAnsiTheme="minorBidi"/>
              </w:rPr>
            </w:pPr>
          </w:p>
        </w:tc>
      </w:tr>
      <w:tr w:rsidR="00665351" w:rsidRPr="00213869" w14:paraId="09C378D0" w14:textId="77777777" w:rsidTr="00823D9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773D18C" w14:textId="77777777" w:rsidR="00665351" w:rsidRPr="00213869" w:rsidRDefault="00665351" w:rsidP="0066535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613AE776" w14:textId="18D6357E" w:rsidR="00665351" w:rsidRDefault="00665351" w:rsidP="00665351">
            <w:r w:rsidRPr="005564E0">
              <w:rPr>
                <w:rFonts w:asciiTheme="minorBidi" w:hAnsiTheme="minorBidi"/>
                <w:sz w:val="22"/>
                <w:szCs w:val="22"/>
              </w:rPr>
              <w:t xml:space="preserve">Start dirt conveyors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BCE8085" w14:textId="77777777" w:rsidR="00665351" w:rsidRPr="00213869" w:rsidRDefault="00665351" w:rsidP="0066535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C254250" w14:textId="77777777" w:rsidR="00665351" w:rsidRPr="00213869" w:rsidRDefault="00665351" w:rsidP="0066535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C6DC24B" w14:textId="77777777" w:rsidR="00665351" w:rsidRPr="00213869" w:rsidRDefault="00665351" w:rsidP="00665351">
            <w:pPr>
              <w:rPr>
                <w:rFonts w:asciiTheme="minorBidi" w:hAnsiTheme="minorBidi"/>
              </w:rPr>
            </w:pPr>
          </w:p>
        </w:tc>
      </w:tr>
      <w:tr w:rsidR="00665351" w:rsidRPr="00213869" w14:paraId="27F8E15A" w14:textId="77777777" w:rsidTr="00823D9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AFE7491" w14:textId="77777777" w:rsidR="00665351" w:rsidRPr="00213869" w:rsidRDefault="00665351" w:rsidP="0066535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7ECAB092" w14:textId="6CCED114" w:rsidR="00665351" w:rsidRPr="00665351" w:rsidRDefault="00665351" w:rsidP="00665351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</w:rPr>
            </w:pPr>
            <w:r w:rsidRPr="005564E0">
              <w:rPr>
                <w:rFonts w:asciiTheme="minorBidi" w:hAnsiTheme="minorBidi"/>
                <w:sz w:val="22"/>
                <w:szCs w:val="22"/>
              </w:rPr>
              <w:t>Adjust speed of feeder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0E4BF55" w14:textId="77777777" w:rsidR="00665351" w:rsidRPr="00213869" w:rsidRDefault="00665351" w:rsidP="0066535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8D081B" w14:textId="77777777" w:rsidR="00665351" w:rsidRPr="00213869" w:rsidRDefault="00665351" w:rsidP="0066535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77CC0B0" w14:textId="77777777" w:rsidR="00665351" w:rsidRPr="00213869" w:rsidRDefault="00665351" w:rsidP="00665351">
            <w:pPr>
              <w:rPr>
                <w:rFonts w:asciiTheme="minorBidi" w:hAnsiTheme="minorBidi"/>
              </w:rPr>
            </w:pPr>
          </w:p>
        </w:tc>
      </w:tr>
      <w:tr w:rsidR="00665351" w:rsidRPr="00213869" w14:paraId="7A0B6A53" w14:textId="77777777" w:rsidTr="00823D9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EA0321" w14:textId="77777777" w:rsidR="00665351" w:rsidRPr="00213869" w:rsidRDefault="00665351" w:rsidP="0066535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5986BCC3" w14:textId="5537CFD8" w:rsidR="00665351" w:rsidRPr="00665351" w:rsidRDefault="00665351" w:rsidP="00665351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</w:rPr>
            </w:pPr>
            <w:r w:rsidRPr="005564E0">
              <w:rPr>
                <w:rFonts w:asciiTheme="minorBidi" w:hAnsiTheme="minorBidi"/>
                <w:sz w:val="22"/>
                <w:szCs w:val="22"/>
              </w:rPr>
              <w:t xml:space="preserve">Trial and error with rotor speed and apron setting until get the product as per work order, and Start </w:t>
            </w:r>
            <w:r w:rsidRPr="005564E0">
              <w:rPr>
                <w:rFonts w:asciiTheme="minorBidi" w:hAnsiTheme="minorBidi"/>
                <w:sz w:val="22"/>
                <w:szCs w:val="22"/>
              </w:rPr>
              <w:lastRenderedPageBreak/>
              <w:t xml:space="preserve">Production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1047263" w14:textId="77777777" w:rsidR="00665351" w:rsidRPr="00213869" w:rsidRDefault="00665351" w:rsidP="0066535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2A508DF" w14:textId="77777777" w:rsidR="00665351" w:rsidRPr="00213869" w:rsidRDefault="00665351" w:rsidP="0066535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05222BC" w14:textId="77777777" w:rsidR="00665351" w:rsidRPr="00213869" w:rsidRDefault="00665351" w:rsidP="0066535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65351" w:rsidRPr="00213869" w14:paraId="1B829F69" w14:textId="77777777" w:rsidTr="00823D9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2FADECD" w14:textId="77777777" w:rsidR="00665351" w:rsidRPr="00213869" w:rsidRDefault="00665351" w:rsidP="0066535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0D4220A3" w14:textId="592D7ABE" w:rsidR="00665351" w:rsidRDefault="00665351" w:rsidP="00665351">
            <w:r w:rsidRPr="005564E0">
              <w:rPr>
                <w:rFonts w:asciiTheme="minorBidi" w:hAnsiTheme="minorBidi"/>
                <w:sz w:val="22"/>
                <w:szCs w:val="22"/>
              </w:rPr>
              <w:t>Finish Production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EACF9A" w14:textId="77777777" w:rsidR="00665351" w:rsidRPr="00213869" w:rsidRDefault="00665351" w:rsidP="0066535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72B1E3D" w14:textId="77777777" w:rsidR="00665351" w:rsidRPr="00213869" w:rsidRDefault="00665351" w:rsidP="0066535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C33D516" w14:textId="77777777" w:rsidR="00665351" w:rsidRPr="00213869" w:rsidRDefault="00665351" w:rsidP="00665351">
            <w:pPr>
              <w:rPr>
                <w:rFonts w:asciiTheme="minorBidi" w:hAnsiTheme="minorBidi"/>
              </w:rPr>
            </w:pPr>
          </w:p>
        </w:tc>
      </w:tr>
      <w:tr w:rsidR="00665351" w:rsidRPr="00213869" w14:paraId="0D72B415" w14:textId="77777777" w:rsidTr="00823D9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5F246C2" w14:textId="77777777" w:rsidR="00665351" w:rsidRPr="00213869" w:rsidRDefault="00665351" w:rsidP="0066535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1A917F1C" w14:textId="40CAACBB" w:rsidR="00665351" w:rsidRDefault="00665351" w:rsidP="00665351">
            <w:r w:rsidRPr="005564E0">
              <w:rPr>
                <w:rFonts w:asciiTheme="minorBidi" w:hAnsiTheme="minorBidi"/>
                <w:sz w:val="22"/>
                <w:szCs w:val="22"/>
              </w:rPr>
              <w:t>Empty the feeder and dirt conveyors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AC60799" w14:textId="77777777" w:rsidR="00665351" w:rsidRPr="00213869" w:rsidRDefault="00665351" w:rsidP="0066535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A1E5BC9" w14:textId="77777777" w:rsidR="00665351" w:rsidRPr="00213869" w:rsidRDefault="00665351" w:rsidP="0066535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9B41ABD" w14:textId="77777777" w:rsidR="00665351" w:rsidRPr="00213869" w:rsidRDefault="00665351" w:rsidP="00665351">
            <w:pPr>
              <w:rPr>
                <w:rFonts w:asciiTheme="minorBidi" w:hAnsiTheme="minorBidi"/>
              </w:rPr>
            </w:pPr>
          </w:p>
        </w:tc>
      </w:tr>
      <w:tr w:rsidR="00665351" w:rsidRPr="00213869" w14:paraId="1E5E1062" w14:textId="77777777" w:rsidTr="00823D9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50AF223" w14:textId="77777777" w:rsidR="00665351" w:rsidRPr="00213869" w:rsidRDefault="00665351" w:rsidP="0066535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7FF7F7E9" w14:textId="3A515661" w:rsidR="00665351" w:rsidRDefault="00665351" w:rsidP="00665351">
            <w:r w:rsidRPr="005564E0">
              <w:rPr>
                <w:rFonts w:asciiTheme="minorBidi" w:hAnsiTheme="minorBidi"/>
                <w:sz w:val="22"/>
                <w:szCs w:val="22"/>
              </w:rPr>
              <w:t xml:space="preserve">Stop crusher, product conveyors and engine respectively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6EEA59F" w14:textId="77777777" w:rsidR="00665351" w:rsidRPr="00213869" w:rsidRDefault="00665351" w:rsidP="0066535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C54A7E4" w14:textId="77777777" w:rsidR="00665351" w:rsidRPr="00213869" w:rsidRDefault="00665351" w:rsidP="0066535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6B9BB96" w14:textId="77777777" w:rsidR="00665351" w:rsidRPr="00213869" w:rsidRDefault="00665351" w:rsidP="00665351">
            <w:pPr>
              <w:rPr>
                <w:rFonts w:asciiTheme="minorBidi" w:hAnsiTheme="minorBidi"/>
              </w:rPr>
            </w:pPr>
          </w:p>
        </w:tc>
      </w:tr>
      <w:tr w:rsidR="00665351" w:rsidRPr="00213869" w14:paraId="3EE58A54" w14:textId="77777777" w:rsidTr="00823D9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1C74285" w14:textId="77777777" w:rsidR="00665351" w:rsidRPr="00213869" w:rsidRDefault="00665351" w:rsidP="0066535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544F9AAB" w14:textId="5D6B95E9" w:rsidR="00665351" w:rsidRDefault="00665351" w:rsidP="00665351">
            <w:r w:rsidRPr="005564E0">
              <w:rPr>
                <w:rFonts w:asciiTheme="minorBidi" w:hAnsiTheme="minorBidi"/>
                <w:bCs/>
                <w:color w:val="000000" w:themeColor="text1"/>
                <w:sz w:val="22"/>
                <w:szCs w:val="22"/>
                <w:lang w:val="en-AU"/>
              </w:rPr>
              <w:t xml:space="preserve">Set programme value for different crushing and quantity in PLC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CED6E5D" w14:textId="77777777" w:rsidR="00665351" w:rsidRPr="00213869" w:rsidRDefault="00665351" w:rsidP="0066535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BAFA0E8" w14:textId="77777777" w:rsidR="00665351" w:rsidRPr="00213869" w:rsidRDefault="00665351" w:rsidP="0066535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BBCA3D1" w14:textId="77777777" w:rsidR="00665351" w:rsidRPr="00213869" w:rsidRDefault="00665351" w:rsidP="00665351">
            <w:pPr>
              <w:rPr>
                <w:rFonts w:asciiTheme="minorBidi" w:hAnsiTheme="minorBidi"/>
              </w:rPr>
            </w:pPr>
          </w:p>
        </w:tc>
      </w:tr>
      <w:tr w:rsidR="00665351" w:rsidRPr="00213869" w14:paraId="4E39BF4C" w14:textId="77777777" w:rsidTr="00823D9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FF1C55D" w14:textId="77777777" w:rsidR="00665351" w:rsidRPr="00213869" w:rsidRDefault="00665351" w:rsidP="0066535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192D4CD7" w14:textId="03630136" w:rsidR="00665351" w:rsidRDefault="00665351" w:rsidP="00665351">
            <w:r w:rsidRPr="005564E0">
              <w:rPr>
                <w:rFonts w:asciiTheme="minorBidi" w:hAnsiTheme="minorBidi"/>
                <w:bCs/>
                <w:color w:val="000000" w:themeColor="text1"/>
                <w:sz w:val="22"/>
                <w:szCs w:val="22"/>
                <w:lang w:val="en-AU"/>
              </w:rPr>
              <w:t>Set system parameters to control equipment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9E99597" w14:textId="77777777" w:rsidR="00665351" w:rsidRPr="00213869" w:rsidRDefault="00665351" w:rsidP="0066535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11CB89F" w14:textId="77777777" w:rsidR="00665351" w:rsidRPr="00213869" w:rsidRDefault="00665351" w:rsidP="0066535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5E35B7E" w14:textId="77777777" w:rsidR="00665351" w:rsidRPr="00213869" w:rsidRDefault="00665351" w:rsidP="00665351">
            <w:pPr>
              <w:rPr>
                <w:rFonts w:asciiTheme="minorBidi" w:hAnsiTheme="minorBidi"/>
              </w:rPr>
            </w:pPr>
          </w:p>
        </w:tc>
      </w:tr>
      <w:tr w:rsidR="00665351" w:rsidRPr="00213869" w14:paraId="0675D822" w14:textId="77777777" w:rsidTr="00823D9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E498F79" w14:textId="77777777" w:rsidR="00665351" w:rsidRPr="00213869" w:rsidRDefault="00665351" w:rsidP="0066535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2711D8D8" w14:textId="083227DF" w:rsidR="00665351" w:rsidRPr="007A319B" w:rsidRDefault="00665351" w:rsidP="00665351">
            <w:pPr>
              <w:rPr>
                <w:rFonts w:asciiTheme="minorBidi" w:hAnsiTheme="minorBidi"/>
                <w:bCs/>
                <w:color w:val="000000" w:themeColor="text1"/>
                <w:lang w:val="en-AU"/>
              </w:rPr>
            </w:pPr>
            <w:r w:rsidRPr="005564E0">
              <w:rPr>
                <w:rFonts w:asciiTheme="minorBidi" w:hAnsiTheme="minorBidi"/>
                <w:bCs/>
                <w:color w:val="000000" w:themeColor="text1"/>
                <w:sz w:val="22"/>
                <w:szCs w:val="22"/>
                <w:lang w:val="en-AU"/>
              </w:rPr>
              <w:t>Control auto and manual operation of plant through PLC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2B89FAC" w14:textId="77777777" w:rsidR="00665351" w:rsidRPr="00213869" w:rsidRDefault="00665351" w:rsidP="0066535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FD27515" w14:textId="77777777" w:rsidR="00665351" w:rsidRPr="00213869" w:rsidRDefault="00665351" w:rsidP="0066535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E27A2D" w14:textId="77777777" w:rsidR="00665351" w:rsidRPr="00213869" w:rsidRDefault="00665351" w:rsidP="00665351">
            <w:pPr>
              <w:rPr>
                <w:rFonts w:asciiTheme="minorBidi" w:hAnsiTheme="minorBidi"/>
              </w:rPr>
            </w:pPr>
          </w:p>
        </w:tc>
      </w:tr>
      <w:tr w:rsidR="00665351" w:rsidRPr="00213869" w14:paraId="13CCA6A2" w14:textId="77777777" w:rsidTr="00823D9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2971582" w14:textId="77777777" w:rsidR="00665351" w:rsidRPr="00213869" w:rsidRDefault="00665351" w:rsidP="0066535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4920DADE" w14:textId="073052C8" w:rsidR="00665351" w:rsidRPr="007A319B" w:rsidRDefault="00665351" w:rsidP="00665351">
            <w:pPr>
              <w:rPr>
                <w:rFonts w:asciiTheme="minorBidi" w:hAnsiTheme="minorBidi"/>
                <w:bCs/>
                <w:color w:val="000000" w:themeColor="text1"/>
                <w:lang w:val="en-AU"/>
              </w:rPr>
            </w:pPr>
            <w:r w:rsidRPr="005564E0">
              <w:rPr>
                <w:rFonts w:asciiTheme="minorBidi" w:hAnsiTheme="minorBidi"/>
                <w:bCs/>
                <w:color w:val="000000" w:themeColor="text1"/>
                <w:sz w:val="22"/>
                <w:szCs w:val="22"/>
                <w:lang w:val="en-AU"/>
              </w:rPr>
              <w:t xml:space="preserve">Follow standard procedure to manage systems (waste, energy, water)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C794ACC" w14:textId="77777777" w:rsidR="00665351" w:rsidRPr="00213869" w:rsidRDefault="00665351" w:rsidP="0066535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43726EA" w14:textId="77777777" w:rsidR="00665351" w:rsidRPr="00213869" w:rsidRDefault="00665351" w:rsidP="0066535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2DC9853" w14:textId="77777777" w:rsidR="00665351" w:rsidRPr="00213869" w:rsidRDefault="00665351" w:rsidP="00665351">
            <w:pPr>
              <w:rPr>
                <w:rFonts w:asciiTheme="minorBidi" w:hAnsiTheme="minorBidi"/>
              </w:rPr>
            </w:pPr>
          </w:p>
        </w:tc>
      </w:tr>
      <w:tr w:rsidR="00665351" w:rsidRPr="00213869" w14:paraId="426B6BCB" w14:textId="77777777" w:rsidTr="00823D9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E30214" w14:textId="77777777" w:rsidR="00665351" w:rsidRPr="00213869" w:rsidRDefault="00665351" w:rsidP="0066535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6ED371FC" w14:textId="63E4820B" w:rsidR="00665351" w:rsidRPr="007A319B" w:rsidRDefault="00665351" w:rsidP="00665351">
            <w:pPr>
              <w:rPr>
                <w:rFonts w:asciiTheme="minorBidi" w:hAnsiTheme="minorBidi"/>
                <w:bCs/>
                <w:color w:val="000000" w:themeColor="text1"/>
                <w:lang w:val="en-AU"/>
              </w:rPr>
            </w:pPr>
            <w:r w:rsidRPr="005564E0">
              <w:rPr>
                <w:rFonts w:asciiTheme="minorBidi" w:hAnsiTheme="minorBidi"/>
                <w:bCs/>
                <w:color w:val="000000" w:themeColor="text1"/>
                <w:sz w:val="22"/>
                <w:szCs w:val="22"/>
                <w:lang w:val="en-AU"/>
              </w:rPr>
              <w:t>Dispose unusable waste as per set standards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0C8BDA5" w14:textId="77777777" w:rsidR="00665351" w:rsidRPr="00213869" w:rsidRDefault="00665351" w:rsidP="0066535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0202866" w14:textId="77777777" w:rsidR="00665351" w:rsidRPr="00213869" w:rsidRDefault="00665351" w:rsidP="0066535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CBAB982" w14:textId="77777777" w:rsidR="00665351" w:rsidRPr="00213869" w:rsidRDefault="00665351" w:rsidP="00665351">
            <w:pPr>
              <w:rPr>
                <w:rFonts w:asciiTheme="minorBidi" w:hAnsiTheme="minorBidi"/>
              </w:rPr>
            </w:pPr>
          </w:p>
        </w:tc>
      </w:tr>
      <w:tr w:rsidR="00665351" w:rsidRPr="00213869" w14:paraId="41147147" w14:textId="77777777" w:rsidTr="00823D9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3FF64F3" w14:textId="77777777" w:rsidR="00665351" w:rsidRPr="00213869" w:rsidRDefault="00665351" w:rsidP="0066535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505DD376" w14:textId="77777777" w:rsidR="00665351" w:rsidRPr="00665351" w:rsidRDefault="00665351" w:rsidP="00665351">
            <w:pPr>
              <w:keepNext/>
              <w:keepLines/>
              <w:widowControl w:val="0"/>
              <w:autoSpaceDE w:val="0"/>
              <w:autoSpaceDN w:val="0"/>
              <w:spacing w:after="0" w:line="360" w:lineRule="auto"/>
              <w:jc w:val="both"/>
              <w:rPr>
                <w:rFonts w:asciiTheme="minorBidi" w:hAnsiTheme="minorBidi"/>
                <w:bCs/>
                <w:color w:val="000000" w:themeColor="text1"/>
                <w:lang w:val="en-AU"/>
              </w:rPr>
            </w:pPr>
            <w:r w:rsidRPr="00665351">
              <w:rPr>
                <w:rFonts w:asciiTheme="minorBidi" w:hAnsiTheme="minorBidi"/>
                <w:bCs/>
                <w:color w:val="000000" w:themeColor="text1"/>
                <w:lang w:val="en-AU"/>
              </w:rPr>
              <w:t>Place reusable material at designated storage area</w:t>
            </w:r>
          </w:p>
          <w:p w14:paraId="07D0A382" w14:textId="77777777" w:rsidR="00665351" w:rsidRPr="007A319B" w:rsidRDefault="00665351" w:rsidP="00665351">
            <w:pPr>
              <w:rPr>
                <w:rFonts w:asciiTheme="minorBidi" w:hAnsiTheme="minorBidi"/>
                <w:bCs/>
                <w:color w:val="000000" w:themeColor="text1"/>
                <w:lang w:val="en-AU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1D74E9" w14:textId="77777777" w:rsidR="00665351" w:rsidRPr="00213869" w:rsidRDefault="00665351" w:rsidP="0066535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71B01D0" w14:textId="77777777" w:rsidR="00665351" w:rsidRPr="00213869" w:rsidRDefault="00665351" w:rsidP="0066535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2214302" w14:textId="77777777" w:rsidR="00665351" w:rsidRPr="00213869" w:rsidRDefault="00665351" w:rsidP="00665351">
            <w:pPr>
              <w:rPr>
                <w:rFonts w:asciiTheme="minorBidi" w:hAnsiTheme="minorBidi"/>
              </w:rPr>
            </w:pPr>
          </w:p>
        </w:tc>
      </w:tr>
    </w:tbl>
    <w:p w14:paraId="58AA1691" w14:textId="77777777" w:rsidR="00CC2DED" w:rsidRPr="00213869" w:rsidRDefault="00CC2DED" w:rsidP="00CC2DED">
      <w:pPr>
        <w:rPr>
          <w:rFonts w:asciiTheme="minorBidi" w:hAnsiTheme="minorBidi"/>
          <w:b/>
          <w:sz w:val="32"/>
        </w:rPr>
      </w:pPr>
    </w:p>
    <w:p w14:paraId="7F87454D" w14:textId="77777777" w:rsidR="00791888" w:rsidRDefault="00791888" w:rsidP="00CC2DED">
      <w:pPr>
        <w:rPr>
          <w:rFonts w:asciiTheme="minorBidi" w:hAnsiTheme="minorBidi"/>
          <w:b/>
          <w:sz w:val="32"/>
        </w:rPr>
      </w:pPr>
    </w:p>
    <w:p w14:paraId="112FC411" w14:textId="77777777" w:rsidR="00791888" w:rsidRDefault="00791888" w:rsidP="00CC2DED">
      <w:pPr>
        <w:rPr>
          <w:rFonts w:asciiTheme="minorBidi" w:hAnsiTheme="minorBidi"/>
          <w:b/>
          <w:sz w:val="32"/>
        </w:rPr>
      </w:pPr>
    </w:p>
    <w:p w14:paraId="32443393" w14:textId="77777777" w:rsidR="00791888" w:rsidRDefault="00791888" w:rsidP="00CC2DED">
      <w:pPr>
        <w:rPr>
          <w:rFonts w:asciiTheme="minorBidi" w:hAnsiTheme="minorBidi"/>
          <w:b/>
          <w:sz w:val="32"/>
        </w:rPr>
      </w:pPr>
    </w:p>
    <w:p w14:paraId="7DD7582E" w14:textId="77777777" w:rsidR="00791888" w:rsidRDefault="00791888" w:rsidP="00CC2DED">
      <w:pPr>
        <w:rPr>
          <w:rFonts w:asciiTheme="minorBidi" w:hAnsiTheme="minorBidi"/>
          <w:b/>
          <w:sz w:val="32"/>
        </w:rPr>
      </w:pPr>
    </w:p>
    <w:p w14:paraId="29626934" w14:textId="77777777" w:rsidR="00E93D0F" w:rsidRDefault="00E93D0F" w:rsidP="00CC2DED">
      <w:pPr>
        <w:rPr>
          <w:rFonts w:asciiTheme="minorBidi" w:hAnsiTheme="minorBidi"/>
          <w:b/>
          <w:sz w:val="32"/>
        </w:rPr>
      </w:pPr>
    </w:p>
    <w:p w14:paraId="53D58930" w14:textId="77777777" w:rsidR="00E93D0F" w:rsidRDefault="00E93D0F" w:rsidP="00CC2DED">
      <w:pPr>
        <w:rPr>
          <w:rFonts w:asciiTheme="minorBidi" w:hAnsiTheme="minorBidi"/>
          <w:b/>
          <w:sz w:val="32"/>
        </w:rPr>
      </w:pPr>
    </w:p>
    <w:p w14:paraId="1C223635" w14:textId="77777777" w:rsidR="00E93D0F" w:rsidRDefault="00E93D0F" w:rsidP="00CC2DED">
      <w:pPr>
        <w:rPr>
          <w:rFonts w:asciiTheme="minorBidi" w:hAnsiTheme="minorBidi"/>
          <w:b/>
          <w:sz w:val="32"/>
        </w:rPr>
      </w:pPr>
    </w:p>
    <w:p w14:paraId="2686BCEA" w14:textId="77777777" w:rsidR="00E93D0F" w:rsidRDefault="00E93D0F" w:rsidP="00CC2DED">
      <w:pPr>
        <w:rPr>
          <w:rFonts w:asciiTheme="minorBidi" w:hAnsiTheme="minorBidi"/>
          <w:b/>
          <w:sz w:val="32"/>
        </w:rPr>
      </w:pPr>
    </w:p>
    <w:p w14:paraId="51BEFEA9" w14:textId="77777777" w:rsidR="00E93D0F" w:rsidRDefault="00E93D0F" w:rsidP="00E93D0F">
      <w:pPr>
        <w:rPr>
          <w:rFonts w:asciiTheme="minorBidi" w:hAnsiTheme="minorBidi"/>
          <w:b/>
          <w:sz w:val="32"/>
        </w:rPr>
      </w:pPr>
    </w:p>
    <w:p w14:paraId="0B1F6039" w14:textId="77777777" w:rsidR="001843F6" w:rsidRDefault="001843F6" w:rsidP="00E93D0F">
      <w:pPr>
        <w:rPr>
          <w:rFonts w:asciiTheme="minorBidi" w:hAnsiTheme="minorBidi"/>
          <w:b/>
          <w:sz w:val="32"/>
        </w:rPr>
      </w:pPr>
    </w:p>
    <w:p w14:paraId="103098AA" w14:textId="0C70782D" w:rsidR="00CC2DED" w:rsidRPr="00213869" w:rsidRDefault="00CC2DED" w:rsidP="00E93D0F">
      <w:pPr>
        <w:jc w:val="center"/>
        <w:rPr>
          <w:rFonts w:asciiTheme="minorBidi" w:hAnsiTheme="minorBidi"/>
          <w:b/>
          <w:sz w:val="32"/>
        </w:rPr>
      </w:pPr>
      <w:r w:rsidRPr="00213869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93D0F" w:rsidRPr="00213869" w14:paraId="1AD4E8CF" w14:textId="77777777" w:rsidTr="00906523">
        <w:trPr>
          <w:trHeight w:val="353"/>
          <w:jc w:val="center"/>
        </w:trPr>
        <w:tc>
          <w:tcPr>
            <w:tcW w:w="1591" w:type="dxa"/>
            <w:vAlign w:val="center"/>
          </w:tcPr>
          <w:p w14:paraId="335D5905" w14:textId="77777777" w:rsidR="00E93D0F" w:rsidRPr="00213869" w:rsidRDefault="00E93D0F" w:rsidP="00E93D0F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1F2CF58D" w14:textId="57EE5E54" w:rsidR="00E93D0F" w:rsidRPr="00213869" w:rsidRDefault="00E93D0F" w:rsidP="00E93D0F">
            <w:pPr>
              <w:rPr>
                <w:rFonts w:asciiTheme="minorBidi" w:eastAsiaTheme="majorEastAsia" w:hAnsiTheme="minorBidi"/>
              </w:rPr>
            </w:pPr>
            <w:r w:rsidRPr="003069C1"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>
              <w:rPr>
                <w:rFonts w:asciiTheme="minorBidi" w:hAnsiTheme="minorBidi"/>
                <w:b/>
                <w:bCs/>
                <w:lang w:val="en-AU"/>
              </w:rPr>
              <w:t>Crush Plant Operator</w:t>
            </w:r>
          </w:p>
        </w:tc>
      </w:tr>
      <w:tr w:rsidR="00E93D0F" w:rsidRPr="00213869" w14:paraId="72D623CD" w14:textId="77777777" w:rsidTr="00906523">
        <w:trPr>
          <w:trHeight w:val="623"/>
          <w:jc w:val="center"/>
        </w:trPr>
        <w:tc>
          <w:tcPr>
            <w:tcW w:w="1591" w:type="dxa"/>
            <w:vAlign w:val="center"/>
          </w:tcPr>
          <w:p w14:paraId="74F404B8" w14:textId="77777777" w:rsidR="00E93D0F" w:rsidRPr="00213869" w:rsidRDefault="00E93D0F" w:rsidP="00E93D0F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1EACE0CF" w14:textId="77777777" w:rsidR="001843F6" w:rsidRPr="001843F6" w:rsidRDefault="001843F6" w:rsidP="001843F6">
            <w:pPr>
              <w:rPr>
                <w:rFonts w:asciiTheme="minorBidi" w:hAnsiTheme="minorBidi"/>
                <w:bCs/>
                <w:szCs w:val="32"/>
              </w:rPr>
            </w:pPr>
            <w:r w:rsidRPr="001843F6">
              <w:rPr>
                <w:rFonts w:asciiTheme="minorBidi" w:hAnsiTheme="minorBidi"/>
                <w:bCs/>
                <w:szCs w:val="32"/>
              </w:rPr>
              <w:t>Follow Safety Rules at Site</w:t>
            </w:r>
          </w:p>
          <w:p w14:paraId="69392722" w14:textId="77777777" w:rsidR="001843F6" w:rsidRPr="001843F6" w:rsidRDefault="001843F6" w:rsidP="001843F6">
            <w:pPr>
              <w:rPr>
                <w:rFonts w:asciiTheme="minorBidi" w:hAnsiTheme="minorBidi"/>
                <w:bCs/>
              </w:rPr>
            </w:pPr>
            <w:r w:rsidRPr="001843F6">
              <w:rPr>
                <w:rFonts w:asciiTheme="minorBidi" w:hAnsiTheme="minorBidi"/>
                <w:bCs/>
              </w:rPr>
              <w:t>Operate crush plant software</w:t>
            </w:r>
          </w:p>
          <w:p w14:paraId="5065F789" w14:textId="509F3D8F" w:rsidR="00E93D0F" w:rsidRPr="00CA3374" w:rsidRDefault="001843F6" w:rsidP="001843F6">
            <w:pPr>
              <w:rPr>
                <w:rFonts w:asciiTheme="minorBidi" w:hAnsiTheme="minorBidi"/>
                <w:szCs w:val="32"/>
              </w:rPr>
            </w:pPr>
            <w:r w:rsidRPr="001843F6">
              <w:rPr>
                <w:rFonts w:asciiTheme="minorBidi" w:hAnsiTheme="minorBidi"/>
                <w:bCs/>
                <w:szCs w:val="32"/>
              </w:rPr>
              <w:t>Perform Basic Green Skills for Crushing Plant</w:t>
            </w:r>
          </w:p>
        </w:tc>
      </w:tr>
      <w:tr w:rsidR="00E93D0F" w:rsidRPr="00213869" w14:paraId="7BED7DDA" w14:textId="77777777" w:rsidTr="00906523">
        <w:trPr>
          <w:trHeight w:val="605"/>
          <w:jc w:val="center"/>
        </w:trPr>
        <w:tc>
          <w:tcPr>
            <w:tcW w:w="1591" w:type="dxa"/>
            <w:vAlign w:val="center"/>
          </w:tcPr>
          <w:p w14:paraId="1C2851EE" w14:textId="77777777" w:rsidR="00E93D0F" w:rsidRPr="00213869" w:rsidRDefault="00E93D0F" w:rsidP="00E93D0F">
            <w:pPr>
              <w:rPr>
                <w:rFonts w:asciiTheme="minorBidi" w:hAnsiTheme="minorBidi"/>
                <w:b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51DBE503" w14:textId="780E61A4" w:rsidR="00E93D0F" w:rsidRPr="00213869" w:rsidRDefault="00E93D0F" w:rsidP="00E93D0F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>Formative</w:t>
            </w:r>
            <w:r w:rsidRPr="00213869">
              <w:rPr>
                <w:rFonts w:asciiTheme="minorBidi" w:hAnsiTheme="minorBidi"/>
                <w:b/>
                <w:bCs/>
              </w:rPr>
              <w:t xml:space="preserve"> Assessment</w:t>
            </w:r>
          </w:p>
        </w:tc>
      </w:tr>
      <w:tr w:rsidR="00D037A3" w:rsidRPr="00213869" w14:paraId="415E5FA3" w14:textId="77777777" w:rsidTr="00906523">
        <w:trPr>
          <w:trHeight w:val="1055"/>
          <w:jc w:val="center"/>
        </w:trPr>
        <w:tc>
          <w:tcPr>
            <w:tcW w:w="1591" w:type="dxa"/>
            <w:vAlign w:val="center"/>
          </w:tcPr>
          <w:p w14:paraId="61020543" w14:textId="77777777" w:rsidR="00D037A3" w:rsidRPr="00213869" w:rsidRDefault="00D037A3" w:rsidP="00D037A3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2590B8ED" w14:textId="77777777" w:rsidR="00D037A3" w:rsidRPr="00213869" w:rsidRDefault="00D037A3" w:rsidP="00D037A3">
            <w:pPr>
              <w:spacing w:before="240"/>
              <w:rPr>
                <w:rFonts w:asciiTheme="minorBidi" w:hAnsiTheme="minorBidi"/>
              </w:rPr>
            </w:pPr>
            <w:r w:rsidRPr="00213869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3C1330EB" w14:textId="77777777" w:rsidR="00D037A3" w:rsidRPr="00213869" w:rsidRDefault="00D037A3" w:rsidP="00D037A3">
            <w:pPr>
              <w:rPr>
                <w:rFonts w:asciiTheme="minorBidi" w:hAnsiTheme="minorBidi"/>
              </w:rPr>
            </w:pPr>
          </w:p>
          <w:p w14:paraId="47487286" w14:textId="77777777" w:rsidR="00D037A3" w:rsidRPr="00213869" w:rsidRDefault="00D037A3" w:rsidP="00D037A3">
            <w:pPr>
              <w:rPr>
                <w:rFonts w:asciiTheme="minorBidi" w:hAnsiTheme="minorBidi"/>
                <w:sz w:val="20"/>
              </w:rPr>
            </w:pPr>
            <w:r w:rsidRPr="00213869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D037A3" w:rsidRPr="00213869" w14:paraId="0DDA1AB8" w14:textId="77777777" w:rsidTr="00906523">
        <w:trPr>
          <w:trHeight w:val="1910"/>
          <w:jc w:val="center"/>
        </w:trPr>
        <w:tc>
          <w:tcPr>
            <w:tcW w:w="1591" w:type="dxa"/>
            <w:vAlign w:val="center"/>
          </w:tcPr>
          <w:p w14:paraId="5C87CBB3" w14:textId="77777777" w:rsidR="00D037A3" w:rsidRPr="00213869" w:rsidRDefault="00D037A3" w:rsidP="00D037A3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609E89E9" w14:textId="77777777" w:rsidR="00D037A3" w:rsidRPr="00213869" w:rsidRDefault="00D037A3" w:rsidP="00D037A3">
            <w:pPr>
              <w:rPr>
                <w:rFonts w:asciiTheme="minorBidi" w:hAnsiTheme="minorBidi"/>
                <w:sz w:val="10"/>
              </w:rPr>
            </w:pPr>
          </w:p>
          <w:p w14:paraId="3D1DA176" w14:textId="77777777" w:rsidR="00D037A3" w:rsidRPr="00213869" w:rsidRDefault="00D037A3" w:rsidP="00D037A3">
            <w:pPr>
              <w:rPr>
                <w:rFonts w:asciiTheme="minorBidi" w:hAnsiTheme="minorBidi"/>
                <w:sz w:val="8"/>
              </w:rPr>
            </w:pPr>
          </w:p>
          <w:p w14:paraId="34C80256" w14:textId="77777777" w:rsidR="00D037A3" w:rsidRPr="00213869" w:rsidRDefault="00D037A3" w:rsidP="00D037A3">
            <w:pPr>
              <w:rPr>
                <w:rFonts w:asciiTheme="minorBidi" w:hAnsiTheme="minorBidi"/>
                <w:b/>
                <w:sz w:val="20"/>
              </w:rPr>
            </w:pPr>
            <w:r w:rsidRPr="00213869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6718D0E5" wp14:editId="3E12BC3B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2D244E" id="Rectangle 1" o:spid="_x0000_s1026" style="position:absolute;margin-left:69.2pt;margin-top:.15pt;width:14pt;height:9.5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" fillcolor="window" strokecolor="windowText" strokeweight="1pt"/>
                  </w:pict>
                </mc:Fallback>
              </mc:AlternateContent>
            </w:r>
            <w:r w:rsidRPr="00213869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39488" behindDoc="0" locked="0" layoutInCell="1" allowOverlap="1" wp14:anchorId="6FCBF182" wp14:editId="7DFCEC6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997707" id="Rectangle 2" o:spid="_x0000_s1026" style="position:absolute;margin-left:291.15pt;margin-top:-.4pt;width:14pt;height:9.5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" fillcolor="window" strokecolor="windowText" strokeweight="1pt"/>
                  </w:pict>
                </mc:Fallback>
              </mc:AlternateContent>
            </w:r>
            <w:r w:rsidRPr="00213869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213869">
              <w:rPr>
                <w:rFonts w:asciiTheme="minorBidi" w:hAnsiTheme="minorBidi"/>
                <w:b/>
              </w:rPr>
              <w:t xml:space="preserve"> </w:t>
            </w:r>
            <w:r w:rsidRPr="00213869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80E683E" w14:textId="77777777" w:rsidR="00D037A3" w:rsidRPr="00213869" w:rsidRDefault="00D037A3" w:rsidP="00D037A3">
            <w:pPr>
              <w:rPr>
                <w:rFonts w:asciiTheme="minorBidi" w:hAnsiTheme="minorBidi"/>
                <w:b/>
                <w:sz w:val="20"/>
              </w:rPr>
            </w:pPr>
          </w:p>
          <w:p w14:paraId="5BC20BE8" w14:textId="77777777" w:rsidR="00D037A3" w:rsidRPr="00213869" w:rsidRDefault="00D037A3" w:rsidP="00D037A3">
            <w:pPr>
              <w:rPr>
                <w:rFonts w:asciiTheme="minorBidi" w:hAnsiTheme="minorBidi"/>
                <w:b/>
                <w:sz w:val="20"/>
              </w:rPr>
            </w:pPr>
            <w:r w:rsidRPr="00213869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213869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E4FA703" w14:textId="77777777" w:rsidR="00D037A3" w:rsidRPr="00213869" w:rsidRDefault="00D037A3" w:rsidP="00D037A3">
            <w:pPr>
              <w:rPr>
                <w:rFonts w:asciiTheme="minorBidi" w:hAnsiTheme="minorBidi"/>
                <w:b/>
                <w:sz w:val="20"/>
              </w:rPr>
            </w:pPr>
          </w:p>
          <w:p w14:paraId="10C6EEDE" w14:textId="77777777" w:rsidR="00D037A3" w:rsidRPr="00213869" w:rsidRDefault="00D037A3" w:rsidP="00D037A3">
            <w:pPr>
              <w:rPr>
                <w:rFonts w:asciiTheme="minorBidi" w:hAnsiTheme="minorBidi"/>
                <w:b/>
                <w:sz w:val="20"/>
              </w:rPr>
            </w:pPr>
            <w:r w:rsidRPr="00213869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3AC666C8" w14:textId="77777777" w:rsidR="00D037A3" w:rsidRPr="00213869" w:rsidRDefault="00D037A3" w:rsidP="00D037A3">
            <w:pPr>
              <w:rPr>
                <w:rFonts w:asciiTheme="minorBidi" w:hAnsiTheme="minorBidi"/>
                <w:b/>
                <w:sz w:val="20"/>
              </w:rPr>
            </w:pPr>
          </w:p>
          <w:p w14:paraId="6861DFF8" w14:textId="77777777" w:rsidR="00D037A3" w:rsidRPr="00213869" w:rsidRDefault="00D037A3" w:rsidP="00D037A3">
            <w:pPr>
              <w:rPr>
                <w:rFonts w:asciiTheme="minorBidi" w:hAnsiTheme="minorBidi"/>
                <w:sz w:val="20"/>
              </w:rPr>
            </w:pPr>
            <w:r w:rsidRPr="00213869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033FAE5C" w14:textId="77777777" w:rsidR="00CC2DED" w:rsidRPr="00213869" w:rsidRDefault="00CC2DED" w:rsidP="00CC2DED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CC2DED" w:rsidRPr="00213869" w14:paraId="4289CBCD" w14:textId="77777777" w:rsidTr="00906523">
        <w:trPr>
          <w:trHeight w:val="710"/>
        </w:trPr>
        <w:tc>
          <w:tcPr>
            <w:tcW w:w="9450" w:type="dxa"/>
            <w:vAlign w:val="center"/>
          </w:tcPr>
          <w:p w14:paraId="3D10A4A9" w14:textId="77777777" w:rsidR="00CC2DED" w:rsidRPr="00213869" w:rsidRDefault="00CC2DED" w:rsidP="00906523">
            <w:pPr>
              <w:jc w:val="both"/>
              <w:rPr>
                <w:rFonts w:asciiTheme="minorBidi" w:hAnsiTheme="minorBidi"/>
                <w:sz w:val="18"/>
              </w:rPr>
            </w:pPr>
            <w:r w:rsidRPr="00213869">
              <w:rPr>
                <w:rFonts w:asciiTheme="minorBidi" w:hAnsiTheme="minorBidi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3B5C513D" w14:textId="77777777" w:rsidR="00CC2DED" w:rsidRPr="00213869" w:rsidRDefault="00CC2DED" w:rsidP="00CC2DED">
      <w:pPr>
        <w:rPr>
          <w:rFonts w:asciiTheme="minorBidi" w:hAnsiTheme="minorBidi"/>
        </w:rPr>
      </w:pPr>
    </w:p>
    <w:tbl>
      <w:tblPr>
        <w:tblStyle w:val="TableGrid"/>
        <w:tblW w:w="10242" w:type="dxa"/>
        <w:jc w:val="center"/>
        <w:tblLayout w:type="fixed"/>
        <w:tblLook w:val="04A0" w:firstRow="1" w:lastRow="0" w:firstColumn="1" w:lastColumn="0" w:noHBand="0" w:noVBand="1"/>
      </w:tblPr>
      <w:tblGrid>
        <w:gridCol w:w="251"/>
        <w:gridCol w:w="1046"/>
        <w:gridCol w:w="6114"/>
        <w:gridCol w:w="1350"/>
        <w:gridCol w:w="1229"/>
        <w:gridCol w:w="252"/>
      </w:tblGrid>
      <w:tr w:rsidR="00CC2DED" w:rsidRPr="00213869" w14:paraId="06C909A5" w14:textId="77777777" w:rsidTr="001843F6">
        <w:trPr>
          <w:gridBefore w:val="1"/>
          <w:wBefore w:w="251" w:type="dxa"/>
          <w:trHeight w:val="574"/>
          <w:jc w:val="center"/>
        </w:trPr>
        <w:tc>
          <w:tcPr>
            <w:tcW w:w="7160" w:type="dxa"/>
            <w:gridSpan w:val="2"/>
            <w:shd w:val="clear" w:color="auto" w:fill="auto"/>
            <w:vAlign w:val="center"/>
          </w:tcPr>
          <w:p w14:paraId="5FA55BDD" w14:textId="77777777" w:rsidR="00CC2DED" w:rsidRPr="00213869" w:rsidRDefault="00CC2DED" w:rsidP="00906523">
            <w:pPr>
              <w:rPr>
                <w:rFonts w:asciiTheme="minorBidi" w:hAnsiTheme="minorBidi"/>
                <w:b/>
              </w:rPr>
            </w:pPr>
            <w:r w:rsidRPr="00213869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213869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5C20ACB" w14:textId="77777777" w:rsidR="00CC2DED" w:rsidRPr="00213869" w:rsidRDefault="00CC2DED" w:rsidP="00906523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213869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481" w:type="dxa"/>
            <w:gridSpan w:val="2"/>
            <w:shd w:val="clear" w:color="auto" w:fill="auto"/>
            <w:vAlign w:val="center"/>
          </w:tcPr>
          <w:p w14:paraId="602501F5" w14:textId="77777777" w:rsidR="00CC2DED" w:rsidRPr="00213869" w:rsidRDefault="00CC2DED" w:rsidP="0090652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213869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C2DED" w:rsidRPr="00213869" w14:paraId="21109C23" w14:textId="77777777" w:rsidTr="001843F6">
        <w:trPr>
          <w:gridBefore w:val="1"/>
          <w:wBefore w:w="251" w:type="dxa"/>
          <w:trHeight w:val="233"/>
          <w:jc w:val="center"/>
        </w:trPr>
        <w:tc>
          <w:tcPr>
            <w:tcW w:w="1046" w:type="dxa"/>
            <w:vMerge w:val="restart"/>
          </w:tcPr>
          <w:p w14:paraId="6983B929" w14:textId="77777777" w:rsidR="00CC2DED" w:rsidRPr="00213869" w:rsidRDefault="00CC2DED" w:rsidP="00906523">
            <w:pPr>
              <w:pStyle w:val="ListParagraph"/>
              <w:numPr>
                <w:ilvl w:val="0"/>
                <w:numId w:val="2"/>
              </w:numPr>
              <w:spacing w:before="240"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D6338E6" w14:textId="79D2CB9C" w:rsidR="00CC2DED" w:rsidRPr="00213869" w:rsidRDefault="00A3034D" w:rsidP="00F97A24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Is it possible to efficiently run a crush plant through software</w:t>
            </w:r>
            <w:r w:rsidR="003809E9">
              <w:rPr>
                <w:rFonts w:ascii="Arial" w:hAnsi="Arial"/>
                <w:bCs/>
                <w:iCs/>
                <w:sz w:val="22"/>
                <w:szCs w:val="22"/>
              </w:rPr>
              <w:t>?</w:t>
            </w:r>
            <w:r w:rsidR="00CC2DED">
              <w:rPr>
                <w:rFonts w:ascii="Arial" w:hAnsi="Arial"/>
                <w:bCs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350" w:type="dxa"/>
            <w:vMerge w:val="restart"/>
          </w:tcPr>
          <w:p w14:paraId="628ADC0B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  <w:tc>
          <w:tcPr>
            <w:tcW w:w="1481" w:type="dxa"/>
            <w:gridSpan w:val="2"/>
            <w:vMerge w:val="restart"/>
          </w:tcPr>
          <w:p w14:paraId="04288205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</w:tr>
      <w:tr w:rsidR="00CC2DED" w:rsidRPr="00213869" w14:paraId="498F9DDD" w14:textId="77777777" w:rsidTr="001843F6">
        <w:trPr>
          <w:gridBefore w:val="1"/>
          <w:wBefore w:w="251" w:type="dxa"/>
          <w:trHeight w:val="530"/>
          <w:jc w:val="center"/>
        </w:trPr>
        <w:tc>
          <w:tcPr>
            <w:tcW w:w="1046" w:type="dxa"/>
            <w:vMerge/>
          </w:tcPr>
          <w:p w14:paraId="1542A589" w14:textId="77777777" w:rsidR="00CC2DED" w:rsidRPr="00213869" w:rsidRDefault="00CC2DED" w:rsidP="0090652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8D542CD" w14:textId="77777777" w:rsidR="00CC2DED" w:rsidRPr="00213869" w:rsidRDefault="00CC2DED" w:rsidP="00906523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687077A1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  <w:tc>
          <w:tcPr>
            <w:tcW w:w="1481" w:type="dxa"/>
            <w:gridSpan w:val="2"/>
            <w:vMerge/>
          </w:tcPr>
          <w:p w14:paraId="3DAA4E6E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</w:tr>
      <w:tr w:rsidR="00CC2DED" w:rsidRPr="00213869" w14:paraId="3191F131" w14:textId="77777777" w:rsidTr="001843F6">
        <w:trPr>
          <w:gridBefore w:val="1"/>
          <w:wBefore w:w="251" w:type="dxa"/>
          <w:trHeight w:val="287"/>
          <w:jc w:val="center"/>
        </w:trPr>
        <w:tc>
          <w:tcPr>
            <w:tcW w:w="1046" w:type="dxa"/>
            <w:vMerge w:val="restart"/>
          </w:tcPr>
          <w:p w14:paraId="25A80133" w14:textId="77777777" w:rsidR="00CC2DED" w:rsidRPr="00213869" w:rsidRDefault="00CC2DED" w:rsidP="0090652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942DA2B" w14:textId="181D6581" w:rsidR="00CC2DED" w:rsidRPr="00213869" w:rsidRDefault="00A3034D" w:rsidP="00F97A24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What are the preliminary steps involved in operating a plant through crush plant software</w:t>
            </w:r>
            <w:r w:rsidR="003809E9">
              <w:rPr>
                <w:rFonts w:ascii="Arial" w:hAnsi="Arial"/>
                <w:bCs/>
                <w:iCs/>
                <w:sz w:val="22"/>
                <w:szCs w:val="22"/>
              </w:rPr>
              <w:t>?</w:t>
            </w:r>
            <w:r w:rsidR="00F97A24">
              <w:rPr>
                <w:rFonts w:ascii="Arial" w:hAnsi="Arial"/>
                <w:bCs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350" w:type="dxa"/>
            <w:vMerge w:val="restart"/>
          </w:tcPr>
          <w:p w14:paraId="54B878E3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  <w:tc>
          <w:tcPr>
            <w:tcW w:w="1481" w:type="dxa"/>
            <w:gridSpan w:val="2"/>
            <w:vMerge w:val="restart"/>
          </w:tcPr>
          <w:p w14:paraId="4402916E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</w:tr>
      <w:tr w:rsidR="00CC2DED" w:rsidRPr="00213869" w14:paraId="7A108DA5" w14:textId="77777777" w:rsidTr="001843F6">
        <w:trPr>
          <w:gridBefore w:val="1"/>
          <w:wBefore w:w="251" w:type="dxa"/>
          <w:trHeight w:val="440"/>
          <w:jc w:val="center"/>
        </w:trPr>
        <w:tc>
          <w:tcPr>
            <w:tcW w:w="1046" w:type="dxa"/>
            <w:vMerge/>
          </w:tcPr>
          <w:p w14:paraId="46DEC289" w14:textId="77777777" w:rsidR="00CC2DED" w:rsidRPr="00213869" w:rsidRDefault="00CC2DED" w:rsidP="0090652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B95E846" w14:textId="77777777" w:rsidR="00CC2DED" w:rsidRDefault="00CC2DED" w:rsidP="00906523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AD9E486" w14:textId="77777777" w:rsidR="00E93D0F" w:rsidRPr="00213869" w:rsidRDefault="00E93D0F" w:rsidP="00906523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420D1F4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  <w:tc>
          <w:tcPr>
            <w:tcW w:w="1481" w:type="dxa"/>
            <w:gridSpan w:val="2"/>
            <w:vMerge/>
          </w:tcPr>
          <w:p w14:paraId="3A235F6C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</w:tr>
      <w:tr w:rsidR="00CC2DED" w:rsidRPr="00213869" w14:paraId="012563D6" w14:textId="77777777" w:rsidTr="001843F6">
        <w:trPr>
          <w:gridBefore w:val="1"/>
          <w:wBefore w:w="251" w:type="dxa"/>
          <w:trHeight w:val="323"/>
          <w:jc w:val="center"/>
        </w:trPr>
        <w:tc>
          <w:tcPr>
            <w:tcW w:w="1046" w:type="dxa"/>
            <w:vMerge w:val="restart"/>
          </w:tcPr>
          <w:p w14:paraId="6816E3DB" w14:textId="77777777" w:rsidR="00CC2DED" w:rsidRPr="00213869" w:rsidRDefault="00CC2DED" w:rsidP="00906523">
            <w:pPr>
              <w:pStyle w:val="ListParagraph"/>
              <w:numPr>
                <w:ilvl w:val="0"/>
                <w:numId w:val="2"/>
              </w:numPr>
              <w:spacing w:before="240"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1303E92" w14:textId="50815368" w:rsidR="00CC2DED" w:rsidRPr="00213869" w:rsidRDefault="00A3034D" w:rsidP="00F97A24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Is it a good practice to use computers and software at crush plants</w:t>
            </w:r>
            <w:r w:rsidR="003809E9">
              <w:rPr>
                <w:rFonts w:ascii="Arial" w:hAnsi="Arial"/>
                <w:bCs/>
                <w:iCs/>
                <w:sz w:val="22"/>
                <w:szCs w:val="22"/>
              </w:rPr>
              <w:t>?</w:t>
            </w:r>
            <w:r w:rsidR="00F97A24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</w:tc>
        <w:tc>
          <w:tcPr>
            <w:tcW w:w="1350" w:type="dxa"/>
            <w:vMerge w:val="restart"/>
          </w:tcPr>
          <w:p w14:paraId="42DD441A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  <w:tc>
          <w:tcPr>
            <w:tcW w:w="1481" w:type="dxa"/>
            <w:gridSpan w:val="2"/>
            <w:vMerge w:val="restart"/>
          </w:tcPr>
          <w:p w14:paraId="3D8A63D9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</w:tr>
      <w:tr w:rsidR="00CC2DED" w:rsidRPr="00213869" w14:paraId="517AC894" w14:textId="77777777" w:rsidTr="001843F6">
        <w:trPr>
          <w:gridBefore w:val="1"/>
          <w:wBefore w:w="251" w:type="dxa"/>
          <w:trHeight w:val="467"/>
          <w:jc w:val="center"/>
        </w:trPr>
        <w:tc>
          <w:tcPr>
            <w:tcW w:w="1046" w:type="dxa"/>
            <w:vMerge/>
          </w:tcPr>
          <w:p w14:paraId="1273C0B7" w14:textId="77777777" w:rsidR="00CC2DED" w:rsidRPr="00213869" w:rsidRDefault="00CC2DED" w:rsidP="00906523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DB4FA41" w14:textId="77777777" w:rsidR="00CC2DED" w:rsidRPr="00213869" w:rsidRDefault="00CC2DED" w:rsidP="00906523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2F189C9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  <w:tc>
          <w:tcPr>
            <w:tcW w:w="1481" w:type="dxa"/>
            <w:gridSpan w:val="2"/>
            <w:vMerge/>
          </w:tcPr>
          <w:p w14:paraId="273FB11F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</w:tr>
      <w:tr w:rsidR="00CC2DED" w:rsidRPr="00213869" w14:paraId="5F60A341" w14:textId="77777777" w:rsidTr="001843F6">
        <w:trPr>
          <w:gridBefore w:val="1"/>
          <w:wBefore w:w="251" w:type="dxa"/>
          <w:trHeight w:val="407"/>
          <w:jc w:val="center"/>
        </w:trPr>
        <w:tc>
          <w:tcPr>
            <w:tcW w:w="1046" w:type="dxa"/>
            <w:vMerge w:val="restart"/>
          </w:tcPr>
          <w:p w14:paraId="6E6DB931" w14:textId="77777777" w:rsidR="00CC2DED" w:rsidRPr="00213869" w:rsidRDefault="00CC2DED" w:rsidP="00906523">
            <w:pPr>
              <w:pStyle w:val="ListParagraph"/>
              <w:numPr>
                <w:ilvl w:val="0"/>
                <w:numId w:val="2"/>
              </w:numPr>
              <w:spacing w:before="240" w:after="0" w:line="240" w:lineRule="auto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2668E6E" w14:textId="521E243D" w:rsidR="00CC2DED" w:rsidRPr="00213869" w:rsidRDefault="00CC2DED" w:rsidP="0090652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 </w:t>
            </w:r>
            <w:r w:rsidR="003809E9">
              <w:rPr>
                <w:rFonts w:ascii="Arial" w:hAnsi="Arial"/>
                <w:bCs/>
                <w:iCs/>
                <w:sz w:val="22"/>
                <w:szCs w:val="22"/>
              </w:rPr>
              <w:t xml:space="preserve">What </w:t>
            </w:r>
            <w:r w:rsidR="00A3034D">
              <w:rPr>
                <w:rFonts w:ascii="Arial" w:hAnsi="Arial"/>
                <w:bCs/>
                <w:iCs/>
                <w:sz w:val="22"/>
                <w:szCs w:val="22"/>
              </w:rPr>
              <w:t>is the full form of PLY</w:t>
            </w:r>
            <w:r w:rsidR="003809E9">
              <w:rPr>
                <w:rFonts w:ascii="Arial" w:hAnsi="Arial"/>
                <w:bCs/>
                <w:iCs/>
                <w:sz w:val="22"/>
                <w:szCs w:val="22"/>
              </w:rPr>
              <w:t>?</w:t>
            </w:r>
          </w:p>
        </w:tc>
        <w:tc>
          <w:tcPr>
            <w:tcW w:w="1350" w:type="dxa"/>
            <w:vMerge w:val="restart"/>
          </w:tcPr>
          <w:p w14:paraId="3372CEBB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  <w:tc>
          <w:tcPr>
            <w:tcW w:w="1481" w:type="dxa"/>
            <w:gridSpan w:val="2"/>
            <w:vMerge w:val="restart"/>
          </w:tcPr>
          <w:p w14:paraId="56719B53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</w:tr>
      <w:tr w:rsidR="00CC2DED" w:rsidRPr="00213869" w14:paraId="5381EE56" w14:textId="77777777" w:rsidTr="001843F6">
        <w:trPr>
          <w:gridBefore w:val="1"/>
          <w:wBefore w:w="251" w:type="dxa"/>
          <w:trHeight w:val="467"/>
          <w:jc w:val="center"/>
        </w:trPr>
        <w:tc>
          <w:tcPr>
            <w:tcW w:w="1046" w:type="dxa"/>
            <w:vMerge/>
          </w:tcPr>
          <w:p w14:paraId="1963E83B" w14:textId="77777777" w:rsidR="00CC2DED" w:rsidRPr="00213869" w:rsidRDefault="00CC2DED" w:rsidP="0090652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8D0DD53" w14:textId="77777777" w:rsidR="00CC2DED" w:rsidRPr="00213869" w:rsidRDefault="00CC2DED" w:rsidP="00906523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6FC79456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  <w:tc>
          <w:tcPr>
            <w:tcW w:w="1481" w:type="dxa"/>
            <w:gridSpan w:val="2"/>
            <w:vMerge/>
          </w:tcPr>
          <w:p w14:paraId="5692A99E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</w:tr>
      <w:tr w:rsidR="00CC2DED" w:rsidRPr="00213869" w14:paraId="0FC5C6DC" w14:textId="77777777" w:rsidTr="001843F6">
        <w:trPr>
          <w:gridBefore w:val="1"/>
          <w:wBefore w:w="251" w:type="dxa"/>
          <w:trHeight w:val="782"/>
          <w:jc w:val="center"/>
        </w:trPr>
        <w:tc>
          <w:tcPr>
            <w:tcW w:w="1046" w:type="dxa"/>
            <w:vMerge/>
          </w:tcPr>
          <w:p w14:paraId="3AA12E36" w14:textId="77777777" w:rsidR="00CC2DED" w:rsidRPr="00213869" w:rsidRDefault="00CC2DED" w:rsidP="0090652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76A6B5" w14:textId="77777777" w:rsidR="00CC2DED" w:rsidRPr="00213869" w:rsidRDefault="00CC2DED" w:rsidP="00906523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66E64678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  <w:tc>
          <w:tcPr>
            <w:tcW w:w="1481" w:type="dxa"/>
            <w:gridSpan w:val="2"/>
            <w:vMerge/>
          </w:tcPr>
          <w:p w14:paraId="2B2A45D5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</w:tr>
      <w:tr w:rsidR="00CC2DED" w:rsidRPr="00213869" w14:paraId="64B64B41" w14:textId="77777777" w:rsidTr="001843F6">
        <w:tblPrEx>
          <w:jc w:val="left"/>
          <w:tblInd w:w="-72" w:type="dxa"/>
        </w:tblPrEx>
        <w:trPr>
          <w:gridAfter w:val="1"/>
          <w:wAfter w:w="252" w:type="dxa"/>
          <w:trHeight w:val="548"/>
        </w:trPr>
        <w:tc>
          <w:tcPr>
            <w:tcW w:w="9990" w:type="dxa"/>
            <w:gridSpan w:val="5"/>
            <w:shd w:val="clear" w:color="auto" w:fill="auto"/>
            <w:vAlign w:val="center"/>
          </w:tcPr>
          <w:p w14:paraId="316AAE87" w14:textId="77777777" w:rsidR="00CC2DED" w:rsidRPr="00213869" w:rsidRDefault="00CC2DED" w:rsidP="00906523">
            <w:pPr>
              <w:jc w:val="center"/>
              <w:rPr>
                <w:rFonts w:asciiTheme="minorBidi" w:hAnsiTheme="minorBidi"/>
                <w:b/>
                <w:sz w:val="32"/>
              </w:rPr>
            </w:pPr>
          </w:p>
        </w:tc>
      </w:tr>
      <w:tr w:rsidR="00CC2DED" w:rsidRPr="00213869" w14:paraId="6E3C43C5" w14:textId="77777777" w:rsidTr="001843F6">
        <w:tblPrEx>
          <w:jc w:val="left"/>
          <w:tblInd w:w="-72" w:type="dxa"/>
        </w:tblPrEx>
        <w:trPr>
          <w:gridAfter w:val="1"/>
          <w:wAfter w:w="252" w:type="dxa"/>
          <w:trHeight w:val="548"/>
        </w:trPr>
        <w:tc>
          <w:tcPr>
            <w:tcW w:w="9990" w:type="dxa"/>
            <w:gridSpan w:val="5"/>
            <w:shd w:val="clear" w:color="auto" w:fill="auto"/>
            <w:vAlign w:val="center"/>
          </w:tcPr>
          <w:p w14:paraId="4071F121" w14:textId="77777777" w:rsidR="00CC2DED" w:rsidRPr="00213869" w:rsidRDefault="00CC2DED" w:rsidP="00906523">
            <w:pPr>
              <w:jc w:val="center"/>
              <w:rPr>
                <w:rFonts w:asciiTheme="minorBidi" w:hAnsiTheme="minorBidi"/>
                <w:b/>
              </w:rPr>
            </w:pPr>
            <w:r w:rsidRPr="00213869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C2DED" w:rsidRPr="00213869" w14:paraId="2ABB6EA3" w14:textId="77777777" w:rsidTr="001843F6">
        <w:tblPrEx>
          <w:jc w:val="left"/>
          <w:tblInd w:w="-72" w:type="dxa"/>
        </w:tblPrEx>
        <w:trPr>
          <w:gridAfter w:val="1"/>
          <w:wAfter w:w="252" w:type="dxa"/>
        </w:trPr>
        <w:tc>
          <w:tcPr>
            <w:tcW w:w="9990" w:type="dxa"/>
            <w:gridSpan w:val="5"/>
          </w:tcPr>
          <w:p w14:paraId="1900D308" w14:textId="77777777" w:rsidR="00CC2DED" w:rsidRPr="00213869" w:rsidRDefault="00CC2DED" w:rsidP="0090652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FAC9420" w14:textId="77777777" w:rsidR="00CC2DED" w:rsidRPr="00213869" w:rsidRDefault="00CC2DED" w:rsidP="0090652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C2DED" w:rsidRPr="00213869" w14:paraId="7AE1E110" w14:textId="77777777" w:rsidTr="001843F6">
        <w:tblPrEx>
          <w:jc w:val="left"/>
          <w:tblInd w:w="-72" w:type="dxa"/>
        </w:tblPrEx>
        <w:trPr>
          <w:gridAfter w:val="1"/>
          <w:wAfter w:w="252" w:type="dxa"/>
        </w:trPr>
        <w:tc>
          <w:tcPr>
            <w:tcW w:w="9990" w:type="dxa"/>
            <w:gridSpan w:val="5"/>
          </w:tcPr>
          <w:p w14:paraId="739022FA" w14:textId="77777777" w:rsidR="00CC2DED" w:rsidRPr="00213869" w:rsidRDefault="00CC2DED" w:rsidP="0090652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B9AC0C3" w14:textId="77777777" w:rsidR="00CC2DED" w:rsidRPr="00213869" w:rsidRDefault="00CC2DED" w:rsidP="0090652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C2DED" w:rsidRPr="00213869" w14:paraId="5E1DB9B1" w14:textId="77777777" w:rsidTr="001843F6">
        <w:tblPrEx>
          <w:jc w:val="left"/>
          <w:tblInd w:w="-72" w:type="dxa"/>
        </w:tblPrEx>
        <w:trPr>
          <w:gridAfter w:val="1"/>
          <w:wAfter w:w="252" w:type="dxa"/>
        </w:trPr>
        <w:tc>
          <w:tcPr>
            <w:tcW w:w="9990" w:type="dxa"/>
            <w:gridSpan w:val="5"/>
          </w:tcPr>
          <w:p w14:paraId="46841621" w14:textId="77777777" w:rsidR="00CC2DED" w:rsidRPr="00213869" w:rsidRDefault="00CC2DED" w:rsidP="0090652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451B871" w14:textId="77777777" w:rsidR="00CC2DED" w:rsidRPr="00213869" w:rsidRDefault="00CC2DED" w:rsidP="0090652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C2DED" w:rsidRPr="00213869" w14:paraId="620B332B" w14:textId="77777777" w:rsidTr="001843F6">
        <w:tblPrEx>
          <w:jc w:val="left"/>
          <w:tblInd w:w="-72" w:type="dxa"/>
        </w:tblPrEx>
        <w:trPr>
          <w:gridAfter w:val="1"/>
          <w:wAfter w:w="252" w:type="dxa"/>
        </w:trPr>
        <w:tc>
          <w:tcPr>
            <w:tcW w:w="9990" w:type="dxa"/>
            <w:gridSpan w:val="5"/>
          </w:tcPr>
          <w:p w14:paraId="356991B2" w14:textId="77777777" w:rsidR="00CC2DED" w:rsidRPr="00213869" w:rsidRDefault="00CC2DED" w:rsidP="0090652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71DB3" w14:textId="77777777" w:rsidR="00CC2DED" w:rsidRPr="00213869" w:rsidRDefault="00CC2DED" w:rsidP="0090652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C2DED" w:rsidRPr="00213869" w14:paraId="59B971A3" w14:textId="77777777" w:rsidTr="001843F6">
        <w:tblPrEx>
          <w:jc w:val="left"/>
          <w:tblInd w:w="-72" w:type="dxa"/>
        </w:tblPrEx>
        <w:trPr>
          <w:gridAfter w:val="1"/>
          <w:wAfter w:w="252" w:type="dxa"/>
        </w:trPr>
        <w:tc>
          <w:tcPr>
            <w:tcW w:w="9990" w:type="dxa"/>
            <w:gridSpan w:val="5"/>
          </w:tcPr>
          <w:p w14:paraId="62B6DBF9" w14:textId="77777777" w:rsidR="00CC2DED" w:rsidRPr="00213869" w:rsidRDefault="00CC2DED" w:rsidP="0090652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21DA1E" w14:textId="77777777" w:rsidR="00CC2DED" w:rsidRPr="00213869" w:rsidRDefault="00CC2DED" w:rsidP="0090652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C2DED" w:rsidRPr="00213869" w14:paraId="4946C963" w14:textId="77777777" w:rsidTr="001843F6">
        <w:tblPrEx>
          <w:jc w:val="left"/>
          <w:tblInd w:w="-72" w:type="dxa"/>
        </w:tblPrEx>
        <w:trPr>
          <w:gridAfter w:val="1"/>
          <w:wAfter w:w="252" w:type="dxa"/>
          <w:trHeight w:val="1655"/>
        </w:trPr>
        <w:tc>
          <w:tcPr>
            <w:tcW w:w="9990" w:type="dxa"/>
            <w:gridSpan w:val="5"/>
          </w:tcPr>
          <w:p w14:paraId="3A4951A8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  <w:p w14:paraId="29CE72E6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  <w:p w14:paraId="701AA55D" w14:textId="77777777" w:rsidR="00CC2DED" w:rsidRPr="00213869" w:rsidRDefault="00CC2DED" w:rsidP="00906523">
            <w:pPr>
              <w:rPr>
                <w:rFonts w:asciiTheme="minorBidi" w:hAnsiTheme="minorBidi"/>
                <w:sz w:val="48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213869">
              <w:rPr>
                <w:rFonts w:asciiTheme="minorBidi" w:hAnsiTheme="minorBidi"/>
                <w:sz w:val="22"/>
              </w:rPr>
              <w:t xml:space="preserve">__________________ </w:t>
            </w:r>
            <w:r w:rsidRPr="00213869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213869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3BA8A452" w14:textId="77777777" w:rsidR="00F16DFA" w:rsidRDefault="00F16DFA"/>
    <w:sectPr w:rsidR="00F16DFA" w:rsidSect="00482FB3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133B37"/>
    <w:multiLevelType w:val="hybridMultilevel"/>
    <w:tmpl w:val="FA2C11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9F7893"/>
    <w:multiLevelType w:val="hybridMultilevel"/>
    <w:tmpl w:val="1398FF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8D0A01"/>
    <w:multiLevelType w:val="hybridMultilevel"/>
    <w:tmpl w:val="C486F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AD7AE0"/>
    <w:multiLevelType w:val="hybridMultilevel"/>
    <w:tmpl w:val="49C2E426"/>
    <w:lvl w:ilvl="0" w:tplc="0B12FF26">
      <w:start w:val="1"/>
      <w:numFmt w:val="decimal"/>
      <w:lvlText w:val="P%1."/>
      <w:lvlJc w:val="left"/>
      <w:pPr>
        <w:ind w:left="360" w:hanging="360"/>
      </w:pPr>
      <w:rPr>
        <w:b/>
        <w:bCs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C77C7E"/>
    <w:multiLevelType w:val="hybridMultilevel"/>
    <w:tmpl w:val="894A58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8E5C8A"/>
    <w:multiLevelType w:val="hybridMultilevel"/>
    <w:tmpl w:val="C29C6B8C"/>
    <w:lvl w:ilvl="0" w:tplc="FFFFFFFF">
      <w:start w:val="1"/>
      <w:numFmt w:val="decimal"/>
      <w:lvlText w:val="P%1."/>
      <w:lvlJc w:val="left"/>
      <w:pPr>
        <w:ind w:left="36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7" w15:restartNumberingAfterBreak="0">
    <w:nsid w:val="35291DE9"/>
    <w:multiLevelType w:val="hybridMultilevel"/>
    <w:tmpl w:val="22EAD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5C6443"/>
    <w:multiLevelType w:val="hybridMultilevel"/>
    <w:tmpl w:val="31D29DD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966CD4"/>
    <w:multiLevelType w:val="hybridMultilevel"/>
    <w:tmpl w:val="AB160CCC"/>
    <w:lvl w:ilvl="0" w:tplc="AD7272F8">
      <w:start w:val="1"/>
      <w:numFmt w:val="decimal"/>
      <w:lvlText w:val="P%1."/>
      <w:lvlJc w:val="left"/>
      <w:pPr>
        <w:ind w:left="36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52510F"/>
    <w:multiLevelType w:val="multilevel"/>
    <w:tmpl w:val="C5D2A10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</w:rPr>
    </w:lvl>
    <w:lvl w:ilvl="1">
      <w:start w:val="1"/>
      <w:numFmt w:val="lowerLetter"/>
      <w:lvlText w:val="%2."/>
      <w:lvlJc w:val="left"/>
      <w:pPr>
        <w:ind w:left="447" w:hanging="360"/>
      </w:pPr>
    </w:lvl>
    <w:lvl w:ilvl="2">
      <w:start w:val="1"/>
      <w:numFmt w:val="lowerRoman"/>
      <w:lvlText w:val="%3."/>
      <w:lvlJc w:val="right"/>
      <w:pPr>
        <w:ind w:left="1167" w:hanging="180"/>
      </w:pPr>
    </w:lvl>
    <w:lvl w:ilvl="3">
      <w:start w:val="1"/>
      <w:numFmt w:val="decimal"/>
      <w:lvlText w:val="%4."/>
      <w:lvlJc w:val="left"/>
      <w:pPr>
        <w:ind w:left="1887" w:hanging="360"/>
      </w:pPr>
    </w:lvl>
    <w:lvl w:ilvl="4">
      <w:start w:val="1"/>
      <w:numFmt w:val="lowerLetter"/>
      <w:lvlText w:val="%5."/>
      <w:lvlJc w:val="left"/>
      <w:pPr>
        <w:ind w:left="2607" w:hanging="360"/>
      </w:pPr>
    </w:lvl>
    <w:lvl w:ilvl="5">
      <w:start w:val="1"/>
      <w:numFmt w:val="lowerRoman"/>
      <w:lvlText w:val="%6."/>
      <w:lvlJc w:val="right"/>
      <w:pPr>
        <w:ind w:left="3327" w:hanging="180"/>
      </w:pPr>
    </w:lvl>
    <w:lvl w:ilvl="6">
      <w:start w:val="1"/>
      <w:numFmt w:val="decimal"/>
      <w:lvlText w:val="%7."/>
      <w:lvlJc w:val="left"/>
      <w:pPr>
        <w:ind w:left="4047" w:hanging="360"/>
      </w:pPr>
    </w:lvl>
    <w:lvl w:ilvl="7">
      <w:start w:val="1"/>
      <w:numFmt w:val="lowerLetter"/>
      <w:lvlText w:val="%8."/>
      <w:lvlJc w:val="left"/>
      <w:pPr>
        <w:ind w:left="4767" w:hanging="360"/>
      </w:pPr>
    </w:lvl>
    <w:lvl w:ilvl="8">
      <w:start w:val="1"/>
      <w:numFmt w:val="lowerRoman"/>
      <w:lvlText w:val="%9."/>
      <w:lvlJc w:val="right"/>
      <w:pPr>
        <w:ind w:left="5487" w:hanging="180"/>
      </w:pPr>
    </w:lvl>
  </w:abstractNum>
  <w:abstractNum w:abstractNumId="11" w15:restartNumberingAfterBreak="0">
    <w:nsid w:val="50535B16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EF51AA9"/>
    <w:multiLevelType w:val="hybridMultilevel"/>
    <w:tmpl w:val="AB160CCC"/>
    <w:lvl w:ilvl="0" w:tplc="AD7272F8">
      <w:start w:val="1"/>
      <w:numFmt w:val="decimal"/>
      <w:lvlText w:val="P%1."/>
      <w:lvlJc w:val="left"/>
      <w:pPr>
        <w:ind w:left="36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4B4D41"/>
    <w:multiLevelType w:val="hybridMultilevel"/>
    <w:tmpl w:val="1398FF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B134D5"/>
    <w:multiLevelType w:val="hybridMultilevel"/>
    <w:tmpl w:val="C29C6B8C"/>
    <w:lvl w:ilvl="0" w:tplc="487E805A">
      <w:start w:val="1"/>
      <w:numFmt w:val="decimal"/>
      <w:lvlText w:val="P%1."/>
      <w:lvlJc w:val="lef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B55E25"/>
    <w:multiLevelType w:val="hybridMultilevel"/>
    <w:tmpl w:val="E1CCF328"/>
    <w:lvl w:ilvl="0" w:tplc="C65AE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605B09"/>
    <w:multiLevelType w:val="hybridMultilevel"/>
    <w:tmpl w:val="C29C6B8C"/>
    <w:lvl w:ilvl="0" w:tplc="487E805A">
      <w:start w:val="1"/>
      <w:numFmt w:val="decimal"/>
      <w:lvlText w:val="P%1."/>
      <w:lvlJc w:val="lef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5005828">
    <w:abstractNumId w:val="6"/>
  </w:num>
  <w:num w:numId="2" w16cid:durableId="6031438">
    <w:abstractNumId w:val="15"/>
  </w:num>
  <w:num w:numId="3" w16cid:durableId="1765806452">
    <w:abstractNumId w:val="16"/>
  </w:num>
  <w:num w:numId="4" w16cid:durableId="875583836">
    <w:abstractNumId w:val="7"/>
  </w:num>
  <w:num w:numId="5" w16cid:durableId="967857923">
    <w:abstractNumId w:val="4"/>
  </w:num>
  <w:num w:numId="6" w16cid:durableId="31273956">
    <w:abstractNumId w:val="2"/>
  </w:num>
  <w:num w:numId="7" w16cid:durableId="475227606">
    <w:abstractNumId w:val="10"/>
  </w:num>
  <w:num w:numId="8" w16cid:durableId="1569262820">
    <w:abstractNumId w:val="3"/>
  </w:num>
  <w:num w:numId="9" w16cid:durableId="815877963">
    <w:abstractNumId w:val="14"/>
  </w:num>
  <w:num w:numId="10" w16cid:durableId="520630508">
    <w:abstractNumId w:val="17"/>
  </w:num>
  <w:num w:numId="11" w16cid:durableId="1943341613">
    <w:abstractNumId w:val="0"/>
  </w:num>
  <w:num w:numId="12" w16cid:durableId="1556115098">
    <w:abstractNumId w:val="11"/>
  </w:num>
  <w:num w:numId="13" w16cid:durableId="1676955758">
    <w:abstractNumId w:val="5"/>
  </w:num>
  <w:num w:numId="14" w16cid:durableId="1258178409">
    <w:abstractNumId w:val="9"/>
  </w:num>
  <w:num w:numId="15" w16cid:durableId="705182270">
    <w:abstractNumId w:val="12"/>
  </w:num>
  <w:num w:numId="16" w16cid:durableId="833687208">
    <w:abstractNumId w:val="13"/>
  </w:num>
  <w:num w:numId="17" w16cid:durableId="1730763536">
    <w:abstractNumId w:val="1"/>
  </w:num>
  <w:num w:numId="18" w16cid:durableId="3790417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2DED"/>
    <w:rsid w:val="00043EA4"/>
    <w:rsid w:val="000D2BE7"/>
    <w:rsid w:val="001843F6"/>
    <w:rsid w:val="0020339A"/>
    <w:rsid w:val="002220E0"/>
    <w:rsid w:val="002A3C88"/>
    <w:rsid w:val="002E69D3"/>
    <w:rsid w:val="003809E9"/>
    <w:rsid w:val="00393848"/>
    <w:rsid w:val="00482FB3"/>
    <w:rsid w:val="0050449B"/>
    <w:rsid w:val="005564E0"/>
    <w:rsid w:val="00665351"/>
    <w:rsid w:val="00665EEA"/>
    <w:rsid w:val="00723AAB"/>
    <w:rsid w:val="00791888"/>
    <w:rsid w:val="007C6DD4"/>
    <w:rsid w:val="007C7BF3"/>
    <w:rsid w:val="00823D92"/>
    <w:rsid w:val="00935FC6"/>
    <w:rsid w:val="00A3034D"/>
    <w:rsid w:val="00A432A8"/>
    <w:rsid w:val="00A44DCF"/>
    <w:rsid w:val="00AC2080"/>
    <w:rsid w:val="00AD14AA"/>
    <w:rsid w:val="00BB0BDC"/>
    <w:rsid w:val="00C910D7"/>
    <w:rsid w:val="00CC2DED"/>
    <w:rsid w:val="00D037A3"/>
    <w:rsid w:val="00D86701"/>
    <w:rsid w:val="00DA3385"/>
    <w:rsid w:val="00E0550F"/>
    <w:rsid w:val="00E93D0F"/>
    <w:rsid w:val="00EA430D"/>
    <w:rsid w:val="00F12FD2"/>
    <w:rsid w:val="00F16DFA"/>
    <w:rsid w:val="00F75CA1"/>
    <w:rsid w:val="00F97A24"/>
    <w:rsid w:val="00FB6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2A73C0"/>
  <w15:docId w15:val="{3F0A0B5B-C41B-49CF-B41D-2B6DBBD29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2DED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CC2DED"/>
    <w:pPr>
      <w:spacing w:after="200" w:line="276" w:lineRule="auto"/>
      <w:ind w:left="720"/>
      <w:contextualSpacing/>
    </w:pPr>
  </w:style>
  <w:style w:type="table" w:styleId="TableGrid">
    <w:name w:val="Table Grid"/>
    <w:basedOn w:val="TableNormal"/>
    <w:uiPriority w:val="59"/>
    <w:rsid w:val="00CC2DE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CC2DED"/>
  </w:style>
  <w:style w:type="paragraph" w:customStyle="1" w:styleId="Default">
    <w:name w:val="Default"/>
    <w:qFormat/>
    <w:rsid w:val="0050449B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17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1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10</Pages>
  <Words>1145</Words>
  <Characters>6532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Abdul Moeez Mahmood</cp:lastModifiedBy>
  <cp:revision>16</cp:revision>
  <dcterms:created xsi:type="dcterms:W3CDTF">2024-08-20T02:01:00Z</dcterms:created>
  <dcterms:modified xsi:type="dcterms:W3CDTF">2024-08-22T15:32:00Z</dcterms:modified>
</cp:coreProperties>
</file>